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ОН ПОЛЮБИЛ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— в тебе нет ничего, что могло бы меня зацепить?»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вечно дисциплинированный Лорен, привыкший к строгому режиму и ранним подъёмам, был бесцеремонно разбужен своим господином. Старший молодой господин Му покинул свои апартаменты и вернулся в поместье лишь ради того, чтобы вытрясти из личного адъютанта ответ на неразрешимую любовную дилемму.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 мне и вправду нет ни единой черты, которая могла бы понравиться Нинину? — Му Жун пребывал в глубочайшем экзистенциальном кризисе. — Я что... действительно настолько безнадёжен?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вежливая форма отказа, — спокойно ответил Лорен. — Господин, вы происходите из знатного рода, статны, а ваши личные способности более чем выдающиеся. Всё это — превосходные качества, которые на брачном рынке ценятся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Му Жун не мог не согласиться. — К тому же я люблю его. Никто в целом мире не полюбит его сильнее,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Вконец павший духом, молодой господин Му распластался на диване, прижав ладонь к груди. Он чувствовал не просто ноющую боль, а жгучее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помогло, я бы вырвал своё сердце и показал его Нинину. Только тогда он бы мне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не сомневался: если бы чувства можно было доказать столь наглядным способом, его господин, пожалуй, действительно бы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бросаться в такие крайности. Полагаю, главная причина слов молодого господина Ляо в том, что ваша манера поведения изменилась слишком резко, — заметил Лорен. — Пожалуйста, проявите ещё немного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начала практического экзамена не прошло и полумесяца. Трудно ожидать, что нормальный человек с лёгкостью примет ухаживания того, кто ещё вчера смотрел на него свысока и воротил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его уже целую вечность, — пробормотал Му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 родилась в прошлой жизни. Она прошла сквозь разорванное пространство и время, вернувшись вместе с ним в настоящее. Она будет существовать вечно, пронизывая всё его существование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эту историю следовало начинать с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Му Жун осознал свою любовь к Ляо Юйнину, тот был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2697 год по имперскому календарю. К тому времени Му Жун уже стал самым молодым командующим флотом в составе Первой флотилии сектора Цефей. В один из обычных дней до него дошло известие: крепость Риггейм подверглась внезапному нападению повстанцев из порта Хэйлу.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Расположенная на окраине сектора Серебряный Щит, неподалёку от спирального магнитного поля Риггейма, крепость Риггейм представляла собой полуискусственную планету. Её основанием послужила карликовая планета, вращавшаяся вокруг ближайшей звезды; оснащённая прыжковыми двигателями, она была отбуксирована к Риггейму и превращена в колоссальный космический бастион.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уже ввели в эксплуатацию, но строительные работы официально ещё не завершились. В системе обороны и наблюдения оставались бреши, что позволило силам порта Хэйлу глубоко проникнуть внутрь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Скрывавшиеся долгое время мятежники нанесли стремительный удар, застав гарнизон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Ляо Юйнин служил в легионе Серебряный Щит на борту линейного корабля «Буря», приписанного к крепости. Пытаясь прикрыть эвакуацию инженерно-технического персонала и тысяч мирных жителей, «Буря» попала под обстрел световых фазовых пушек мятежников. Корабль успел высадить лишь малую часть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Юйнин, будучи помощником командира «Бури», оставался на мостике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выпуска прошли годы. Для тогдашнего Му Жуна всё, что случилось в Имперской военной академии, стало далёким прошлым, включая и того гениального юношу из звёздного сектора Эол.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миг, когда он увидел имя «Ляо Юйнин» в списке погибших, сердце Му Жуна внезапно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 сам не понимал, что это за чувство. Возможно, просто задетое самолюбие — мол, «того, кого я когда-то выделил, нельзя обижать другим». Но затем он увидел последнюю запись, оставшуюся от Ляо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полуразрушенном, затянутом густым дымом мостике молодой офицер поднял руку, отдавая честь перед камерой. В его чертах не было ни ярости, ни паники — лишь спокойная решимость человека, идущего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Рождён для Империи, умираю за её честь, — негромко и отчётливо произнёс Ляо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пламя поглотило всё, Му Жун увидел на губах Ляо Юйнина улыбку. Эта мимолётная, короче секунды, улыбка пронзила сердце Му Жуна. Сначала его охватила неописуемая ярость, а следом накатила волна странной, щемящей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хлынули неистовым потоком, разбиваясь о его душу и вымывая в ней огромную пустую каверну.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падении Риггейма потрясла Империю. Император немедленно издал указ о карательном походе против предателей из порта Хэйлу.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первым подал прошение о вступлении в карательную армию. Империя не знала крупных войн десятилетиями, и для многих восстание в порту Хэйлу стало шансом на быструю карьеру. Его поступок со стороны выглядел как наглая попытка вырвать награды, пользуясь связями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Му Жуну было наплевать на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Отвоевание крепости Риггейм, преследование и полное истребление остатков сил порта Хэйлу, реорганизация обороны бастиона — на то, чтобы привести всё в порядок, у Му Жуна ушло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военного командования и административного управления он справился идеально. Но стоило закончиться напряжённым боям или стихнуть рабочей суете, как он проваливался в какое-то странное, пограничное состояние. Он пересматривал эти последние секунды записи с Ляо Юйнином бесконечное количество раз. Дошло до того, что даже во сне его преследовала та исчезающая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2698 году Му Жун за выдающиеся заслуги был назначен командующим Первой флотилией сектора Цефей и получил звание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 столичную систему молодой генерал был окружён ореолом славы и милости правителя. Те, кто раньше втайне злословил о нём, теперь не смели пикнуть; льстецы и подхалимы лезли из кожи вон, чтобы угодить, а различные фракции, боровшиеся за место наследника, пытались перетянуть его на свою сторону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столицу, Му Жун отверг все приглашения на пиры и приёмы. Его характер стал ещё более нелюдимым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Ляо Юйнин был потомком трёх поколений героев семьи Ляо, отдавших жизни за родину, его смерть приобрела легендарный оттенок. О нём говорили повсюду: оплакивали, превозносили, слагали гимны в честь рано ушедшего потомка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мемориальных статьях и видеороликах Му Жун увидел другого Ляо Юйнина — не того, что остался в его памяти, а живого, яркого и многогранного.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2695 год. Только что вступивший в ряды имперской армии Ляо Юйнин стоит на взлётном поле тренировочной базы Андаин. Под палящим солнцем его фигура кажется воплощением силы и несгибаемой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2694 год. Облачённый в парадную белую форму, Ляо Юйнин на выпускной церемонии в академии. Он склоняет голову, принимая из рук директора Джузеберга почётную медаль лучшего выпускника, а затем оборачивается к камере. На его безупречном лице — спокойствие человека, которого не могут поколебать ни почести, ни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день. Вечеринка после выпуска. Ляо Юйнин поднимает бокал вместе с однокурсниками. Волосы растрёпаны, верхняя пуговица мундира расстегнута — в каждом его жесте сквозит редкая для него беспечность и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 прошлое. 2691 год, День памяти. Двадцатилетний Ляо Юйнин под проливным дождём возлагает цветы к памятнику Ляо Синшэню. Фон звучит торжественно и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дальше. 2689 год. Восемнадцатилетний Ляо Юйнин стоит один перед главным корпусом академии, глядя в небо. Заходящее солнце очерчивает его силуэт золотым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2687 год. Корабль, летящий из сектора Эол в столицу. Шестнадцатилетний юноша тихо смотрит в иллюминатор на звёзды,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2682 год. Совсем ещё мальчишка, Ляо Юйнин держит на руках новорождённую сестрёнку. Он выглядит неуклюжим и напряжённым, но улыбается так искренне и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2676 год. Раннее летнее утро. Пятилетний Ляо Юйнин стоит под пышным ясенем. Щёки пухлые, глаза — чёрные и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 спрашивает: «А-Нин, кем ты хочешь стать, когда вырастешь?»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отвечает: «Я хочу быть Богом Войны!»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говорит: «Хорошо, А-Нин. Но тогда тебе придётся очень сильно 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Ляо Юйнин сжимает кулачки: «Да! Я буду стараться!»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пересматривал эти старые записи снова и снова. Он не знал, чего именно ищет, он знал лишь одно: пустота в его сердце, связанная с Ляо Юйнином, становилась всё больше. Казалось, её не заполнить уже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создал искусственный интеллект по имени «Джуно» и начал одержимо искать любые крупицы информации о нём. Именно так он наткнулся на форум «Задний дворик старшекурсника Ляо».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архиве Му Жун молча просматривал тысячи постов и комментариев, пока однажды не наткнулся на ветку с гипотетическим обсуждением.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сокрушался, что родился слишком поздно: «Как было бы здорово учиться в одно время со старшекурсником Ляо». Люди наперебой соглашались. Кто-то писал: «Я-то как раз родился вовремя, но, к сожалению, поступил в Университет, а не в Военную академию». Другой вторил: «А я учился в академии, когда старшекурсник Ляо был на восьмом курсе, я был первогодкой... Но мне не хватило смелости подойти и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Му Жун внезапно осознал: у него было шесть лет. Шесть лет он жил с этим человеком в одном кампусе. Столько дней и ночей они были рядом, в одном пространстве, но между ними не было даже зачатков простой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 разу не взглянул на него повнимательнее? Почему не перекинулся и парой слов? Почему даже не попытался узнать его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юноши с детскими чертами до статного, уверенного в себе мужчины — всё то прекрасное, что унёс с собой поток времени, теперь казалось песком, ускользающим сквозь пальцы. Далёким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окутывавший его разум, внезапно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 Жун всё понял. Он любит Ляо Юйнина. Полюбил его уже после того, как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любовь, обречённая на провал с самого начала, ведь тот, кому она предназначалась,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эта любовь проросла в его душу и кровь, став самым сокровенным и уязвимым местом во всём его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сильной волей, те, кто привык добиваться целей, на самом деле самые упрямые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любовь к Ляо Юйнину для Му Жуна означало дать обет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замер на последней улыбке Ляо Юйнина. Му Жун молча поклялся: пока он жив, пока существует его разум, эта искренняя, обжигающая любовь никогда не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коснулся губами этого изображения. Коснулся его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трудно было назвать иначе как чудом или божественным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Му Жун обнаружил, что вернулся в мир, где Ляо Юйнин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мучиться вопросами о причинах своего перерождения. Му Жун быстро принял реальность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изменит судьбу Ляо Юйнина, спасёт его от ранней смерти. И он добьётся того, чтобы его любовь, прошедшая через такие страдания, наконец стала взаимной.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Ляо Юйнин... они обязательно полюбят друг друга, поженятся, вырастят детей и рука об руку проживут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http://bllate.org/book/17435/1664063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