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Цзымин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Цзымин была основана более пятисот лет назад выдающимся мастером, которого современники считали истинным гением боевых искусств. Звали его Цинь Цзымин — именно его имя и дало название всему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времен одаренные люди и мастера-одиночки славились своим непростым нравом. Цинь Цзымин не был исключением: он предпочитал держаться особняком и редко заводил знакомства, поэтому и его секта почти не поддерживала связей с другими школами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и Цзымин окончательно превратилась в закрытую обитель. Она существовала в мире боевых искусств, но в то же время оставалась за его пределами, словно призрачное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семь лет назад, когда пост главы занял Лю Цзинвэнь, двадцать третий по счету преемник. Он решительно отказался от политики затворничества и начал активно вмешиваться в дела Цзянху. Всего за три-четыре года секта, которую прежде повсеместно недолюбливали, превратилась в одну из самых влиятельных и уважаемых сил, с которой приходилось считаться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в момент наивысшего расцвета, когда под руководством Лю Цзинвэня дела шли как нельзя лучше, в самом сердце секты внезапно вспыхнет смута. Не прошло и пяти дней, как власть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Новым, двадцать четвертым главой стал Наньгун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правления Лю Цзинвэня восемнадцатилетний Наньгун Сюань уже возглавлял четверку великих защитников. Но не прошло и года, как случилось нечто необъяснимое: Он исчез бесследно. Сколько бы людей ни посылал Лю Цзинвэнь на поиски, всё было тщетно — ни живого, ни мертвого 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объявился лишь спустя четыре года. Но вернулся не как подчиненный, а как претендент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на горе Асуров, где располагалась обитель Цзымин, два дня и две ночи бушевал пожар. Крики и звон стали не затихали ни на миг — казалось, само адское пламя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секта обрела нового хозяина, Наньгун Сюань отдал свой первый приказ: любой ученик, обнаруживший Лю Цзинвэня, обязан убить его на месте без всяких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правит уже более двух лет, но тайна его исчезновения и того, как именно он сумел вернуть себе власть, до сих пор остается неразгаданной. Что же касается беглого Лю Цзинвэня, от него по-прежнему не было ни вестей,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не обладал талантом своего предшественника к дипломатии и обходительности. Если бы не находчивость его защитников, секта под его началом быстро вернулась бы к прежнему состоянию угрюмой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сам он и не любил пустых любезностей, мешать подчиненным налаживать связи глава не стал. В конце концов, добрые отношения с соседями лишними не бывают — особенно пока Лю Цзинвэнь жив и представляет угрозу. Если нельзя обзавестись новыми друзьями, лучше хотя бы не множить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 в секте Цзымин наделал много шума. Полгода эта тема не сходила с уст не только мастеров боевых искусств, но и простых обывателей. Впрочем, в чужие дела лезть не принято: пока это не касалось интересов других школ, никто не спешил приходить и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догадывался, что после бегства Лю Цзинвэнь наверняка искал помощи на стороне. Возможно, какой-нибудь сердобольный «герой» и приютил его из жалости. Однако приютить — это одно, а вот помочь вернуть утраченное — совсем другое. Это внутреннее дело секты, и никто в здравом уме не станет вмешиваться в такую грязную распрю, подставляя себя под удар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Лю Цзинвэнь жив, для Наньгун Сюаня эта история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войду? — раздался за дверью кабинета голос Сюй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пару раз кашлянул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толкнул дверь и поставил перед ним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же простудились. Вместо того чтобы отдыхать, всё бумагами занимаетесь? Что там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донесения из филиалов. Немного, скоро закончу, — Наньгун Сюань поморщился при виде черного отвара и с явным отвращением отодвинул чашу. — Есть новости об этом мерзавце?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пододвинул лекарство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После того как мы перекрыли все тропы на горе, долго искали, но человека и след простыл. А тут еще эти служаки из управы нагрянули. Вы же сами сказали — с властями дела не иметь, вот нам и пришлось искать тайно. Прошло уже больше недели, шансов всё меньше. Боюсь,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снадобья был настолько резким, что у Наньгун Сюаня заломило в висках. Он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Подождем, пока утихнет суета с официальными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озадаченно подпер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чего бы управе вдруг посылать людей на гору Асуров?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касается, — отрезал Наньгун Сюань.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послушно кивнул, но, заметив, что чаша всё еще полна,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а то остынет, — поторопил его Сюй Минси. Он взял главу за запястье и принялся внимательно прощупывать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нехотя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целитель Сюй. Обычная простуда, уже почти прошла. Не нужно каждый день устраивать этот переполох и проверять мой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простуду лечит? — буркнул под нос Сюй Минси. — Пейте давайте и не ворчите.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 выражением человека, идущего на плаху, залпом проглотил горькую жижу. Только тогда Сюй Минси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изменений... — пробормотал лекарь себе под нос. — Вроде бы всё должно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поморщившись от невыносимой горечи, едва сдерживая тошноту,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 порядке — не в порядке»? Иди лучше воды мне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подал ему чашку с водой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разузнал, где можно добыть стотравную цикаду и абрикосовый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вскинул голову, забыв 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 в форте семьи Чу, что в Наньчжоу, пройдет Собрание сотни трав. Говорят, его устраивают специально для тех, кто ищет редкие снадобья, чтобы люди могли обмениваться знаниями и ценностями, — пояснил Сюй Минси. — Многие потомственные медицинские кланы уже подтвердили участие. Там наверняка появятся редкости, которые в обычное время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Значит, внутренние травмы Фансина можно исцелить. Готовься, выдвигайся через пару дней. Денег бери из казны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Фансина при Лю Цзинвэне знали как Защитника Бирюзовой Яшмы, и по статусу он уступал лишь Наньгун Сюаню. Позже тот помог Сюаню захватить власть и стал Защитником Пурпурного Облака, сохранив свое положение второго человека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высокий ранг, во время внутреннего переворота он получил тяжелые ранения от рук Лю Цзинвэня. Болезнь подточила его силы, и он больше не мог заниматься делами секты. Большая часть его забот легла на плечи его двоюродного брата — Сюй Минси, нынешнего Защитника Бирюзовой Яшмы и по совместительству «маленького божественного целителя».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внимательно посмотрел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только сейчас вспомнил, что держит чашку. Горечь, на миг отступившая, вновь нахлынула, вызывая спазмы. Осушив чашку до дна,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Наньгун Сюань сухо кашлянул. — О чем беспокоиться? К твоему отъезду я буду на ногах.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когда вы снова начнете практиковать свою технику, всё повторится! Я же просил вас не заниматься этим сомнительным искусством. Ну не нашли мы Лю Цзинвэня — и ладно, сам когда-нибудь вылезет. Стоит ли так рисковать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такая уж у меня натура. Пока не стану непобедимым, не смогу спать спокойно — буду ворочаться всю ночь. К тому же я уже начал. Теперь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недовольно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осторожен. Больше того случая не повторится, — Наньгун Сюань собрал письма со стола и поднялся. — Если бы не тренировки по первым и пятнадцатым числам, я бы поехал с тобой. Ведь я в долгу перед Фансином. Я знаю, сколько сил ты положил, пытаясь вылечить брата. Теперь, когда надежда совсем близко, ты ведь рад? К тому же там будет столько диковинных кореньев — ты, небось, уже на месте усидеть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человек очень степенный, — Сюй Минси потер нос. — Просто если я не поеду сам, нас могут обмануть. На таких сборищах всегда полно прохвостов, подсовывающих гнилье под видом чудо-средств. Потерять деньги — полбеды, а если они не привезут лекарство для брата?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шутливо ущипнул его за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конечно-конечно. Кто ж проведет нашего божественного лекаря? Придется тебе ехать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увернулся, растирая лицо, и в шутку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уже пора о жене думать, а ты всё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еще не женился, чего мне-то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хихикнул Минси, — что глава меня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«Любящий» глава подготовил для него банковские чеки на сто тысяч лянов серебром и выделил двадцать лучших бойцов секты. Спустя семь дней он лично проводил его к подножию горы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еще такое? — Наньгун Сюань кивнул на двух учеников, тащивших за Минси тяжелые кованые ларцы.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собственные эликсиры и мази, — с гордостью ответил Сюй Минси. — Если за деньги не выйдет выкупить цикаду или ладан, я просто обменяю их на свои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Находчиво, — одобрил Наньгун Сюань. — Будь осторожен в пути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туда и обратно уйдет месяца два, не меньше, — Сюй Минси вдруг посерьезнел. Он отвел главу в сторону и понизил голос: — Пока меня нет, берегите себя. Будьте особенно внимательны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 А ты в дороге не экономь на еде и отдыхе. Сам же видел — брат твой хоть и не может с горы спуститься, а всё уши тебе прожужжал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отозвался Минси. Он хитро прищурился и снова потянулся к запястью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недоуменно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убедиться еще разок, — Сюй Минси отпустил его руку и с облегчением выдохнул, похлопав себя по груди. — Ну, слава богу,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лишь промолчал,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