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Четвёртый день стрима: Глубинная мина для «зачистки»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приготовим бамбуковый гриб с чаем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ободряющий взгляд Линь Дуна, Лу Цзиньчуань подавил нахлынувшее беспокойство и ответил на вопрос, мелькнувший в потоке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услышав ответ Яо Лао, даже немного растерялся. Судя по его опыту активной слежки за каналом в течение последних двух недель, тот почти никогда не снисходил до общения с аудиторией. То, что сегодня ему ответили, вызвало у него… почти благовейный трепет и неожиданную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также известные как бамбуковая вуаль, уже успели как следует отмокнуть в тёплой воде. Лу Цзиньчуань выловил их, промыл и разложил на плоском блюде — аккуратные ровные стебли длиной около двух цуней. Затем он взял небольшую стеклянную пиалу, зачерпнул щепотку кукурузного крахмала и равномерно присыпал основание каждого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ход пошли два яйца: он ловко отделил белки, слил их в отдельную посуду и принялся взбивать палочками до тех пор, пока не поднялась белоснежная, крепкая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отираясь при дворе Императора, Лу Цзиньчуань перепробовал немало деликатесов, но бамбуковые грибы с чаем Лунцзин стали его особой любовью. К сожалению, повара из Императорской кухни готовили их редко, так что ему не оставалось ничего другого, кроме как втайне подсмотреть рецепт и научиться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начало седьмого вечера — «золотое время» для прямых трансляций. В виртуальную комнату Лу Цзиньчуаня начал стекаться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звук выключил, что ли? Почему стримера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лицо? Почему я вижу только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скучища…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наблюдая за тем, как чат заполняется случайными прохожими, недовольно прищурился. Зрителей стало больше, но вместе с ними приползла и всякая шелупонь.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на мгновение оторвался от взбивания белков и бросил взгляд на экран. Плотность комментариев его неприятно удивила, но, не вчитываясь, он снова опустил голову,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пена стала напоминать облако, он ввёл в неё нежную кнельную массу из рыбы, плеснул немного кулинарного вина, чтобы убрать лишний запах и подчеркнуть свежесть, добавил щепотку соли и капельку растопленного свиного жира. Всё это он тщательно вымешивал, пока смесь не превратилась в густую однородную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жижа… Выглядит мерзко, фу-у-у.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ты что готовишь?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Ты нас вообще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он больно высокомерный…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тихо хмыкнул и решительно открыл меню подарков. Его пальцы привычно заскользили по интерфейсу.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отправляет стримеру Яо Лао Ракетницу!]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системы: Я ушёл тихо, как и пришёл, но на прощание решил жахнуть из ракетницы!]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отправляет стримеру Яо Лао Ракетницу!]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системы: Сквозь горы и преграды я пробирался тайными тропами лишь ради того, чтобы подбить тебя этой ракетой!]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отправляет стримеру Яо Лао Ракетницу!]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системы: Молчание — золото, но взрыв ракеты — это моя искренняя страсть!]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Оповещения о донатах заняли почти всё пространство, а три подряд анимации взлетающих ракет бесцеремонно перекрыли поток нытья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вздрогнул от серии резких системных звуков и снова взглянул на экран. По всему полю зрения распускались огненные цветы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решил распугать мне всех зрителей своими бомбардировками?» — с тревогой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Линь Дун едва не задохнулся от зависти. Если бы у него был такой щедрый «папочка», он бы позволил ему хоть весь канал разнести!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себе, тройной залп из ракетницы!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настоящий богатей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Пристроюсь рядышком, вдруг и мне кусочек удачи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А за что тут ракеты кидать? Стрим как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передумал уходить. Глянем,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уставился на комментарии. В груди шевельнулось странное чувство, похожее на глухую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Цзиньчуань переложил рыбную массу в кондитерский мешок с узкой насадкой. У самого основания грибных стеблей, присыпанных крахмалом, он начал высаживать крошечных рыбок длиной не более восьми фэней. Маленьким ножом он нанёс на рыбьи спинки насечки, имитирующие чешую — это было не только красиво, но и позволяло соусу лучше впитаться при готовке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глаз он пристроил по две горошины, а сверху присыпал всё мелко нарубленной ветчиной и зеленью рапса для более богатого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уверенно и методично, Лу Цзиньчуань сотворил ещё пятнадцать таких рыбок. В итоге на блюде расцвёл аккуратный круг: шестнадцать рыбьих хвостиков смотрели наружу, а головы были направлены к центру. Выглядело это изысканно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шедевр в пароварку, Лу Цзиньчуань занялся приготовлением прозрачного бульона в соседней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Рай для перфекциониста. Никогда не видел такой идеальной сервировки!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какие у него руки красивые… Кажется, я только на них и смотрю. Каюсь, я грешница!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бульон закипел, а лишняя пена была снята, подоспели и грибы. Из-под крышки пароварки повалил густой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осторожно вынул блюдо. Под воздействием пара рыбные кнели увлажнились и стали казаться живыми, будто они вот-вот соскользнут с грибов. Он залил их горячим бульоном, и аромат свежести мгновенно заполнил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или рыбки в тарелке шевелятся?..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честная, настоящий пир для глаз и носа! Хочу-хочу-хочу!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чуть склонил голову, принюхиваясь. Видимо, с кулинарным вином он всё же переборщил — оно слегка забивало тонкий аромат рыбы и чая. Он разочарованно поджал губы. Триста лет практики прошли не бесследно: он явно подзабыл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кадр случайно попала нижняя часть его лица: прямой точёный нос, алые губы и изящный подбородок с едва заметной ямкой. Белоснежная, почти прозрачная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ПОЯВИЛСЯ!!!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Стример! Заговорил! Показался!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голос… У меня сейчас мурашки по всему телу пойдут!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 половинке лица ясно — он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миленький, покажи всё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Требуем полный ракурс!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негромко пробормотал себе под нос что-то про избыток вина, не ожидая, что это вызовет такой взрыв в чате. Сообщения посыпались с такой скоростью, что экран превратился в сплошное белое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«Твоя Милашка» отправляет стримеру Яо Лао Мину]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Стример-дада, я твоя верная фанатка! Запомни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«Маленькое Счастье» отправляет стримеру Яо Лао Мину]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Запомни и меня тоже!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глядя на этот ажиотаж, почувствовал укол ревности. Сокровище, которое он нашёл первым, теперь выставили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тем временем зачерпнул ложкой кусочек гриба и отправил в рот. Внутри бамбуковой вуали скопился бульон — насыщенный, ароматный. Сами грибы приятно хрустели на зубах, отдавая природной сладостью. Он довольно улыбнулся: по крайней мере, качество грибов его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~\\\\(≧▽≦)/~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вкусно он ест! Стример, продай порцию! Умоляю!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Слюной захлебнуться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ещё и фуд-блогер по совместительству?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Линь Дун, одурманенный запахом, уже забыл про всякую зависть к донатам. Он коротко кашлянул в гарнитуру, подавая сигнал, что пора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поскорее добраться до этой тарелки!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спохватился, вытер уголок рта салфеткой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это всё.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продажи?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изысканный, ха-ха-ха! Даже после глотка бульона губы вытирает. Милашка. qmq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отправляет стримеру Яо Лао Глубинную мину!]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уже собирался нажать кнопку выхода, когда увидел это сообщение. На душе стало как-то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«Глубинная мина… Спецэффект, должно быть, будет ещё страшнее прежних»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чем он меня поздравляет? С тем, что наконец-то добил?»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тяжело вздохнул. Настоящее чудо, что после таких атак у него вообще остались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немногие, кто ещё не покинул комнату, увидев системное уведомление, буквально зашлись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Богач жахнул Глубинной миной?!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Сфоткайте меня на фоне этого доната!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ракетницы и мина… Это же больше тысячи вышло! Вот это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и вовсе завопил в наушник Лу Цзиньчуаня: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Глубинная мина!!!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меланхолично отозвался Лу, закрывая трансляцию. — Сменил снаряды на более мощные. Похоже, сегодняшнее блюдо ему снова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Линь Дун застыл с открытым ртом. — Погоди, что ты имеешь в виду под «снова не по вкусу»?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Цзиньчуань моргнул, и в следующую секунду связь оборвалась. Почти сразу в дверь настойчиво затарабанили.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системы: Стример Яо Лао покинул комнату. Трансляция будет завершена через одну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оставшиеся в чате вместе с Е Фанем, на несколько секунд замолчали, переваривая последнюю фразу Лу Цзиньчуаня. А потом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Мне внезапно стало жаль нашего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папочка-донатер…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всё ещё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Ору! Какой удар по самолюбию, боже мой!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его…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Жалко… 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наш меценат теперь переметнётся в стан хейтеров из-за такой тупости стримера?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поймёт ли Яо Лао завтра, как он облажался?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любопытства. Завтра точно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глядя на бесконечные «ха-ха-ха» в чате, сначала опешил, а потом и сам невольно улыбнулся. Его злость как рукой сняло. Он открыл профиль стримера: регистрация меньше месяца назад. Похоже, этот парень действительно абсолютный новичок, который не смыслит в правилах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потёр подбородок. Выходит, его полмесяца принимали за злобного хейтера, который пытается сорвать стрим своими «взрывными»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при этом он всё равно со мной здоровался… Ну и характер»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рассмеялся. Теперь он ждал завтрашнего дня с ещё большим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рядом с Яо Лао есть кто-то, кто разбирается в стриминге — пора бы этому ассистенту провести для своего подопечного ликбез.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http://bllate.org/book/17431/1662194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