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в парке развлечений удалась на славу, но стоило им вернуться в машину, как Тан Вэньди тут же объявила, что проголодалась. Папам пришлось спешно искать подходящее заведение. Однако, когда они уже припарковались, телефон Вэнь Чжэньхуа внезапно выскользнул из рук и провалился в узкую щель между водительскими сиденьями.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первым высадил Тан Вэньди из машины и, обернувшись, увидел, что Вэнь Чжэньхуа даже не отстегнул ремень безопасности. Он застыл в нелепой позе, согнувшись в три погибели и пытаясь что-то нащупать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Чжэньхуа, ты там что, клад ищешь? — хмыкнул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чего? — эхом отозвалась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двух пар глаз — взрослых и детских, — Чжэньхуа выпрямился,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Сянси, веди Тан Вэньди внутрь и заказывай еду. У меня телефон упал, никак не могу достать.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подхватил дочь на руки и зашагал к небольшому, уютно оформленному ресторанчику. За стойкой их встретила улыбчивая девушка-кассир. Тан Вэньди тут же бросилась изучать меню, но обилие блюд заставило её в растерянности склонить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с улыбкой посмотрел на дочь, а затем перевёл взгляд на улицу. Вэнь Чжэньхуа всё ещё возился в машине, то и дело ныряя куда-то под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недотёпа», — невольно пронеслось в голове у Сянси. Он легонько похлопал Тан Вэньди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наш «непобедимый» папочка всё ещё воюет с телефоном. Посмотри пока, чего бы тебе хотелось, и скажи сестре за стойкой, хорошо? А папа Тан Сянси пойдёт и вызволит этот несчастный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Вэньди послушно кивнула, и он вышел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Чжэньхуа уже окончательно взмок от усердия. Каждый раз, когда кончики пальцев касались корпуса телефона, тот предательски соскальзывал дальше. От досады на лбу выступила испарина. Внезапно дверь машины распахнулась, и салон наполнился знакомой аурой — Тан Сянси бесцеремонно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 Вэнь Чжэньхуа снова нырнул вниз. — А Тан Вэньди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глядя на эти тщетные усилия, только и смог, что подавить желание прикрыть лицо рукой. Неужели так сложно просто пересесть на пассажирское место и достать телефон оттуда? Сплошное мучение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Тан Сянси перехватил руку Вэнь Чжэньхуа. Другой рукой он ловко нырнул под сиденье и в мгновение ока выудил злосчастный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трудно было просто зайти с другой стороны? — Тан Сянси со смехом поднял голову, собираясь съязвить, но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тоже выпрямился, чтобы поблагодарить друга. На мгновение пространство в машине стало слишком тесным. Тан Сянси видел перед собой только лицо Вэнь Чжэньхуа, его внимательные глаза и своё собственное отражение в них. «Так вот каким он меня видит», — синхронно промелькнуло 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Вэнь Чжэньхуа первым нарушил тишину, забирая телефон. — Ладно, идём. Тан Вэньди уже, наверное,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пришёл в себя и поспешил следом. Нагнав друга, он по-хозяйски закинул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этой лавки приличный. Посмотрим, что там заказало наше маленькое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наваливайся ты так... — беззлобно проворчал Вэнь Чжэньхуа, но сбрасывать руку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их встретил радостный крик Тан Вэньди: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почти не было, так что всё внимание кассирши было приковано к вошедшим мужчинам. Стараясь не замечать её чересчур заинтересованного взгляда, они сели рядом с дочерью, которая уже вовсю уплетала детский набор. Она тут же протянула 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папа, кушайте!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углубился в изучение списка блюд. Меню оказалось на удивление обширным, и он почувствовал, как его одолевает мучительный выбор. Тан Сянси, чей желудок уже давно требовал своего, не выдержал. Он бесцеремонно выхватил меню из рук друга, быстро пролистал пару страниц и ткнул пальцем в одну из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возьмём вот этот сет на двоих. Выглядит сытно, и порции приличные...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тут же прикрыл ему рот ладонью, боясь, что Тан Сянси сейчас начнёт зачитывать лекцию о ста преимуществах двойного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пусть будет двойной сет. Сиди здесь, я сейчас закажу, — сказал Вэнь Чжэньхуа.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Вэнь Чжэньхуа встать, как Тан Сянси тут же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нам один двойной сет,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лишь закатил глаза, безуспешно пытаясь отстраниться от друга, который едва не впечатал его в прилавок, приобнимая за плечи. У кассирши, милой молодой особы, восторженно округлились глаза. Она достала две трубочки и с лукавой улыбкой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поставить две трубочки или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повис в воздухе. Оба папы мгновенно осознали двусмысленность ситуации. Сет подразумевал один большой напиток на двоих, и как ни ответь — звучать будет... специфично.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продолжал вежливо улыбаться, но он, скрыв руку за прилавком, уже несколько раз чувствительно ущипнул Тан Сянси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поднос, Тан Сянси чуть ли не бегом вернулся к дочери, едва увернувшись от показательного пинка Вэнь Чжэньхуа. Усевшись напротив, «Мамочка» Вэнь Чжэньхуа тут же принялся за воспитание. Он решительно выловил яйцо из тарелки друга и переложил его Тан Вэньди, а когда та отказалась —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как маленький! — ворчал Вэнь Чжэньхуа. — Мало нам внимания было, так ты ещё и там цирк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Чжэньхуа входил в режим «старой ворчуньи», остановить его было почти невозможно. Тан Вэньди сочувственно потянула Тан Сянси за рукав, бросив на отца взгляд в духе «держись, папа,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посмотрел на разошедшегося друга и, недолго думая, зачерпнул полную ложку риса и ловко отправил её прямо в рот Вэнь Чжэньхуа. Тот замер с ложкой во рту, не зная, глотать или возмущаться. В итоге, поддавшись напору, он всё же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Чжэньхуа только открыл рот, чтобы продолжить тираду, как в него влетела вторая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Чжэньхуа, ты уже съел две ложки из моей тарелки, — с предельно серьёзным видом произнёс Тан Сянси. — Если не замолчишь, я продолжу кормить тебя сам. А потом заставлю тебя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Сянси говорил таким тоном, спорить с ним было бесполезно — его взгляд буквально приковывал к месту. Вэнь Чжэньхуа внезапно почувствовал, что в помещении стало жарковато. Он благоразумно замолчал и уткнулся в свою тарелку. Тан Сянси победно подмигнул Тан Вэньди, хотя та так и не поняла, в чём именно заключалась эта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Тан Вэньди, вымотанная насыщенным днём, крепко уснула на заднем сиденье. Глядя на мирный профиль дочери, Вэнь Чжэньхуа негромко произнёс, обращаясь к сосредоточенному на дороге Тан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Сянси, спасибо тебе.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требуют долгих объяснений. Тан Сянси лишь улыбнулся и покачал головой — тишина была лучшим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Тан Сянси снова взял сонную малышку Тан Вэньди на руки. Вэнь Чжэньхуа шёл чуть позади. Весенний ночной воздух был колючим и холодным, пробирая даже крепкого Тан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Вэнь Чжэньхуа догнал его, неся в руках две куртки. Одну он набросил на плечи друга, а во вторую заботливо укутал Тан Вэньди. Сам он остался на ветру в одном легком джемпере.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чуть притормозил, прижавшись плечом к Вэнь Чжэньхуа, делясь теплом, пока они не вошли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Вэнь Чжэньхуа почувствовал, как навалилась усталость. Кое-как умыв Тан Вэньди, он вышел в гостиную и увидел, что Тан Сянси уже спит, повалившись на диван прямо в одежде. Бедняга выложился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решившись его будить, Вэнь Чжэньхуа лишь накрыл его пледом и, помедлив секунду, шепнул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чудесно. Спасибо, Сянси.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как спящий Сянси мимолётно улыбнулся. В ту ночь в их маленьком «Замке» все трое спали на редкость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http://bllate.org/book/17429/1689603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