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больше не боялся Гу Мэнъи.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убили У Хуэйюнь? И как пробрались в дом семьи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Мэнъи издала ледяной смешок и перевела взгляд на Чао Шэна, который всё еще не мог прийти в себя от ужаса. Цзян Ехун схватил парня за шиворот и вытянул вперед, тот попытался спрятаться за широкую спину главы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я открыл дверь, — пролепетал Чао Шэн. — Я думал, это та Гу Мэнъи, которую я знал… Она сказала, что заберет кое-какие вещи и уйдет. Я не знал, что она вернулась убить хозяйку! Клянусь, я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Мэнъи продолжала жутко скалиться.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заставила его подмешать снотворное в лекарство У Хуэйюнь. Потом он открыл мне заднюю дверь, и я вошла в дом как к себе домой. Прокралась в спальню, утащила эту тварь в тайник… Сначала я вырвала ей язык, чтобы она не могла кричать, потом отрубила пальцы. Видели бы вы, как жалко она молила о пощаде! Подумать только, при жизни была такой высокомерной, а в конце подыхала, как скотина на бойне. Я убила её, затащила на второй этаж и подвесила к балке. А потом наклеила на окно вырезанные из ткани силуэты и натянула шелковые нити…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пропустили их через слуховое окно, — подхватил Жун Жо. — Полагаю, подсвечник служил вам креплением для нитей? Сначала я думал, вы использовали его, чтобы вешать свечи. Подготовив всё, вы притворились, что уходите, обманув Чао Шэна, а когда начало смеркаться — разыграли перед нами спектакль. Вы специально это подстроили, чтобы подставить 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Мэнъи промолчала, лишь загадочно улыбнулась. Жун Жо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намеренно создали тени на окне, чтобы навести нас на мысли о театре теней и вывести на У Юя, — продолжал юноша. — Видимо, вы давно заметили, что его часто не бывает дома, и он использует кукол, чтобы пустить пыль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прохрипела женщина. — Жаль только, что вы, олухи, так и не разгадали тайну самого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ничуть не задело это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Тайну У Юя? О том, что он часто притворяется, будто находится дома, или о том, что он на самом деле — Го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Мэнъи резко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— это Го Цзянь? О чем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помедлил. Он не мог раскрыть происхождение У Юя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 Юй утонул много лет назад. У Хуэйюнь из корыстных побуждений заставила Го Цзяня занять его место. Того У Юя, которого вы все знали, не существует. Это был Го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Мэнъи расхохоталась — громко и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вечно исчезал! Оказывается, он был подделкой!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 Фу Юдао, — прервал её смех Жун Жо. — Как вы убили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Мэнъи потух, став пустым. При её болезненной худобе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караулила пьяного Фу Юдао. Зажала ему рот и нос платком, пропитанным дурманом, и оттащила в заброшенный двор неподалеку от его дома. Я облила его маслом и сожгла заживо. Не ожидала только, что за нами наблюдает Гу Цзицы… Оказалось, он тоже поджидал этого мерзавца, чтобы отомстить. Мы вдвоем погрузили тело на тележку и повезли к медицинской лавке семьи Гу. Но когда добрались, увидели ночного сторожа и двух ловцов. Гу Цзицы набросил на себя белую простыню и распугал их. Пока мы сгружали труп, он велел мне уходить, сказав, что сам поднимет шум, чтобы тело поскорее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 Жо это не стало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Гу Цзицы изображал призрака в лавке. Он заранее готовил почву для убийства Фу Юдао. Хотел не просто прикончить его, но и убедить всех, что это кара небес. Подозреваю, что и с благовониями У Хуэйюнь поработал он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все эти сложности? — пробормотала Гу Мэнъи. — Ученые вечно всё усложняют. Мало кто знал об обидах моих родителей? Всем было плевать. Всё равно в итоге дело бы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махнул рукой, приказывая увести преступницу. Она больше не сопротивлялась. Глава павильона похлопал Чао 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парень еще долго не сможет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взял Жун Жо за руку и сердито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в такую погоду, даже не набросив ничего сверху! Руки — чистый лед. И разве я не говорил тебе сидеть дома? Почему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 Чу. Я не мог усидеть на месте, волновался…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поспешно выпустил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сержусь я! Просто… это было опасно. Ты же знал, на что она способна, зачем подошел так близко? А если бы она тебя 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лукаво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очаровательно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Цзян Ехун по-настоящему расстроился. — Не смей так говорить! Что значит «сам виноват»? Еще раз такое услышу,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он не мог, ругать — тем более. Не найдя способа наказать юношу, Цзян Ехун лишь подавил в себе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осторожно потянул его за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в следующий раз я буду осторожнее. Пожалуйста, не злись. Это я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 выдержал и с силой взъерошил волосы на макушке Жун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опешил,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ты удивительно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добрый? — буркнул Цзян Ехун, потряхивая кулаком перед его лицом. — Еще раз такое повторится, и 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Жо смеялся всё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закрыто, и с души Цзян Ехуна словно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мы бы не раскрыли дело так быстро. Ты — мой талисман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еще больше смутился и принялся теребить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Талисман? Пожалуйста, не говори так. Какой из меня талисман…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взял его за руку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любая магия зависит от того, кто её использует. Разве можно считать шаманство злом, если оно не несет вреда? А если медициной калечат людей, разве это медицина? Ты дважды спас меня своими силами, ты — мой спаситель. С тех пор как ты рядом, дела раскрываются куда легче. Так что ты и впрямь мой счастливый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прослезился. Он улыбнулся — открыто и немного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благодарить тебя. Встретив тебя, я смог покинуть то постыдное место. Это ты — мой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густо покраснел и от смущения начал шагать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Я просто человек чести, во мне живет дух справедливости. Ты как, больше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гораздо лучше, не беспокойся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плечу. Цзян Ехун, охваченный неловкостью, не знал, о чем говорить, а Жун Жо просто молчал. Иногда рука главы павильона случайно задевала тыльную сторону ладони юноши, но тот не отстранялся. «Значит, не против», — успокаивал себя Цзян Ехун. Однако мысль о том, что Жун Жо видит в нем лишь «старшего брата», вдруг стала невыносимой. Неужели эти случайные касания Жун Жо воспринимает просто как родственную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дома. Жун Жо первым поднялся по ступеням. Стоило двери открыться, как к ним, виляя хвостом, подбежал Хэй Яньван. Жун Жо потрепал пса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нас допоздна?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заметил, каким нежным взглядом пес смотрит на юношу, и невольно разозлился. С ним эта псина никогда не была такой ласковой. Оказывается, даже собака его ни во что не ставит! Впрочем, затевать ссору с Хэй Яньваном он не решился — в этом доме он не мог совладать ни с курами, ни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спать. Ты тоже ложись, — буркнул он и юркнул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ловца — дело не из легких: вечные погони и допросы выматывают до предела. Цзян Ехун рухнул на кровать, не желая шевелить ни рукой, ни ногой. Нащупав в изголовье тетрадь, он лениво перелистал её. У Чу Фэя была привычка вести записи по делам, и Цзян Ехун уже нашел несколько таких рукописей. Однако в них не было ни слова о расследовании гибели Цуй Ина, сына князя Наньсянь-вана. Зная дотошность Чу Фэя, он не мог просто проигнорировать такое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сел и принялся обыскивать книжные полки. Наконец под кипой старых книг он обнаружил тетрадь, которую раньше не видел. Открыв её, он замер: страницы были пусты. Совсем ничего? Неужели неиспользованная? Но толщина была странной — присмотревшись, он понял, что записи там были, но их безжалостно вырвали. Могло ли это быть связано со смертью Цуй Ина? Он вернул тетрадь на место. Нужно будет заняться этим, когда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Ехун проснулся сам, без посторонней помощи. Солнце уже стояло высоко, и, на удивление, ни куры, ни собака его не беспокоили. Наскоро одевшись, он вышел во двор и увидел Жун Жо — тот подметал дорожки. Плечо еще не зажило, только-только оправился от отката магии, а уже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решительно шагнул к нему и выхватил метлу: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отдыхать — значит, отдыхай! Дождись, пока я освобожусь,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Жун Жо появился легкий румянец, хотя он всё еще выглядел болезненно. Он попытался забрать метлу, но Цзян Ехун поднял её повыше. 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мне уже лучше. К тому же, подмести двор — не такая уж тяжелая работа. Я не могу просто лежать без дела, места себе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отшвырнул метлу в сторону и увлек Жун Жо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посмотрю, что там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замялся, явно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честное слово. Тебе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отнекивался, тем сильнее Цзян Ехун убеждался, что от него что-то скрывают. Он мягко, но уверенно надавил на плечи юноши и потянул за ворот халата. Белоснежное плечо напоминало кусок отшлифованного нефрита. Цзян Ехун мгновенно вспыхнул. Какая нелепость! Вдруг Жун Жо примет его за похотливого грубияна?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поздно. Даже если его сочтут наглецом, он обязан проверить рану. Повязка еще была на месте — значит, еще не зажило. Синяки на шее почти исчезли, открывая изящный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правда, всё хорошо, — Жун Жо попытался прикрыть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преодолевая неловкость, принялся разматывать повязку. Рана уже начала затягиваться корочкой, но края в самых глубоких местах всё еще оставались воспаленно-красными. Сердце предательски сжалось. Он невольно коснулся пальцами кожи рядом с раной, и Жун Жо заметно напрягся. Цзян Ехун тут же отдернул руку. Что он творит?! Юноша наверняка решил, что он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суетливо начал забинтовывать плечо обратно. Пальцы то и дело касались нежной кожи, и Цзян Ехуну казалось, что его кончики пальцев горят. Справившись с повязкой, он запахнул края халата и невольно встретился взглядом с Жун Жо. Его глаза, глубокие, словно весенние воды, заставили сердце главы павильона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http://bllate.org/book/17428/1690824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