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Тот, кто несёт на плечах будущее мира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мистическое пространство, именуемое Финансовым кварталом, не было единственным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вспыхнуть войне с Фестумами, как все Финансовые кварталы мгновенно перешли в состояние «заморозки рынка». Из-за этого скорость течения времени там стала отличаться от реальности: пока в обычном мире миновало почти пятьдесят лет, на той «улице» не прошло и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пока большинство Предпринимателей пребывало в неведении, эти Финансовые кварталы начали сливаться и реорганизовываться. Произошло нечто вроде гиперинфляции. В те дни даже те, у кого ещё оставались излишки средств, но чей капитал считался слишком низким, объявлялись банкротами и безжалостно вычищались — иными словами, их просто вышвыривали прочь с 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закрытые внутренние площадки, с другой — периодические чистки тех, кто оказался на дне. Это продолжалось долго, пока мир не пришёл к тому состоянию Финансового квартала, которое существовало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сведения, которые Соуши сумел выудить у разорившегося Предпринимателя.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прошлом они могли столкнуться как противники в Сделке, сейчас, когда речь не шла о жизни и смерти, Соуши сохранял присущее ему человеческое сострадание. Он обратился к бывшему Предпринимателю, изгнанному после банкротства: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искать свою семью? Или других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собеседник лишь вальяжно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они уже мертвы. Фестумы — существа страшные. А если и живы... — слабая улыбка сползла с его лица, сменившись безжизненным равнодушием. — Вряд ли они захотят иметь со мной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разницы во времени между мирами? — прямо спросил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искренний вопрос, человек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в своё время у каждого Предпринимателя была возможность выбрать: возвращаться в реальность или нет. Вот только после возвращения путь назад, в такое безопасное место, как Финансовый квартал, был бы заказан. — Собеседник опустил взгляд, на его лице проступило самоуничижение. — И я выбрал ту улицу. Мои родные почти ничего не знали о Квартале, но, думаю, они всё равно не простят того, кто их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знал всех подробностей этой истории и, понимая, что не мастер утешать, решил, что лучше будет просто молча выслушать. К счастью, собеседник не из тех, кто любит давить на жалость. Тяжело вздохнув, он сам закрыл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на мгновение растерялся и непроизвольно моргнул. Он встретился взглядом с собеседником, который внимательно его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спокойно спросил Соуши.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ничего, — виновато улыбнулся тот, показывая, что не замышляет зла, и подпёр щеку рукой, чтобы было удобнее рассматривать человека, именуемого Минасиро Соуши. — Просто невольно пытаюсь представить себе ваше нынешнее положение, господин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тут же подобрался, приняв вид прилежного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признателен, если поделитесь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реальный мир находится на стадии восстановления, когда всё приходится начинать с нуля. Большинство Предпринимателей в Финансовом квартале могут открыто распоряжаться ресурсами, но только не вы. К вам прикованы бесчисленные взгляды самых разных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сведения, собранные во время недавних Сделок, человек — хоть и видел Соуши лишь мельком — излагал свои выводы плавно и аргументированно: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вас, героя, обожествляют — вполне естественно. Но это также означает, что любая ваша ошибка может быть раздута недоброжелателями до невероятных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слушал наставления старшего терпеливо и молча, чувствуя, как в голове проясняется.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 нет войны и мира, нет лозунгов и манифестов, нет жертв или чести. Они... — человек указал пальцем на свои глаза, — игнорируют всё то, что туманит взор обывателям.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 — Соуши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быстро спохватился, осознав, что снова забыл о разрыве во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слова одного исторического деятеля по фамилии Мертон. Под «ними» он имел в виду международных банкиров. В вашем случае, господин Минасиро, просто подставьте слово «Предприниматели».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разговора человек вёл себя предельно искренне. Но именно эта избыточная откровенность в бывшем Предпринимателе вызывала у Соуши смутное чувство дискомфорта и...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Соуши на мгновение отвлёкся, собеседник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не то чтобы не умеют предавать. Всё зависит лишь от того, правильную ли ставку ты предложил и достаточно ли она велика. — Он говорил тоном человека, который познал суетность мира и во всём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никак не прокомментировал это утверждение. Заметив, как помрачнел юноша, собеседник мягко улыбнулся, словно добродушный наставник: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 примеру... Если однажды ради будущего всего мира тебе придётся отказаться от Икки — ты ведь сделаешь это, верно, вице-командующий Минасиро?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допущу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просто предположение... Ох, неужели вы боитесь, что Икки, ставший Активом, услышит это и его будет коробить? Понимаю-понимаю... — поспешил он замять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Соуши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сказал: мой ответ — «я не допущу подобной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твёрдо и решительно, что в них не чувствовалось ни капли сомнения. Собеседник застыл на месте, ошеломлённый этой непоколебимостью, и лишь спустя долгое время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вы ещё слишком молоды, господин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не стал возражать — в этом споре он не видел смысла. Он лишь слегка прищурился и внезапно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послевоенному миру нужны таланты в области экономики. Почему бы вам не стать моим помощником?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Собеседник издал странный смешок, а затем горько усмехнулся. — Предпринимателю, который уже обанкротился в Финансовом квартале? Вы ведь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банкрот в том месте, вы всё ещё живы, не так ли? — прямодушно возразил Соуши, не понимая его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 — и всё прахом! — Человек вдруг вцепился в воротник Соуши и почти в истерике выкрикнул: — Если проиграл, всему конец! Ты это понимаешь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мог бы легко вырваться или даже скрутить нападавшего, но он этого не сделал. Они замерли в этом напряжённом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этого не понимаю, — Соуши холодно посмотрел на него сверху вниз. — Я знаю лишь одно: в прошлой войне с Фестумами многие были в отчаянии. Многие хотели выжить, но не смогли... Я не понимаю ваших слов о том, что после проигрыша ничего не остаётся. В моих глазах всё иначе: мы терпели невыносимую боль лишь ради победы, ради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во время Битвы в Арктике он сам, превозмогая муки ассимиляции, внушал Фестумам концепцию «войны на истощение», вспомнив Икки, чей истинный облик покоился глубоко в подземельях Наземного исследовательского института Alvis, Соуши почувствовал, как в душе вскипает гнев. Его голос окреп, переходя в страстный призыв: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и мир дались нам слишком дорогой ценой! Я буду дорожить каждой секундой, каждым мгновением!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напор Соуши подействовал: человек застыл с открытым ртом и невольно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как ни в чём не бывало поправил форму, подавив недавнюю вспышку чувств, и стал терпеливо ждать, пока собеседник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мир и впрямь теперь принадлежит молодым... — Успокоившись, человек выдавил подобие улыбки, больше похожей на плач. — Если это вы, господин Минасиро, то, быть может, этот мир и правда удастся привести к будущему, полному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одиночку мне не справиться, — честно признал Соуши, снова становясь серьёзным, словно и не было никакого нападения. — Мне нужны профессиональные советы. Мне нужна сила соратников.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слова не смогли тронуть это израненное существо. Человек лишь горько покачал головой и, взглянув в небо, неожиданно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Финансовый квартал кажется лишённым воли, но на деле он явно играет судьбами людей, наблюдая за нами откуда-то со стороны и насмехаясь. А когда мы теряем ценность, он выбрасывает нас из уютного сна обратно в жестокую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Соуши промолчал, хотя в глубине души был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улица, залогом на которой служит «будущее», открылась вновь после стольких лет затишья. И она приняла вас как Предпринимателя... — Бывший игрок медленно повернул голову и пристально посмотрел на Соуши. — Что это значит? И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намёк, от которого у Соуши ёкнуло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еду и питьё, господин Минасиро.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и выговорившись, человек поднялся, попрощался и медленно побрёл прочь. Никто не знал, куда он направляется, — даже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его поникшую спину, Соуши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потому... что сейчас именно я несу на своих плечах будущее множества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http://bllate.org/book/17427/1659355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