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11, часть 9. Что значила та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[такси], несясь на огромной скорости, влетело в переливающееся пространство между реальным миром и [Финансовым кварталом], Соуши мгновенно ощутил: его Кроссинг с Курусу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Масакаки, словно подметив это мимолётное движение, ничего не сказал, но чуть приподнял трость к самому носу, пряча за ней широкую, предвкушающую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боковым зрением, Соуши едва заметно прищурился. Он смотрел с ледяной пронзительностью, в которой на миг промелькнула отчетливая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[сделка] Соуши и Икки состоялась лишь потому, что другой [Предприниматель] подал [заявку на сделку].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[Финансовом квартале], помимо обязательных еженедельных [сделок], игроки могут и сами инициировать сражения, выбирая конкретного оппонента. Такие вызовы носят принудительный характер: тот, кому брошен вызов, обязан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разница между обязательной и именной схваткой заключалась лишь в том, что сведения об обязательных боях и их участниках публиковались открыто для всего Квартала, тогда как [именные сделки] оставались делом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противники действовали осторожно, прощупывая почву слабыми заклинаниями и [прямыми ударами].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половины отведенного времени, как оппонент, видимо, устав от мелких стычек, достал Золотую карту и вложил средства: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Меццо-фляция!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[Меццо-фляция, Поцелуй помады].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бесстрастный голос системы затих, женственная фигура [Актива] противника с легким смешком послала Икки кокетливый взгляд и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 — «чмок», — и на правой щеке Икки отпечатался яркий след алой помады. Он от неожиданности не только густо покраснел, но и на несколько секунд просто оцепенел, потеряв нить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наблюдал за этой сценой с каменным лицом, однако он едва заметно дрогнул, сжимая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вражеский [Актив] с довольным видом облизывала губы, магия вступила в силу: со счета Соуши мгновенно списалась объявленная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Соуши, казалось, даже не обратил на это внимания. Вот только когда пришел черед его хода, он «случайно» вложил в пять раз больше запланированного и с пугающей, почти неестественной чёткостью нанёс противнику сокрушительный удар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вражеского [Предпринимателя] отбрасывало назад мощью этой атаки, Икки пришел в себя и успел добавить серию мелких заклинаний. Денежные потоки в мгновение ока пересчитались — из-за слаженного натиска и чудовищного [прямого удара] Соуши средства противника рухнули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оппонента вспыхнул светящийся круг, и вездесущая система зазвучала тревожным речитативом: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[Просмотр, Просмотр, Просмотр…]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противник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Публичное размещение акций!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прием впервые, Соуши на фоне несмолкающих системных оповещений спросил Икки: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Публичное размещение, — Икки, как [Актив], знал правила [сделок] назубок. — Когда не хватает денег, можно выпустить акции своего [Актива], чтобы собрать средства. У каждого из нас по десять акций, и можно продать до девяти, чтобы остаться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сделка по купле-продаже акций противника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чужие средства перетекают в [бухгалтерский баланс] врага, Соуши совершенно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— да, — Икки невольно улыбнулся серьезности друга. — Но если купим мы, то это всё равно что дать врагу денег, чтобы он нас же и бил. Смысл есть, только если мы покупаем самую последнюю 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нахмурился,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продать можно только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[Предприниматель] на грани [банкротства], он может выставить на кон последнюю, десятую акцию. В таком случае тот, кто её купит, полностью забирает [Актив] себе. Со всеми правами, — пояснил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всё равно банкротство... — Соуши недоумённо нахмурился. —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Икки по-детски протянул гласную, склонив голову набок, а затем посмотрел на Соуши и неуверенно добавил: — Наверное, чтобы это «будущее» хотя бы не исчезло совсем? Пусть оно уже и не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хотел было что-то возразить, но его взгляд случайно упал на лицо напарника. Срок действия вражеского заклинания уже истек, но вызывающе яркий след помады всё еще горел на бледной щеке Икки, раздражая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Соуши поднял руку и почти грубо, с силой, стер этот отпечаток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при этом был такой странный, что Икки лишь недоуменно моргнул, мысленно задаваясь вопросом: «Что это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их противник завершил вливание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глазах Соуши и Икки, уже продумавших тактику и все экстренные варианты, этот маневр лишь немного отсрочил неизбежное. По сути, исход боя оставался предрешенным. Это была чистая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закончилась, но толпа зевак и не думала расходиться. Люди изумленно переговаривались, обсуждая новичков, так стремительно ворвавшихся в жизнь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признать: здесь уже очень давно не видели свежих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частных VIP-пространств, доступных лишь обладателям платиновых карт и выше, за боем тоже наблюдали. Когда всё закончилось, там раздался легкий, непринужденный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новичок и его [Актив] весьма дерзки,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Последовавшая за смехом фраза была полна нескрываемого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начатый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Икки повернулся к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выгода покупать чужие акции, будучи зрителем?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[Актив] в итоге вырвет победу, мы получим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на этом всё. Деньги сгорают.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Соуши кивнул, погружаясь в раздумья. Он привычно поправил очки, уже просчитывая наиболее эффективные схемы инвестирования.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какое-то время молча наблюдал за сосредоточенным другом, а потом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Соуши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Икки, находясь в состоянии полета, преградил ему путь. Он с предельной серьезностью посмотрел прямо в глаза Соуши. Со всей торжественностью и искренностью, на которую был способен, Икки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Соуши... даже если мы окажемся на грани банкротства, не вздумай продавать мою последнюю 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ответил сразу. Он лишь медленно прищурился, став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заставил себя не отводить глаз, хотя под этим нечитаемым взором ему стало не по себе. Собираясь с духом, он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Соуши остался невозмутим. Он лишь спокойно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кажемся тебе настолько слабыми?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на мгновение опешил, а затем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Соуши перебил его,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теперь уже Икки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они стояли в полном молчании, глядя друг другу в глаза, пока Соуши, наконец, не бросил с горьким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хватает совести говорить мне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Икки оторопел от этого обвиняющего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Соуши превратилось в бесстрастную маску, голос звучал пугающе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Икки. Когда я просил тебя остановиться... как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Икки невольно втянул голову в плечи и отвел взгляд,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о каком моменте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говорил о финале третьей операции «Лазурь». О том мгновении, когда Икки, вобрав в себя всю ассимиляцию, перед самым погружением в глубокий сон оставил Соуши лишь одну безмолвную улыбку через систему «Зигфрид».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Икки, терзаемый чувством вины, судорожно листал воспоминания, Соуши продолжил допрос в той же ледяной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 значила та твоя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интуитивно уловил в этом вопросе тень глубоко запрятанной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расширил глаза от внезапного озарения. Он тут же посмотрел на друга и увидел, что тот хмурится, из последних сил сдерживая нахлынувшие чувства. Поколебавшись долю секунды, Икки осторожно придвинулся ближе и обеспокоенно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Со...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Соуши, казалось, больше не нуждался ни в объяснениях, ни в оправданиях. Прежде чем Икки успел подобрать слова, Соуши внезапно рванулся вперед, схватил парящего в воздухе друга и крепко прижал к себе, сковывая его в стальных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не сопротивлялся. Он замер в его руках, с тревогой прислушиваясь к каждому движению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уткнувшись лицом в плечо Икки. Длинные волосы скрывали его выражение, но руки сжимали напарника с такой отчаянной силой, будто он боялся, что тот исчезнет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всё так же не поднимая головы и не разжимая объятий, Соуши глухо заговорил прямо в плечо Икки: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когда-то рассказывал... Когда мама на его глазах ассимилировалась Миром острова, последнее, что она ему оставила — такую же безмолвную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почувствовал, как по телу пробежал мороз, и весь он невольно застыл от этого страшного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