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Яньюй не мог даже пошевелиться, не то что вырваться. Откуда в этом парне взялась такая недюжинная сила? Цинь Цзуйкуан вцепился в его ладонь и буквально стащил его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стоящего перед ним Цзуйкуана, который уже почти сравнялся с ним ростом, Линь Яньюй вдруг осознал, как сильно заблуждался раньше. Да, перед ним был подросток, но разве он сам сейчас не в таком же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проклят этот автор! Зачем нужно было идти на поводу у моды и делать из главного героя «гениального юношу»? В прошлой жизни он был статным парнем ростом метр восемьдесят семь, а здесь превратился в недомерка — метр семьдесят семь. Минус десять сантиметров! Никакого преимущества в росте, одно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в панике хотел было сбежать или хотя бы закричать, но Цинь Цзуйкуан не оставил ему времени на раздумья.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сжимая правую руку Линь Яньюя своей левой, Цзуйкуан вскинул правую к небесам. Его голос прозвучал с пугающей, стальной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и Земля мне свидетели! Я, Цинь Цзуйкуан, давно восхищаюсь Линь Яньюем и стремлюсь к нему всей душой. Отныне и до конца дней я добровольно следую за ним, готовый исполнить любое его повеление. Пусть я предам весь мир, но тебя не предам ни в чём! Если же слова мои лживы — пусть пламя пожирает моё тело, не давая умереть, и пусть тысячи ядов вскипят в моей крови, лишая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кровь Линь Яньюя вскипела и ударила в лицо. Ему показалось, что он сейчас просто рухнет в обморок от этого жара. В голове словно разом разорвались тысячи петард, оставив после себя лишь звенящую белую пустоту. Сердце готово было выпрыгнуть из груди, бешено колотясь в этой безмолвной белизне.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зацикленную пластинку — ритм, который невозможно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Поздравляем хоста! Уровень симпатии ключевого персонажа Цинь Цзуйкуана достиг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 очередной раз блестяще воплотили фундаментальный дух системы: «У главного героя всегда есть нимб, он одинаково хорош и для парней, и для девушек». Досрочно открыта сюжетная ветка позднего этапа: «Гейская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[Хосту полагается награда. Тип награды: увеличение уровня синхронизации на 20%. Текущая совместимость хоста с системой составляет 40%. Пожалуйста,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радостный тон уведомления, Линь Яньюй услышал только одно: «Гейская любовь». Он застыл, окончательно деморализованный. Он задрожал и невольно опустился на колени прямо перед Цинь Цзуйкуаном.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прошу тебя, не надо... не клянись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Как же парня занесло в такие дебри? Неужели он и вправду воспылал к нему этими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трудно дышать. Линь Яньюй решительно не был готов к подобному повороту событий. Слишком уж много потрясений на одну голову. Послушайте, в реальности он вовсе не был противником однополых отношений, но и представить не мог, что нечто подобное случится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этом мире, он первым делом мечтал избежать предначертанной судьбы главного героя. Но как он снова умудрился попасть на крючок? Разве плохо быть просто сказочно богатым холостяком? Да он готов отказаться от всего гарема оригинала,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видя реакцию Линь Яньюя, решил, что тот ему не верит. Младший брат мгновенно побледнел, он стал похож на марионетку, у которой перерезали нити. Казалось, он вот-вот сорвётся в бездну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старший брат, это правда! Это всё мои искренние чувства! Что мне сделать, чтобы ты поверил? Неужели я должен вырвать своё сердце и отдать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мой, умоляю, просто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ни на секунду не сомневался, что этот упрямец способен на такую глупость. Он поспешно зажал Цзуйкуану рот ладонью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верю! До смерти верю! Не надо ничего вырывать, только попробуй — и я сам тебя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Яньюй догадывался, что Цинь Цзуйкуан и сам толком не понимает, что с ним происходит. Если бы он снял печать и вернул себе память, то вряд ли стал бы так себя вести — в этом мире клятвы Небу и Земле были делом нешуточным.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Цзуйкуан, по-детски наивно поверив в эти пустые слова, тут же расслабился. К нему вернулась недавняя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тебе уже лучше? Ничего не болит? Может быть, мне сделать тебе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не дал ему договорить. Собрав остатки сил, он вскочил, схватил парня за плечи и принялся выталкивать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мне просто отлично! Иди к себе и хорошенько отдохни, а мне нужно заняться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Цинь Цзуйкуан явно не хотел уходить, бросая полные тоски взгляды, но всё же поддался напору и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из пещеры, как наткнулись на Фан Дабиня. Этот проныра так и сверкнул глазами: он сразу заметил, как Линь Яньюй в обнимку выпроваживает Цзуйкуана.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 восторженно заорал он. — Ты что сотворил со старшим братом Линем? Почему он снова выталкивает тебя с видом оскорблённой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должен был быть глухим, чтобы не услышать этот вопль. Он мгновенно развернулся и, побагровев,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Да...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зажал себе рот обеими руками и бросился наутёк, но на повороте со всего размаха врезался в кого-то и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Фан, вы не ушиблись? — раздался вкрадчивый, женоподобный голос. Звук был таким вкрадчивым, словно пёрышком провели по ладони — у любого слушателя невольно подкосились бы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Дабинь поднялся и озадаченно уставился на незнакомца. Кто это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стройный молодой человек в одеждах ученика внутренней секты. На его поясе висел жетон с надписью «Сяньюй». Кожа юноши была непривычно бледной, но с каким-то странным румянцем, из-за чего казалось, будто он позаимствовал румяна у одной из учениц. Взгляд его был томным и неестественно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Цзи Мэйлян, ученик старейшины Цзюэ из Зала наказаний. Прибыл по поручению, чтобы известить старшего брата Линя: завтра в час Дракона ему надлежит явиться в Зал наказаний для очной ставки с Чэн Хуном и Чэн Жуем из Пика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смогу завершить это задание?» — глаза Линь Яньюя вспыхнули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Цинь Цзуйкуан, заметив, как старший брат рассматривает этого Цзи Мэйляна, помрачнел. Он сделал шаг вперёд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старшего брата Цзи за известие. Завтра мы прибудем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пустяки, — Цзи Мэйлян прищурился и улыбнулся. Он лениво окинул взглядом обоих юношей и надолго задержал его на Цинь Цзуйкуане. В этом взоре читался какой-то скрытый, недобрый смысл. — Значит, вы и есть тот самый ученик, которого старший брат Линь спас из внешней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Цзуйкуан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Мэйлян расплылся в лучезарной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младшего брата найдётся свободная минутка, не согласится ли он проводить меня до Зала наказаний? Мы могли бы заранее обсудить все подробности случившегося, чтобы завтра не тратить время на лишние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почувствовал неладное. Что это за накрашенный павлин и почему он так уставился на его подопечного? Этот плотоядный взгляд был красноречивее любых слов — казалось, тот готов утащить Цзуйкуана к себе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Завтра всё прояснится перед судом. Сяо Цинь, почему ты всё ещё здесь? Иди помоги старшему брату Фану с делами, нечего тут столбом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почувствовал недовольство Линь Яньюя. Не понимая, чем именно он разгневал брата, он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старший брат. Я немедленно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Мэйлян оказался сообразительным. Видя, что Цзуйкуан ушёл, а Линь Яньюй настроен враждебно, он не стал задерживаться. Попрощавшись, он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Зал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злился при одной мысли об этих братьях Чэн. К тому же, это дурацкое задание от системы... Постойте, кажется, он ослышался? Система сказала, что уровень синхронизации теперь сорок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половина! Интересно, сколько добавят завтра после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в предвкушении потер руки. Он с нетерпением ждал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http://bllate.org/book/17424/1657629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