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промолчал. Он лишь снова подобрал три камня и, разложив их на ладони, проговорил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старший брат. Если выложить их в ряд, разве не напоминает это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каждый по очереди: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сверху — небосвод. В середине — облака. А нижний — горный лес. Ты ведь сам просил, чтобы я сообщал, куда ухожу, но при этом не тревожил тебя лишними разговорами? Я долго ломал голову, не зная, как быть, но едва увидел эти камни, решение пришло само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лучах закатного солнца лицо Цинь Цзуйкуана озарилось багрянцем. В этот миг его заурядные черты, смягчённые тёплым светом, казались почти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мне нужно будет уйти в Обитель Небесной Печи за остатками снадобий, я положу у входа в твою пещеру серо-зелёный «лес». Если соберусь чистить вольеры для журавлей — оставлю белоснежное «облако». А этот… — Цинь Цзуйкуан запнулся, указывая на последний камень. — Если я отправлюсь куда-то далеко и не смогу вернуться скоро, то оставлю нежно-голубое «небо». Впрочем, вряд ли это случится. Такая вероятность слишком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Яньюй, как ни злился, невольно засмотрелся на эти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— обычные прямоугольные голыши величиной с ладонь, но природа наделила их чистыми цветами. Небесно-голубой, жемчужно-белый, дымчато-зелёный… Сложенные вместе, они и впрямь образовывали пейзаж «Небо, облака и горы».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Линь Яньюя в этот момент пронеслось нечто среднее между немым воплем и отборной руганью. Будь он в своём мире, просто купил бы краски и раскрасил пару булыжников — эффект тот же. Стоило ли из-за трёх обычных камней доводить себя до такого плачевного состояния? О чём вообще думает этот парень?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уже открыл рот, чтобы отчитать его, но, мельком взглянув на обожжённые руки, почувствовал, как в груди неприятно кольнуло. Гнев испарился, оставив лишь горьковатый осадок.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буркнул он, подавляя вздох. — Убирай свои камни. Заканчивай работу и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радостно отозвался Цинь Цзуйкуан.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бережно спрятал камни за пазуху и потянулся к чану с отходами, который держал Линь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сам всё сделаю. Иди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попытался было возразить, но юноша проявил неожиданное упрямство. В итоге старшему пришлось отступить и наблюдать со стороны, как тот, словно охваченный лихорадочным воодушевлением, в мгновение ока закончил все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к пещере, окончательно стемнело. В небе воцарилась полная луна, и по всей секте Сяньюй затеплились лунные камни. Казалось, по земле разлилась призрачная река, рассыпав мириады сияющих искр.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 в саду как раз нарезал целебные травы — корм для журавлей на завтра. Заметив их, он тут же отложил нож: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Сяо Цинь! Наконец-то вы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подозвал его взмахом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вовремя. Подойди, помоги Сяо Циню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 удивился, но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Сяо Цинь? Неужели в Обители Небесной Печи кто-то посмел тебя обидеть? — Он усадил юношу и принялся разматывать грязные тряпки с его ладоней. Увидев то, что скрывалось под ними, Фан Дабинь в ужасе отшатнулся. — Ох, пресвятые… Что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раскричался? — Линь Яньюй отвесил ему лёгкий подзатыльник. — Живо неси мазь.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 побледнел.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выглядит так тошнотворно… Меня сейчас… кха…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поспешно отвёл руки, виновато опуская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справлюсь, Старший брат Фан. Не стоит утруждать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подняться,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вздохнул, отодвинул Фан Дабиня в сторону и сам сел напротив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Вернись. Я сам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подчинился мгновенно. Он сел, и в его глазах, ставших неестественно яркими, отразилась нескрываемая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Дабинь, прочистив горло, с кислым видом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Линь, тогда я… пожалуй, доделаю корм для птиц. — И был таков.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извлёк из пространственного кольца несколько флаконов с притирками. Взяв руки Цинь Цзуйкуана в свои, он внимательно осмотрел повреждения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Кожа обуглилась и лопнула. Чтобы зажило быстрее, придётся сначала срезать омертвевшую плоть…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лишь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Действуй,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будет очень больно», — подумал Линь Яньюй, но вслух не произнёс. Представив, как острие ножа касается открытой раны, он сам невольно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начинаю? — неуверенно переспросил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снова кивнул, не сводя с него пристального, глубокого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Тонкое, словно крыло цикады, лезвие блеснуло в призрачном свете лунных камней. Линь Яньюй старался сохранять спокойствие, но руки иногда подводили: пару раз он нажал слишком сильно, и из ран тут же засочилась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Цинь Цзуйкуан не издал ни звука. Лишь бисеринки пота выступили у него на лбу, а лицо стало мертвенно-бледным. Несколько раз он не сдержался и глухо, почти неслышно простонал.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выдержка», — поразился Линь Яньюй. Окажись он сам на месте этого парня, наверняка уже катался бы по полу, оглашая окрестности воплями.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обработку, Линь Яньюй осторожно наложил повязки.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— заговорил он после недолгих колебаний, — если жизнь во внутренней секте тебе не в радость… Когда мы разберёмся с Чэн Хуном и Чэн Жуем, а старейшины искоренят это непотребство, ты сможешь вернуться во внешнюю секту. Я не стану удерживать тебя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Цзуйкуан густо покраснел. Он застенчиво, но твёрдо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совсем не грустно. Быть рядом с тобой — это величайшая радость для меня. Мне очень повезло, что ты взял меня в ученики-фармацевты.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— сердце Линь Яньюя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потрясённо глядя на юношу, но тот избегал встречного взгляда. Его взор был прикован к рукам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Ногти были аккуратно подстрижены, кончики пальцев — округлые и гладкие, словно выточенные из нефрита. Сквозь белоснежную кожу проступали тонкие косточки, покрытые едва заметным, почти прозрачным пушком.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красивые руки, Старший брат, — прошептал Цинь Цзуйкуан. Заметив на них пятна крови, он печально вздохнул: — Жаль, что я их запачкал…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словно в нерешительности, не зная, что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снова вспыхнув румянцем, тихо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мне… очистить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Яньюй хотел было отстраниться, но юноша оказался быстрее — он осторожно, но крепко перехватил его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Линь Яньюй успел что-то возразить, он ощутил влажное, горячее прикосновение. Словно маленький котёнок, Цинь Цзуйкуан принялся дюйм за дюймом слизывать капли чужой крови, бережно убирая с кожи всё, чему на ней быть не полагалось.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http://bllate.org/book/17424/1657113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