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НЕУКРОТИМЫЙ НРАВ И ГОРЬКОЕ ПРЕДВЗЯТЬЕ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провел на палубе добрую половину ночи. Ледяной ветер пробирал до костей, а рана в груди, казалось, выпила из него все силы — каким бы грозным ни был мастер боевых искусств, плоть его оставалась всего лишь человеческой, а кровь не желала останавливаться по одному лишь велению зажатых акупунктурных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мечась между ненавистью к самому себе за минутную слабость и отчаянным желанием помочь, поспешил к Янь Наньюю.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была недолгой, и из-за завываний ночного ветра никто на корабле не заметил, что на палубе едва не оборвалась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дотащив Цинь Ваня до каюты, Те Сюань замер перед дверью Янь Наньюя в нерешительности. Изнутри доносились прерывистые звуки, напоминающие нежное кошачье мяуканье, — верный признак того, что хозяин комнаты был занят чем-то весьма 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медлить было нельзя. Те Сюань чувствовал, как руки раненого становятся ледяными, губы синеют, а лицо приобретает мертвенную бледность. Ладонный клинок, все еще торчащий из груди, выглядел зловеще; вокруг него на белых одеждах расплылось огромное алое пятно. Те Сюань попытался было взяться за рукоять, но руки его задрожали так сильно, что он в ужасе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он не считал себя трусом. Мастер Те не раз хвалил его в деревне за смелость и рассудительность: случись в дом заползти змее или ворваться зверю, Те Сюань всегда первым бросался на выручку. Но стоило делу коснуться Цинь Ваня, как вся его уверенность рассыпалась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Из каюты донеслось холодное фырканье. Янь Наньюй обернулся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укрывшись одеялом с головой, проворчал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возвращаться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сгорал от стыда, поминутно утирая пот со лба рукавом. Янь Наньюй, не обращая внимания на колкость своего спутника, мягко улыбнулся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Куда ты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умоляю, помоги... спаси его! — пролепетал Те Сюань,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Наньюй мгновенно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в отчаянии рухнул на колени. Он боялся говорить громко, чтобы не привлечь лишнего внимания, а потому лишь хрипло шептал, обливаясь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молю тебя! Если не поможешь сейчас...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Наньюй уже собирался вернуться в комнату, но, услышав это,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вы только что повздорили. Следы на твоей шее —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помедлил,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ударил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Наньюй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повод для прощения. Он ведь еще и отравил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Сюаню было горько и стыдно. Ему хотелось вцепиться в подол длинных одежд Янь Наньюя, как когда-то он прижимался к Мастеру Те, и выплеснуть всю ту боль и противоречия, что разрывали его сердце. Но он больше не был ребенком. Янь Нанью напоминал ему наставника, но не был тем самым человеком, что когда-то ласково гладил его по голове. Те Сюань изо всех сил таращил глаза, боясь, что, стоит ему моргнуть, и слезы хлынут неконтролируемым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стольких людей...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Те Сюаня теснились имена: Мастер Те, Тысячерукий Будда, Лянь Цинъюнь из школы Эмэй... Сколько невинных душ погубил этот человек! Но Те Сюань не смел произнести это вслух. Он боялся, что, узнав правду, Янь Наньюй окончательно откажется спасать Цинь Ваня. Мысли путались. С одной стороны, он знал, что должен позволить правосудию свершиться и дать Цинь Ваню сгинуть, упокоив души убитых. С другой — он невольно искал оправдания: вдруг у того были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говорили: лицо — зеркало души. В сказках небожители и лисы-оборотни были прекрасны, и сердца их были полны чувств. Даже самого закоренелого злодея можно наставить на истинный путь, если проявить милосердие. Цинь Вань не мог быть дурным от рождения; пусть он дерзок на язык и совершил немало ошибок, но если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 Сюань уже отплатил ему ударом на удар. Если Цинь Вань выживет, это станет искуплением прежних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снова взмолился он, — скорее, иначе он точно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Наньюй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пожалеешь ли ты об этом? Цинь Вань не из тех, кто ценит чужую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надежда есть, Те Сюань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пожалею! Я уже ударил его, и если он исправится, я буду только счастлив. Как я могу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Наньюй снова вздохнул,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Вечная беда искренних сердец — натыкаться на ледяное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Те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Веди меня, пока твой Цинь Вань окончательно не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дрожа от напряжения, привел лекаря в свою каюту. Янь Наньюй, раз уж взялся за дело, действовал без лишних слов. Он закатал длинные рукава и, сложив пальцы мечом, резкими точными ударами поразил несколько акупунктурных точек вокруг раны. Затем одним движением выдернул ладонный клинок и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зажатые сосуды, кровь все же брызнула на одеяло. Те Сюань похолодел, глядя на эту жуткую картину. Янь Нанью осторожно обнажил торс раненого — грудь и живот были залиты багровой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Сюань, принеси горячей воды, — распорядился Янь Наньюй, прощупывая края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пребывавший в полузабытьи, отозвался на его прикосновения лишь тихим стоном. Те Сюань бросился на кухню. Ночью раздобыть кипяток было непросто, но, к счастью, из-за ночного перехода на кухне дежурили люди. После нескольких расспросов парню все же вручили большой кувшин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Цинь Вань уже лежал на кровати в одних нижних штанах. Несмотря на кровавое месиво на груди, кожа на его плечах и руках была чистой, а линии тела — безупречно правильными. Те Сюань на мгновение замер, залюбовавшись.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Обтирай его... — Янь Наньюй усмехнулся, заметив замешательство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Те Сюань перевел растерянный взгляд с раненого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Наньюй лишь покачал головой и, подойдя к Те Сюаню,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Мне это делать, что ли? Ты его спасаешь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охнул, прижимая ладонь ко лбу, но на душе у него потеплело. Мастер Те тоже любил так делать, когда сердился на его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Те Сюаня дрожали, когда он касался тела Цинь Ваня. Смыв грязь и кровь, он с удивлением заметил на бледной коже старые шрамы — едва различимые белесые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Наньюй подошел ближе и внимательно 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следы от ударов палкой. Видимо, жизнь его не всегда была столь безоблачной.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Те Сюаня окончательно укрепилась вера в то, что у Цинь Ваня были свои причины стать тем, кем он стал. Когда с очисткой было покончено, Янь Наньюй достал из-за пояса изящный нефритовый флакон и щедро посыпал рану белым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снадобье коснулось плоти, раздалось жуткое шипение, словно мясо бросили на раскаленную сковороду. Цинь Вань от резкой боли распахнул глаза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Наньюй равнодушно бросил флакон на кровать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день. Перевязывай чистой тканью. За месяц затянется.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лишь плотно сжал губы, явно не собираясь благодарить своего спасителя. Лекарь не стал с ним спорить и обернулся к Те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 ним осторожен. Я запечатал его внутреннюю силу — пока рана не заживет, он не сможет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вспыхнул от гнева и уже открыл рот, чтобы разразиться проклятиями, но Те Сюань быстро шагнул к кровати и, словно невзначай, накрыл его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иди отдыхай,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Наньюй кивнул и вышел, плотно притворив за собой дверь.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пытался собраться с мыслями, чтобы объясниться, как вдруг почувствовал резкую боль в ладони. Цинь Вань, не имея сил говорить, просто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Те Сюань отдернул руку и принялся на нее 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 прохрипел Цинь Вань со злорадством. Голос его был слаб, каждое слово давалось с трудом. Глядя на его мучения, Те Сюань невольно почувствовал жалость, которая тут же столкнулась с жгучей ненавистью при мысли о погибшем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не дождавшись ответа, попытался приподняться. Ладонный клинок Мастера Те был коротким и не ушел глубоко, но мастерство кузнеца было столь велико, что сама аура клинка повредила внутренние органы. Цинь Вань зашипел от боли и зашелся в кашле. Холод ночного ветра уже превратился в лихорадку: его лицо начало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бросился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здесь хотя бы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убить меня, — процедил Цинь Вань, глядя на него с нескрываемым презрением. — Зачем теперь спасаешь? Не жди от меня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мне твоя благодарность, — огрызнулся Те Сюань. — Просто начни вести себя как человек, ради памяти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замер. Он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давно мертвы. Ты специально решил меня позлить?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тут же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посмотрел на него с искренним недоумением. Неужели этот дурак забыл, что перед ним враг? Он спасает его, извиняется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что больше не будешь творить зло, и мы снова станем братьями, — решительно произнес Те Сюань,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долго молчал, а затем разразился хриплым смехом. Смех отозвался в груди острой болью; на лбу выступил холодный пот, и он невольно схватился за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Вань!.. — Те Сюань испуганно помог ему лечь и принялся лихорадочно рвать край своей нижней рубахи на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спасать, — выдохнул наконец Цинь Вань. — Я не хочу быть тебе должным.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расстроился Те Сюань. — Да, я ранил тебя, но ведь ты первый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Сюань. — Цинь Вань прервал его, собрав остатки сил. — Я никогда не пожалею о том, что сделал. Никогда. Если я останусь жив, я продолжу жить так, как жил раньше, и ты меня не остановишь.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Цинь Вань... — Те Сюань чувствовал, как в нем умирает последняя надежда. — Творящий зло плохо кончает. Еще не поздно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мертвые могут ожить? — внезапно спросил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замер, не понимая,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сможешь забыть, что это я убил твоего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Те Сюаня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отвел взгляд от его лица и уставился в потолок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Сделанного не воротишь, и я не боюсь в этом признаться. Так что избавь меня от своего фальшивого великодушия 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искренне... — Те Сюань хотел сказать, что правда готов простить его, но слова застряли в горле. Он не знал, как возразить, и лишь чувствовал, как по спине струится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полководца строится на костях десяти тысяч павших... — Цинь Вань скорчил такую гримасу, что Те Сюаню захотелось бежать. — Кем бы ты ни был, даже если ты спас мне жизнь... если ты встанешь у меня на пути, я уничтожу тебя так же, как 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http://bllate.org/book/17419/1658822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