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Система смены профессий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Ду Мэнбаем предстал невысокий крепыш, облачённый в иссиня-чёрные доспехи. Он вовсю подмигивал и кривлялся, так и лучась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парень закрутился на месте. — Сногсшибательно,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лишь скептически усмехнулся 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быть не могло — перед ним стоял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тот внушительно: латы поблёскивали холодным металлом, на плечах красовались тяжеловесные матовые наплечники в форме волчьих голов, а в руке Ли Е сжимал устрашающий шипастый молот. Если рассматривать снаряжение отдельно, оно казалось верхом брутальности.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сочетании с ростом Ли Е вся эта амуниция смотрелась так, будто её напялили на него силой. Создавалось комичное ощущение «головы на ножках», отчего Ду Мэнбаю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Сногсшибательно, — едко подтвердил он. — Ещё немного, и ты превратишься в идеально круглый и очень пафосный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Имел бы совесть! — Ли Е с любовью погладил волчью морду на своём наплечнике, проигнорировав шпильку. — Сам ты шар! Это, между прочим, сет берсерка. Я теперь первый официальный Берсерк на всём сервере! Усёк?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Берсерк? Звучит не слишком похоже на защитный класс. Ты же всё уши мне прожужжал, что хочешь быть «танком» с бесконечным здоровьем, чтобы просто впитывать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Берсерк — это и щит, и меч в одном флаконе. Идеальный вариант, чтобы девчонок впечатлять! — Ли Е так и сиял, явно довольный своим нынешним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смерил друга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колись. В чём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Да всё эта дурацкая система, — Ли Е обречённо вздохнул и сдулся, мигом растеряв весь свой воинственный вид. — Смена профессий здесь автоматическая. Если бы давали выбирать, я бы, конечно, в щитоносцы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Автоматическая? — Ду Мэнбай не на шутку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современной игре класс назначали без участия игрока? Это же напрочь убивает интерес к прокачке.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чтобы «автоматом», скорее как с талантами при старте. Заходишь во Дворец смены профессий, попадаешь под луч золотого света — и в сон клонит так, что челюсть сводит. А когда свет гаснет — бам! — ты уже Берсерк. Никто и слова вставить не дал. Похоже, система сама рандомит класс. И вот честно, с моей-то удачей... даже говорить не хочется, — проворчал Ли Е, обиженно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обожал глухую оборону. Ему нравилось чувство, когда толпа врагов тщетно пытается его приложить, а он стоит себе непоколебимо, лишь пыль с доспехов стряхивает. Ли Е так рьяно рвался к двадцатому уровню именно ради роли «непробиваемой стены», а в итоге выяснилось, что его мнение никого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— усмехнулся Ду Мэнбай. — Меньше будешь задаваться.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 друга в такие моменты? Ну уж нет, это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Сахарный Беляш! — Ли Е в сердцах стиснул рукоять молота. — Погоди, вот докачаешься до смены класса, и я лично прослежу, чтобы ты стал каким-нибудь бесполезным магом-недоучкой. Будешь потом рыдать, да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ли? Мою удачу ты и сам прекрасно знаешь, — Ду Мэнбай беззаботно рассмеялся, нарочито растягивая слова. У Ли Е от этого тона даже мурашки по коже пробежали.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ты... Тоже мне, везунчик выискался. Смотри, не сглазь, а то карма — штука мстительная, — пробормотал Ли Е с напускным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признавал: фарт у Ду Мэнбая был запредельный. Особенно когда дело касалось сундуков — тот вытягивал редчайший лут там, где другие находили лишь мусор. Ли Е иногда думал, что это своего рода компенсация от судьбы: когда жизнь закрывает перед тобой одну дверь, она обязательно оставляет открытым окно. И хотя в их повседневных перепалках он казался беззаботным, он искренне сопереживал другу. Потерять всё, имея многое — это испытание не для слабых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 Мэнбай обладал завидной долей здорового пофигизма, а присутствие такого «невероятно крутого» друга, как Ли Е, не давало ему окончательно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Чуни-Бай, ты саму систему-то изучал? У вас, магов, поди, веток развития тьма тьмущая. Не то что у нас, вояк: либо руби, либо прикрывайся, — Ли Е вздохнул, не в силах скрыть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Сейчас гляну...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вызвал интерфейс и обнаружил новую вкладку. До этого он был слишком поглощён мыслями о Непобедимом Почтенном, поэтому и пропустил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«Шэнь Шо» семь основных классов разделялись на множество узких специализаций.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делились на берсерков и щитоносцев.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же распределялись по стихиям: металл, дерево, вода, огонь, земля 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просмотрел список, но вместо предвкушения ощутил лишь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нравилась «Шэнь Шо» именно за её безграничные возможности. Он мог комбинировать заклинания ветра и пламени, создавая разрушительные эффекты и нанося колоссальный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новая система означала специализацию. Если ты Маг Ветра — забудь об огне. Стал Магом Огня — потерял контроль над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казался ему в корне неверным. Игра словно загоняла в рамки, лишая гибкости. А если прибавить к этому случайный выбор системы, то удовольствие от процесса и вовсе стремилось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Присмотрел что-нибудь? — Ли Е подался к Ду Мэнбаю,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хорошего, — Ду Мэнбай нахмурился. — Честно говоря, всё желание пропало. Быть магом одной стихии скучно. Куда интереснее владеть всем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брат, тут ты не прав. Узкий специалист всегда бьёт сильнее. Концентрация на одном — залог мастерства. Так что расслабься и получай удовольствие, — Ли Е попытался изобразить сочувствие, но предательски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издевательски-радостный тон, Ду Мэнбай, может, и поверил бы в его искренность. А так —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Пошли опыт набивать.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открыл панель телепортации, собираясь переместиться в квестовую зону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 тобой! — Ли Е воодушевился. — Пора показать тебе мощь топового Берсерка в деле! Первый воин сервера — это тебе не шутки. Мэнмо и остальные наверняка уже там, вот и пересечёмся.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так и раздулся от важности, всем своим видом демонстрируя «царственную»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воин... Ага, как же, — Ду Мэнбай скептически оглядел его снаряжение. — С твоей-то манерой прятаться за кустами — только в воины 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всё! Прекращай свои нападки. Нельзя так издеваться над лучшим другом только из-за того, что у тебя настроение паршивое!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картинно закрыл лицо руками, состроив гримасу «обиженного ребёнка». Ду Мэнбай вздрогнул от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в туман! Я сам пойду фармить! — Ду Мэнбай наградил друга свирепым взглядом, всерьёз раздумывая, не скормить ли этого шута ближайшим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Воу-воу, виноват, исправлюсь! Рот на замке, — Ли Е мгновенно пошёл на попятную. Но стоило Ду Мэнбаю немного остыть, как этот невыносимый тип добавил: — Но если подумать... кроме меня у тебя тут и союзников-то нет. К кому ты пойдёшь? Неужто втихую собрался на свидание к тому самому Лили Хэ Ся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http://bllate.org/book/17418/1659823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