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Искусство военного врача Цюя и впрямь оправдывало громкую славу. Благодаря его уникальному «золотому пластырю» и притираниям, которые накладывали трижды в день, Ли Цюань уже через трое суток смог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караульном полку у каждого жизнь копеечная, — говаривал десятник Чжао, невольно приписывая и себя к этой категории. — Нас куда ни брось — сами выкарабкаемся!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слушая это, очень хотелось возразить: за эти дни он изрядно осунулся, а лицо его приобрело нездоровый желтоватый оттенок. Впрочем, те, кто был в курсе дела, знали — немощный вид парня был результатом чрезмерной «заботы»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Фань Ло самолично явился в шатер с тазом воды. Не говоря ни слова, он откинул тонкое одеяло, обнажив истерзанную плоть Ли Цюаня, и принялся методично промывать раны влажной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вскрикнул малый, пытаясь отстраниться. — Генерал! Ваше превосходительство, не стоит! Я сам, я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Ло лишь раздраженно посмотрел на него и одним движением, тяжелым, как обвал в горах, прижал парня к койке, не давая и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движения генерала были на удивление бережными. Однако когда его длинные пальцы, густо смазанные мазью, коснулись самого чувствительного места, осторожно втирая снадобье, Ли Цюань весь одеревенел. Глухо застонав, он не сумел сдержаться — и передняя часть его исподнего мгновенно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от стыда, он уставился на генерала. Тот же сохранял на лице полное непонимание, словно и не подозревал, какую реакцию вызвали его действия. Пальцы Фань Ло не дрогнули и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превыше всего,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Ли Цюань чувствовал, что небо молчит, а земля не слышит его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генерал принес горький отвар, который старина Цюй готовил лично. В первый день, поскольку Ли Цюань мог только лежать на животе, Фань Ло кормил его с ложечки. Половина снадобья пролилась мимо, так что и вторая часть постели вскоре оказалась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Цюаня это, впрочем, было еще полбеды. Настоящие трудности начались на следующий день, когда он нашел в себе силы сесть и выпить всю чашу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израненном месте внезапно возникло странное чувство, будто тысячи муравьев принялись методично обгладывать плоть. Зуд нарастал, становясь невыносимым, и, казалось, проникал в самые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чешется... — Ли Цюань, побагровев, извивался на свежих простынях, едва не скатываясь с лежака.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бесстрастно посмотрел на него. Не тратя слов на утешения, он взял ленту, которой Ли Цюань обычно подвязывал волосы, и ловко связал ему руки перед собой. А затем, выудив откуда-то мягкую деревянную пробку, плотно заткнул ею зудящий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 вопил Ли Цюань, тщетно пытаясь освободиться. — Что же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молча лег рядом на ту же кровать и перед сном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Указание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издал ни звука, оставив парня мучиться от тихих стонов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 Цюань понимал: столь быстрое исцеление — заслуга семейного секрета Цюя. Где порвано, где лопнуло — там и зудит: верный признак того, что плоть начинает нарастать. Но такие испытания вымотали бы и человека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третий день, когда он наконец покинул генеральский шатер и вернулся в расположение гвардейцев, Ли Цюань чувствовал себя так, словно тучи разошлись и явилось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 расставаться с красавицей? — десятник Чжао, как обычно, не лез за словом в карман. Пока гвардейцы сворачивали лагерь, он ворчал: — Ючжоу... говорят, там места знатные, горы да воды. Дичи, небось, навалом. Парень, как в лес выберемся, добудь-ка себе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Десятник Чжао, зачем кабан? В обозе свинина есть, — бесхитростно ответил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отвесил ему подзатыльник и с сальной ухмылкой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ты этакий! Для тебя же стараюсь. Ешь побольше свиных почек — тебе сейчас ой как полезно силы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и без того смуглый, тут же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 в этот раз был дерзким. Армия, усмиряющая дальние земли, не стала возвращаться в пределы Великой Цзинь, а двинулась вдоль границы земель Западных варваров, намереваясь пересечь пески Западных холмов и выйти прямиком к уезду Цюньу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тяжелой, трясло нещадно. Ли Цюань поначалу старался не подавать виду: облачившись в легкий доспех и повесив за спину Лук Небесного Волка, он послушно следовал за лошадью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Фань Ло оборачивался, пристально разглядывая своего бледного охранника. Тот всякий раз выпрямлял спину и глуповато улыбался, после чего генерал возвращался к дороге,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понимал: на солнцепеке его прошибал холодный пот. Военный врач Цюй еще утром предупреждал, что раны не затянулись до конца, а жар только-только спал — нельзя себя изнурять.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Цюань пропустил эти слова мимо ушей. В армии ранения — дело житейское, к чему эти нежности? Он ведь не девица на выданье. К тому же он тешил себя надеждой, что об их истинных отношениях с генералом знает лишь пара человек. Если выставить это напоказ перед всеми братьями по оружию, от его мужской гордости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Мужественно снося страдания, он держался до последнего. Но когда перед глазами всё поплыло, а пейзаж начал вращаться, чья-то рука мягко легла ему на плечо. Ноги Ли Цюаня подкосились, и он едва не рухнул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незнакомец поддержал его. Рука была изящной и белой, но хватка — на удивление крепкой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выдохнув, Ли Цюань обернулся, чтобы поблагодарить спасителя, и в нос ему ударил тонкий аромат. Перед ним стоял господин Фэн, слуга из шатра военного советника. Тот склонил голову набок и весело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будьте осторожнее,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был ниже Ли Цюаня на полголовы и выглядел таким хрупким, что, казалось, упадет от порыва ветра. Видя, как этот изящный юноша легко удерживает его обмякшее тело, Ли Цюань снова залился краской — теперь уже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Фэн-эр, заметив его замешательство,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просит вас зайти к нему в карету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Ли Цюань. — Зачем я понадобился военному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прикрыл рот ладонью, лукаво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Придете — и сами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Бедный солдат, хлопая глазами, поплелся за юношей в хвост центральной колонны. Там располагалась карета советника — огромная, запряженная пятью статными конями, скорее напоминавшая передвижной шатер, чем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вошел внутрь, но к его удивлению, военного советника Фана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оглядывался, Бай Фэн легонько подтолкнул его в спину, и Ли Цюань, чьи ноги всё еще были ватными, кубарем полетел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Фэн? — опешил малый, глядя, как юноша входит следом и плотно задергивает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видя его растерянность,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грубость, брат Ли. Вы... с вашим «тем самым местом»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 сразу понял, о чем речь. Но когда Фэн-эр многозначительно посмотрел ниже его пояса, лицо его вспыхнуло, как маков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смутившись,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здесь сегодня хорошенько. Я передам генералу, что вы охраняете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зажег благовония с ароматом сандала, навевающим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так можно? — пробормотал Ли Цюань, однако тело его, коснувшись мягкой перины, уже не желало шевелиться. — А где же военный советник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снова уехал проверять лагерь верхом, а других слуг я отослал. Отдыхайте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уехал проверять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выглядел настолько ошарашенным, что Бай Фэн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господин кажется легкомысленным. На самом деле он искренне желает преуспеть в должности военного советника. Иначе зачем бы ему бросать роскошную жизнь в столице и ехать сюда, в эту глушь,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нечего было возразить. Впрочем, одного желания часто бывает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 господин куда лучше прочих столичных хлыщей. По крайней мере, он понимает, чего сам стоит, — продолжал Бай Фэн своим певучим голосом. — Он часто говорит: те, кто вьется вокруг него — лишь прихлебатели. Не будь он сыном военного министра, для них он был бы хуже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подпер щеку рукой, глядя на Ли Цюаня с грустной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признает, что он — лишь «золото снаружи, да гниль внутри». И что я... полная его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Ли Цюаня, разнеженного запахом благовоний, посетила мысль, что военный советник Фан, должно быть, и впрямь человек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каждом из нас, верно, живет капля слабости. Когда он это сказал, мое сердце дрогнуло... Ведь Фэн-эр — всего лишь продажный мальчишка, разве я достоин таких слов? — Красавец опустил глаза, пряча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выкупит тебя? — Сонная одурь притупила осторожность Ли Цюаня, и он с искренним беспокойством спросил: — Господин Фэн, почему советник не вызволит тебя из этого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властен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Юноша поднял голову, и в его взгляде читалась странная отрешенность. — Брат Ли, вы знаете, что в столице есть такой «реестр подлых людей», на котором стоит императорская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на лице солдата, Бай Фэн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отмечен этой печатью — совершили преступление против самого Неба. Если государь повелел кому-то стать нищим, то ни он сам, ни его дети, ни внуки — пока стоит Великая Цзинь — не смогут стать землепашцами, купцами, солдатами или чиновниками. Никогда. Всё, что им дозволено — это просить милостыню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государь велел кому-то заниматься проституцией? Тогда его потомки во веки веков будут торговать телом, не смея ни отказать гостю, ни выбрать его, ни выкупить свободу... — Юноша замолчал, поправляя курильницу. — Если бы господин не взял меня с собой, в армию, прочь из столичного вертепа... Я по гроб жизни буду благодарен ему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говорил мягко, с той же чарующей улыбкой, но Ли Цюаню стало не по себе. Казнь, обрекающая на позор целые поколения —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же преступление вы совершили? Сколько же вам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на мгновение задумался, а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вы слышали о «деле мятежного маркиза», которое десять лет назад всколыхнуло сотни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Мятежный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Заместитель министра чинов вместе с сотней других мужей подал петицию. Десять тысяч слов, написанных кровью, обличали некоего человека в том, что он сеет смуту при дворе, обманывает народ и лелеет волчьи амбиции... — Фэн-эр снова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Ли Цюань подался вперед от любопытства. — Кто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Бай Фэн легко сдул пепел с благовоний. — Потом заместителя министра казнили через расчленение за клевету на верного слугу трона. Всех его родичей до девятого колена старше десяти лет обезглавили. А тех, кто был младше десяти — внесли в списки «подлых людей». Остальных же чиновников просто лишили жалования на год да оштрафовали.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 Цюань раскрыл рот, не веря своим ушам. — На кого же они посмели донести, что расправа была столь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медленно перевел взгляд на Ли Цюаня. Он безжизненно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перебежчика из Западных варваров, на бога войны, защищающего государство... — тихо произнес он. — На Маркиза, усмиряющего дальние земли, Фань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мгновенно вскочил. Он замер в карете на одном колене, готовый к броску, а его рука инстинктивно сжала рукоять кинжала, спрятанного у щиколотки. Он тяжело дышал, яростно и настороженно глядя на юношу, сидевшего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