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дверями нас встретила высокая ведьма в изумрудно-зелёной мантии. Она, с плотно сжатыми губами и суровым взглядом, не оставляла сомнений: перед нами человек крайне строгий и дисциплинированный.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Макгонагалл, первокурсники прибыли, — отрапортовал Хагрид.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Хагрид. Дальше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двери, и мы последовали за ней. Из-за правых дверей доносился гул сотен голосов — должно быть, остальные ученики уже собрались, — но профессор отвела нас в небольшую пустую комнатку в другом конце холла. До начала церемонии распределения оставались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они поймут, на какой факультет нас отправить? — донёсся до меня шёпот Гарри и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устроят какое-то испытание, — предположил Рон. — Фред говорил, что это очень больно, но, по-моему, он просто набивал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 Вряд ли», — подумал я, и я чуть натянуто улыбнулся при мысли о Распределяющей шляпе, чей голос скрежетал по нервам, точно гвоздь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вас точно возьмут в Гриффиндор! — раздался за спиной визгливый голос. — Туда гребут всех без разбору!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 — он умудрился протиснуться прямо к нам. Он коротко взглянул на меня холодными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полукровка. Твоё место в Хаффлпаффе.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Хаффлпафф, чем Слизерин, маленький Пожиратель!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побледнел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рыжая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ребёнок... вспыльчив и несдержан, в нём нет и следа аристократического достоинства. Чему только его учит Люциус? Несмотря на наши не слишком дружелюбные встречи, я всё же испытывал к Драко некое подобие симпатии. Я помнил его годовалым младенцем — тогда он смотрел на мир чисто и ясно, без тени корысти или злобы. Пожалуй, это был единственный взгляд, лишённый страха или подобострастия, который мне довелось встретить после превращения в Тёмного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между ними, гася назревающую драку мягкой, благородной улыбкой. Каждое движение, каждая улыбка были выверены до мелочей — я воплощал собой само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учиться вместе целых семь лет. Неужели нельзя обойтись без вражды? А что касается меня, то я мечу в Райвенкло.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так», — усмехнулся я про себя. Будь я хоть Лордом Волдемортом — я до мозга костей оставался слизеринской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Судить о человеке лишь по его происхождению — признак ограниченности, Малфой, — произнёс я ровным, но веским голосом. В этот миг серебряноволосый мальчик с лицом одиннадцатилетнего ребёнка казался мудрее любого взрослого. — Внешность, возраст, чистота крови — всё это слишком обманчиво.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вздумал меня учить?! — Драко вскипел, но я продолжал безупречно улыбаться, истинно слизерински, не вызывая, впрочем,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Лишь даю добрый совет. Тебе, как единственному наследнику Малфоев, стоит научиться смотреть чуть дальше своего носа. Мир скоро изменится,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возмущённо хмыкнул и отошёл. Рон с благодарностью хлопнул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Бельдер, я тоже думаю, что тебе место в Райвенкло.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твоими бы молитвами, — я слегка прищурился. Гриффиндорцы видели лишь то, что я хотел им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зал Хогвартса ошеломлял своим великолепием: тысячи свечей парили в воздухе над четырьмя длинными столами. На помосте, во главе зала, стоял ещё один стол — для преподавателей. Профессор Макгонагалл выстроила нас в шеренгу лицом к старшекурсникам. У меня так и чесались руки при мысли о том, что всего в паре шагов за спиной сидят этот старый лис Дамблдор и предатель Снейп. «Спокойно, Бельдер, — осадил я себя. — Нельзя позволять чувствам брать 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поставила перед нами табурет, на который водрузила островерхую шляпу. Та была невообразимо грязной — неужели за столько лет её ни разу не додумались почистить? Или «Бытовое очищающее заклинание» на неё просто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шевельнулась. Тулья разошлась, точно рот, и она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и не красавица на вид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«Это уж точно», — хмыкнул я про себя)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суди по коже, что на мне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Найдёте шляпу лучше — я себя сожру,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я в этом деле вовсе не хитрю.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ваши котелки сияют чернотой,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цилиндры манят шёлка чистотой,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Шляпа Хогвартса, я выше суеты,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услышал, как Рон облегчённо выдохнул — он-то ждал битвы с троллем)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магии со мной не перейдёшь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тайну, что таится в голове,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Увижу я, как искру в тусклой мураве,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невольно прищурился, и воздух вокруг меня на миг похолодел)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Надень меня, и я в мгновение решу,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дому путь твой проложу.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Гриффиндор тебя к себе возьмёт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храбрость в каждом сердце истинно живёт,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доблесть, благородство, рыцарский задор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Возносят этот дом над всеми с давних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Хаффлпафф — судьба твоя и рок,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верность и терпенье — доблести 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честный труд в почёте, не боятся дел,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и порядочность — вот их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Райвенкло — обитель мудрецов?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острый ум найдёт и кров, и праотцов.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знания — венец, и каждый книгочей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Найдёт среди своих соратников,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Иль в Слизерин пойдёшь, где заведёшь друзей,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будут всех сокровищ преданней, верней.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хитр и ловок, не жалеют 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путь к заветной цели им успех мостил.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«Почему о Слизерине всегда говорят с таким подтекстом? — поморщился я. — Неужели Хогвартс окончательно превратился в вотчину Гриффиндора? Впрочем... „не жалеют сил для достижения цели“ — тут она попала в точку»).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надень же меня! И не бойся ничуть!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руках (хоть их и нет) твой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мною ты в безопасности, я не подведу,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— Шляпа, что мыслит у всех на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