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Фэй Пэн потёр заспанные глаза. Он всё ещё был затуманен сном, волосы спутались, а на лбу забавно топорщились несколько непослушных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Си, глядя на него, не смог сдержать улыбки. Он подвёл сына к зеркалу и, достав деревянный гребень, принялся осторожно расчёсывать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тебе придётся умываться и одеваться самому. И хотя тела врождённых богов от природы не ведают грязи, привычка к чистоте пойдёт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моргнул и, взяв щётку, без лишних наставлений понял, что делать. Умывшись и промокнув лицо мягким полотенцем, он поднял голову и увидел, что Фу Си приготовил для него ворох одежды — нижние рубахи и верхние платья, сшитые точно по его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пожелай, и твоё божественное облачение скроется в душе, — наставлял отец. — Узоры на таких одеждах — не просто украшение, они символизируют таланты и мощь божества. В древние времена выйти в таком наряде означало заявить всему миру, на что ты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лазурная вспышка, божественное одеяние исчезло, и Фэй Пэн, осознав, что остался нагим, смущённо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наряд сам. Примерь всё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мягко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Фу Си, попивавший чай в беседке у воды, поднял взгляд и замер. К нему шёл Фэй Пэн, облачённый в белоснежный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— мальчик неловко поправил тёмный, как тушь, пояс. — Так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император забылся. Улыбнувшись,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цвет подчёркивает черты твоего лица куда лучше прежнего синего, — подумал он. — И в этом ты ещё больше похож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одобрение, Фэй Пэн облегчённо выдохнул и задал вопрос, который не давал ему покоя с самого 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я из божественной расы, то что это за раса? Каковы её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жестом пригласил его присесть. Дождавшись, пока ребёнок заберётся на каменный стул,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лишь самое простое. В подробности вникнешь сам, когда вознесёшься…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лба Фэй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законы нынешнего Царства Богов. Общее наследие для тех, кто рождён плодами Божественного Древа. Но ты отличаешься от них и от детей тех, кто вознёсся из нижних миров. Ты — врождённый бог, порождённый самим Небом и Землёй. В древности таких было мало, а сейчас и вовсе не сыскать. Воспринимай это лишь как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глазами Фэй Пэна заплясали радужные огни. Когда зрение прояснилось, он обнаружил, что стоит перед огромным сияющим экраном, на котором красовалась надпись: «Наследие Божественной Расы».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Фэй Пэн, никогда не учивший божественную письменность, мгновенно понял смысл слов — так же, как раньше он «прочёл» имя Шэнь-нуна. Пробежав глазами по пунктам внизу экрана, он увидел три ярко-красных раздела: «Тени прошлого», «Собрание техник» и «Очерки мира». Ещё два раздела — «Летопись Тысячи Миров» и «Летопись Царства Богов» — были окрашены в серый цвет и оставались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коснулся раздела «Тени прошлого». Поток информации хлынул в его сознание. От резкой боли в голове мальчик повалился на мягкую кровать, внезапно возникшую в его духовном море — здесь всё повиновалось его воле. Спустя долгое время он поднялся, потирая виски: сведения наконец уложились в стройную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двадцать тысяч лет истории континента Пань-гу. Двадцать тысяч лет с момента основания Шести Миров. В самом конце этого срока произошло нечто грандиозное. Трое Суверенных исчезли, боги-предки четырёх рас — демонов-яо, бессмертных, призраков и драконов — пали в круговорот перерождений, а Почтенный Демон пропал без вести. Шесть Миров, раздираемые внутренними распрями и сменой поколений сильных мира сего, погрузились в хаос. В истории этот период назвали Эпохой Раздора.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пятьдесят тысяч лет, когда первые живые существа начали возвращаться, а Тысяча Миров стала перевалочным пунктом для возносящихся, в миры вернулось спокойствие. Наступила Эпоха Ясного Света, длящаяся уже сто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божественной расы произошло несколько ключевых перемен. Например, вознёсшиеся боги обрели способность к размножению, в отличие от древних небожителей. Кроме того, Небесный Император приказал отправлять новорождённые плоды Божественного Древа в нижние миры, чтобы те росли и крепли самостоятельно. Это привело к расколу: древние боги правили небесами, а новые — обитали «внизу», фактически разделив Царство Богов на два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Осмыслив прочитанное, Фэй Пэн открыл глаза. Первым делом он вежливо поприветствовал Нюйва и Шэнь-нуна, которые успели подойти незаметно, а затем, вертя пальцами, пытливо взглянул на Фу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не считать Троих Суверенных, а предки других четырёх рас слабее нас… У демонов есть Почтенный Демон, а кто противостоит ему у нас? Не может же кто-то из вас, прародителей, лично сражаться с юнцом вроде Почтенного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лишился дара речи. Он не ожидал, что едва рождённый Фэй Пэн окажется настолько проницательным и так быстро нащупает «белое пятно» в полученном наследии.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Шэнь-нун, едва сдерживая смех, ущипнул Фэй Пэна за щёку. Мальчик попытался увернуться, а Земной Владыка ехидно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такой герой у нас был. Но Небесный Император сам его извёл.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Фэй Пэн широко раскрыл глаза. Фу Си помрачнел. Пользуясь тем, что сын ещё не начал практиковать, император под столом с силой наступил Шэнь-нуну на ногу. Тот болезненно втянул воздух, и только тогда Фу Си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тайная история, — как ни в чём не бывало перевёл тему отец. — Позже, если захочешь, сам всё разузнаешь. Сейчас главное — практика… Шэнь-нун!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месть не заставила себя ждать. Фу Си с разворота ударил друга кулаком, и в следующее мгновение двое великих богов затеяли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хватит! — Нюйва с хлопком опустила ладонь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ошеломлённо наблюдал за этой сценой, когда она обернулась к нему, вновь став нежной и ласковой: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трое родились вместе, пути нашего совершенствования разнятся. Фу Си следует Пути Богов, Шэнь-нун — Пути Демонов, а я… — она на миг запнулась, но быстро нашлась: — Мне посчастливилось получить наследие истоков древнего человечества, так что я принадлежу к роду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Фэй Пэн с пониманием смотрит на дерущихся богов, Нюйва незаметно смахнула холодный пот со лба — кажется, удалось заговорить зубы. Спустя некоторое время пространство тайного царства Люшу содрогнулось. Нюйва нахмурилась, но тут же расслабилась, а сражающиеся боги мгновенно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Шэнь-нун весело прищурился, предвкушая интересное зрелище. Фу Си же помрачнел и вмиг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Нюйва, качнув головой, взяла Фэй Пэна на руки и ласково погладила по щеке. Шэнь-нун снова потянулся было к мальчику, но тот опять отстранился. Он помрачнел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Фэй Пэн растерянно опустил взгляд, но стоило Фу Си появиться, как он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мгновенно смягчился. Он погладил сына по голове, не совсем понимая, что за кошка пробежала между его соратниками, но вслух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замялся. Он не знал, как объяснить, что на подсознательном уровне его отталкивает дядя Шэнь-нун.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 эти годы всё так сильно изменилось. Значит, мне тоже придётся самому возноситься в Тысячу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— Фу Си шутливо коснулся его лба. Увидев, как ребёнок возмущённо вскинулся, готовый спорить, он рассмеялся: — Ладно, шучу. Но таков закон: каждый бог, рождённый в нашем царстве, должен пройти закалку в нижних мирах. И ты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замолчал, а затем добавил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волнуйся. Если ты усвоишь всё, чему научим тебя мы с твоими тётей и дядей, то сможешь пройти Шесть Миров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преданно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обещаю, что не буду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Фу Си погладил его по волосам. — За это время ты успел разобрать только один раздел. Теперь иди и бегло ознакомься со всем остальным, что открыто. Ты должен знать, какая учёба ждёт тебя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Пэн послушно закрыл глаза и погрузился в свои мысли. Фу Си долго смотрел на него, прежде чем возвести барьер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он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заметил? — Шэнь-нун беспомощно покачал головой. — Когда ты или Нюйва касаетесь его, он не противится. Но стоит мне подойти… — он задумался. — Похоже, я расплачиваюсь за грехи всех демонов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вздрогнула. Фу Си, нахмурившись, обратил свой взор к хаосу. Чжун Лоу, которому было отказано во входе, не стал задерживаться и отправился в другое тайное царство, где… собирал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 и вернул сознание в беседку: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Фэй Пэна полностью запечатана, у него нет даже подсознательных образов, нет и капли прежней силы. Значит, на твою ауру так реагирует его первородная божественная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Шэнь-нун пожал плечами. — Божественная кровь истока способна поглощать другую, особенно когда Фэй Пэн так слаб. Хорошо ещё, что прошло всего пятьдесят тысяч лет, а не все пятьсот двадцать, которые мы прожили до того, как разделили нашу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Фэй Пэн был бы просто поглощён Чжун Лоу без остатка. Впрочем, это лишь досужие мысли — тот за все эти годы так и не попытался отомстить. Да и к тому времени они оба, скорее всего, уже давно бы сгинули вместе с той запретной техникой аннигиляции.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 вздохнул и снова посмотрел на Фэй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Нынешнее наследие слишком скудное. Боюсь, во время странствий он набьёт немало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установил это правило, желая поднять боевую мощь богов, — усмехнулся Шэнь-нун. — Все плоды Божественного Древа должны сбрасываться вниз. У обычных богов наследие ничуть не лучше, и тебя это никогда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сравнивать ораву низших богов с моим сыном? — холодно бросил Фу Си. — Если у них есть мозги — они вырастут. Если нет и их поглотят другие — что ж, это лишь заставит победителя практиковать путь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распределяются виды внутри моей расы. Мне нужны воины, способные ответить на любой вызов. Вернётся ли в Царство Богов исконный плод или человек, вознёсшийся после поглощения этого плода — для меня нет разницы. Все они мои подданные.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молча попивала чай. В её взгляде больше не было тепла, которое она дарила Фэй Пэну — лишь холодная отстранённость божества. Шэнь-нун и вовсе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 Какая разница, кем ты был вначале — человеком, яо или кем-то ещё? В конце концов, в обоих высших мирах остаются лишь те, кто стал богом или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Потому-то я и рад, что Совет Старейшин сгинул, — спокойно улыбнулся Фу Си, ничуть не заботясь о тех, кого сам когда-то назначил управлять делами расы. — Из-за собственной слабости они тряслись над чистотой крови и едва не погубили всю божественную расу. В то время как девять истинных старейшин, созданных мною, никогда не ошибались. Стать рядовым богом легко, пробиться в средний слой — тоже. Но вот верхушка…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Фэй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Си Яо, которая заслужила признание особым вкладом, охраняя Божественное Древо. Или Фэй Пэн — тот, прежний, который, казалось, не имел знатного происхождения, но силой оружия и чистотой души заставил все Шесть Миров склониться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тихо рассмеялся, глядя на маленького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тайны мироздания открылись, многое уже не скрыть. Заставить всю верхушку богов и демонов объединиться ради тебя одного… Даже если я и был в ярости, как мне не гордиться тобой, мой Фэй 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http://bllate.org/book/17396/1657470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