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Шоу пришлось остановиться. Обернувшись, он увидел Дацзи: та смотрела на него с немым укором, всем своим видом источая томную обиду. В душе Инь Шоу нарастало смятение. «Ну и что мне с ней делать?» — в панике 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ближе и примирительно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Позволь, я велю проводить тебя в покои? Тебе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Дацзи, завидев его близость, тут же прильнула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быть рядом с Великим Ваном… — проворковала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вот Великий Ван рядом с тобой быть совсем не хочет», — мрачно подумал Инь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казалась безвыходной. Он всерьез раздумывал, не созвать ли утренний совет, лишь бы не оставаться в заднем дворце и не выносить общество Дацзи. От одной мысли о ней начинала болеть голова. С другой стороны, Чжоу-ван никогда не славился рвением к государственным делам. Не вызовет ли внезапное трудолюбие лишних подозрений?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«Хотя, если вспомнить, что Цзян Цзыя уже наступает… Небольшое беспокойство выглядит вполне естественным. Государство гибнет, предки в гробу переворачиваются! Разве попытка спастись в последний момент — это не нормально?» — рассуждал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Инь Шоу было скверно. Пока он предавался меланхолии, пальчики Дацзи принялись выписывать игривые круги на его груди. Инь Шоу не выдержал. Перехватив её ладонь, он почти грубо отстранил наложницу.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еще есть дела. Ступай в свой дворец,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кликнул слуг, чтобы те сопроводили Дацзи, и стремительно зашагал прочь. Красавица проводила его взглядом, опасно прищурившись. Этот Ван определенно стал каким-то «неправильным».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Шоу бежал от Дацзи так, будто за ним гнались демоны, но вскоре понял, что идти ему решительно некуда. По пятам за ним следовал личный телохранитель Чжоу-вана по имени Э Лай — мощный, широкоплечий детина с угрюмым лицом. У него был брат, Фэй Лянь, который славился быстротой ног и частенько служил Вану гонцом. Оба брата были личностями прескверными — жестокие и беспринципные прихвостни тирана, чья верность держалась лишь на страхе и милостях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«Каков поп, таков и приход», — подумал Инь Шоу, покосившись на шагавшую за ним гору мышц. С этим человеком ему не хотелось перемолвиться и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эпоху, где человеческая жизнь ценилась дешевле придорожной пыли, Инь Шоу чувствовал себя крайне неуютно. Память Чжоу-вана, набитая картинами изощренных зверств, наносила сокрушительные удары по его современному сознанию. Он мечтал вырвать эти воспоминания с корнем.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Сцены пыток сожжением на бронзовом столбе, люди, заживо варящиеся в котлах с маслом, рвы со змеями, отрубленные конечности и живые обрубки, ставшие игрушками тирана… Но самым страшным было воспоминание о том, как Чжоу-ван велел вспороть чрево беременной женщины, чтобы поглядеть на плод ради простой забавы. От этих мыслей Инь Шоу мутило. Всё правление его предшественника было пропитано дикостью и бессмысленной жестокостью.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 обратно. В цивилизацию. Немедленно», — ныла каждая клеточка его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Бесцельно пробродив по дворцу какое-то время, он окончательно выбился из сил. Жизнь в древности без мобильного телефона, компьютера и вай-фая оказалась невыносимо скучной. Инь Шоу понимал, что не может вечно предаваться праздности. Прежний Чжоу-ван хотя бы умел развлекаться: пил вино, тешился с наложницами. Инь Шоу же не мог позволить себе подобного разложения, но и просто ждать смерти было невыносимо. Шел лишь первый день его новой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под козырьком крыши, заложив руки за спину и глядя ввысь. Небо в древние времена было поразительно чистым, глубоким, лишенным смога и гари. Воздух казался сладким, а тишина — умиротворяющей. Идеальное место для спокойной старости…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еще старость? Тебя скоро казнят!» — напомнил он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Шоу попытался восстановить хронологию. Судя по всему, до падения династии оставался год или два. Он проклинал себя за то, что в своей прошлой жизни не интересовался историей Чжоу-вана. Теперь он тонул в неведении, даже не зная точно, как и когда придет его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Дацзи, облокотившись на перила, наблюдала за ним. Увидев Вана, замершего в глубоком раздумье с величественным и суровым видом, она невольно вздрогнула. Её опасения подтверждались: в начале своего пути Чжоу-ван был мудрым и способным правителем, пока их встреча не превратила его в законченного тирана.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Дацзи боялась, что Ван опомнится и вернет себе прежний облик — это создало бы немало проблем для похода Цзи Фа. А значит, её миссия окажется под угрозой. Ей было велено не убить Вана, а внести хаос в дела государства. Чжоу-ван, будучи Сыном Неба, обладал особым покровительством звезд, и простые демоны не могли лишить его жизни. Она могла лишь мешать ему, манипулировать им и вести к краху, но не наносить смертельный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Дацзи направилась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Ван, — сладко позвала она, подойдя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Шоу вздрогнул. Резко обернувшись,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велел тебе идти отдыхать?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мой Ван… — Дацзи снова потянулась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Инь Шоу дернулась бровь. «Сколько раз на дню она собирается на меня вешаться?» Раньше Чжоу-ван находил в этом особую прелесть, но для Инь Шоу это стало настоящим проклятием. Он инстинктивно отшатнулся на несколько шагов, глядя на наложницу как на ядовитую змею. Еще немного, и он бы приказал страже не подпускать её на пушечный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Дацзи замерла, пораженная такой реакцией. Где она просчиталась? Почему Ван вдруг стал ускользать из-под её контроля? Он смотрел на неё с явным отвращением! Это было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Шоу понял, что перегнул палку. Чтобы не вызвать лишних подозрений, ему пришлось взять себя в руки и вступить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 наложница, ты теперь хозяйка дворца. Тебе следует вести себя более степенно, чтобы не давать повода для пересудов.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Дацзи посмотрела на него влажными, полными тоски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Ван больше не любит свою рабыню? Раньше вы души во мне не чаяли… Почему сегодня вы столь холодны? Мое сердце разрывается от горя…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вид — беззащитный и трогательный — на мгновение заставил Инь Шоу усомниться в своей правоте. В конце концов, она была его любимицей. «То есть, любимицей Чжоу-вана», — поправил он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сделал шаг вперед — так, словно входил в клетку к тигру. Он осторожно коснулся её нежного плеча: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говоришь? Как я могу не любить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смягчиться, как Дацзи тут же прижалась к нему, обдав ароматом дорогих благовоний. Инь Шоу едва не задохнулся. Он терпел изо всех сил, лишь бы снова не оттолкнуть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Ван, — прошептала она ему в грудь, — мне так скучно во дворце. Давайте завтра отправимся на Лутай повеселиться?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«Лутай?» — Инь Шоу вспомнил, что именно там Чжоу-ван встретит свой конец. Любопытство взяло верх — ему захотелось взглянуть на место своей будущей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Если ты хочешь, мы поедем.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всплыли образы Лутая — места бесконечного разгула и пьянства. Прежний Ван невероятно любил вино. «Удивительно, как он до сих пор не спился?» — подумал Инь Шоу. Впрочем, история и гласила, что он погиб, будучи пьяным в стельку. По крайней мере, это было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гадал, как бы поскорее избавиться от объятий Дацзи, слуги объявили о прибытии Государственного наставника. Инь Шоу почувствовал облегчение, словно получил помилование. Он тут же отстранился от наложницы.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Дацзи метнула в него недовольный взгляд, и Инь Шоу, боясь подозрений,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в свои покои. У нас с Государственным наставником важный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за дела? — капризно надула губы Дацзи. — Разве я не могу послушать? Раньше Ван никогда ничего не скрывал от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Шоу больше всего раздражали эти ссылки на «раньше».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хочешь, оставайся, — сдался он. — Я лишь боялся, что ты утомишься.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не устала, если я рядом с Ваном, — проворковала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приторная ложь», — подумал Инь Шоу, чувствуя нарастающую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в беседке Императорского сада. Вскоре в сопровождении слуг к ним вышел Шэнь Гунбао.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Шоу привычным жестом хотел поправить очки, но вовремя спохватился — очков не было. Зрение у Чжоу-вана было отменным, но старая привычка близорукого человека нет-нет да и давала о себе знать: он постоянно тянулся к переносице, надеясь сфокусировать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Государственный наставник шел небрежной, изящной походкой, поигрывая Веером Вселенной. Он был строен, красив и исполнен благородного спокойствия. Инь Шоу невольно засмотрелся. В голове всплыла строчка: «Прекрасен, точно яшма».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Шоу смотрел на Шэнь Гунбао глазами мужчины — и не мог скрыть восхищения. Оказалось, Государственный наставник куда привлекательнее Дацзи. В памяти Чжоу-вана Шэнь Гунбао был лишь полезным инструментом, могущественным магом, на которого можно было положиться. Чжоу-ван был безнадежно «прямым» и видел в мире только Дацзи. Но Инь Шоу, чья ориентация была закручена в бараний рог, при виде Шэнь Гунбао мгновенно забыл обо всем остальном.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Гунбао подошел ближе, сложил веер и отвесил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Подданный приветствует Великого Вана и Ниннян.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 был церемонным, но без рабского подобострастия. Инь Шоу, подражая голосу тирана,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забудь о церемониях.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Гунбао выпрямился и посмотрел Инь Шоу прямо в глаза. Если бы не едва заметный блеск хитрости и коварства в его взгляде, он был бы совершенством. Инь Шоу, разглядывая его вблизи, почувствовал, как сердце предательски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присаживайся,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поблагодарил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Шоу продолжал пожирать его глазами, совершенно забыв о приличиях. Дацзи, заметив, что Ван смотрит на оборотня-леопарда так, словно видит его впервые, уколола ревность. Что такого в этом леопарде? Почему Ван сегодня так внимателен к нему? Она одарила Шэнь Гунбао уничтожающим взглядом. Тот лишь недоуменно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Воцарилось странное, почти осязаемое молчание. Инь Шоу первым нарушил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какие новости у Наставника?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Великому Вану, — ровным голосом начал Шэнь Гунбао. — Цзян Цзыя оказался не прост. Его войска уже достигли уезда Мяньчи на том берегу Хуанхэ. Я пришел успокоить Вана: не стоит тревожиться. У меня уже готов план, как остановить их продвижение.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— бесстрастно отозвался Инь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хотя Шэнь Гунбао и помогает тирану, его верность по-своему искренна. Но что он может сделать против хода истории? У-ван идет за справедливостью, народ на его стороне. Судьба Шан предрешена. Преступления Чжоу-вана невозможно смыть никакой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спокойная реакция обескуражила Шэнь Гунбао. Ни радости, ни гнева. Раньше Ван в таких случаях хватал его за руки и с жаром восклицал: «Вся надежда на тебя, Наставник!» Озадаченный маг переглянулся с Дацзи.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не выдержала и язвительно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Государственный наставник только и делает, что «останавливает» Цзян Цзыя, а тот уже у ворот нашего дома. Если и на сей раз ничего не выйдет, враг окажется в Чаогэ быстрее, чем мы успеем допить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Гунбао не горел желанием препираться с Дацзи, но статус обязывал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сей раз я приложу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Дацзи тонко рассмеялась. — Значит, до этого вы работали вполсилы? Великий Ван так доверяет вам, Наставник… Смотрите же, не обманите его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«Проклятая лисица», — подумал Шэнь Гунбао.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Дацзи же мысленно брызгала ядом: «Этот паршивый леопард… Ван глаз с него не сводит! Неужели он умеет соблазнять лучше, чем мои сестры? И вырядился-то как вызывающе — для кого стареется?!»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http://bllate.org/book/17393/1649633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