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Сё Нина учащённо забилось, когда Чжуан Янь взял его за руку и они вместе зашагали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облизнул губы и не смог удержаться, чтобы немного не сжать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пальцы заставили их сильнее засмущаться, что было немного более интимным, чем обычное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сердца тоже были тесно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сжатие руки Сё Нина, Чжуан Янь не удержался и скривил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похотливого старика внутри него снова начало биться быстрее. Хотя он всегда скрывал в глубине души, что ему нужно быть более нежным, когда Чжуан Янь говорил, его слова всё ещё звучали дразнящим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мы сейчас похожи на парочку, которая очень часто ходит по магазинам?»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поражен, и кончики его ушей снова начали бесконтрольно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было много людей, а перед домом, на небольшом расстоянии, была небольшая площадь, на которой играла музыка. Так совпало, что сегодня были мероприятия, и многие люди проходили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однополые браки стали законными, однополые пары больше не прятались, как раньше, и на них больше не пялились прохожие, если они находились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некоторые, подсознательно ещё пару раз посмотрели на Чжуан Яня и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чрезвычайно красивых парня, с такой внешностью были слишком привлекательны,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наклонился к уху Сё Нина и прошептал: «Когда другие видят нас такими, они определённо думают, что мы пара. Кто бы мог подумать, что я просто кто-то, кто смотрит и не вешает на тебя какие-то ярлыки,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вздыхает, и его теплое дыхание коснулось мочки ушей Сё Нина, заставив его ещё больше смутиться. «Прекрати болтать.»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Сё Нина было слишком измученным за сегодня, поэтому он не мог вынести даже пары дразнящих в его сторону предложений и не мог научиться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боялся отпугнуть Сё Нина, поэтому он усмехнулся и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Сё Нин усвоил урок и был полностью вооружен, не давая Чжуан Яню шанса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было сшито это светлое и мягкое на ощупь пальто; на капюшоне был клубок пуха, и на воротнике тоже было два пуховых шарика, которые покачивались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некоторое время смотрел на эти два шара и думал: «Даже детская одежда не так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одежда Сё Нина была довольно хорошего качества, и каждый наряд был подобран кропотливо и тщательно. Сегодня он, вероятно, собирался получить...теплые, согревающее душу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Сё Нина выглядело слишком худым, и даже если бы он носил много одежды, он не был бы круглым, как мяч. Вместо этого он просто выглядел пушистым и смертельно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плыли по течению дорожки и следовали за другими людьми на музыкальную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 сцене посреди площади играл оркестр, так как вокруг тёмным кругом толпилась кучка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знал, что Сё Нин не любит многолюдных мест, поэтому не стал выводить его в толпу. Вместо этого он нашёл место, которое было не слишком близко и не слишком далеко, где можно было услышать слабые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для представления главных исполнителей, была не очень высокой. Сё Нин с любопытством вытянул голову, чтобы посмотреть на сцену, но мог видеть только одну голову за другой, и почувствовал себя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усмехнулся. «У меня есть одна идея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 любопытством спросил: «Что за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медленно сказал: «Ты можешь сесть мне на плечи, и я подниму тебя, чтобы ты их увидел.»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как художник, быстро вообразил этот образ в своей голове при помощи описания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Сё Нин пристально посмотрел на него. «Ты думаешь, что я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таким большим человеком, как Чжуан Янь мог нести и перемещать Сё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дразнить его. «Хочешь попробовать? У меня много сил, и я думаю, что определенно смогу поднять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поджал губы и отвернулся от него, игнорируя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ты приходишь на площадь ночью, чтобы сделать покупки и побродить по городу?» Чжуан Янь не мог не спросить, наблюдая, как Сё Нин высунул голову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ответил: «Да, наверное.»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не люблю куда-то выходить», - медленно сказал он, - «Когда у меня есть время, я люблю сидеть дома и рисовать, особенно ночью, потому что тогда я больше вдохновляюсь.»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«Все ли художники любят создавать картины посреди ночи? Я знаю сценариста, который не мог написать ни слова в течение дня, как бы усиленно он ни думал голову, но, когда наступало два или три часа ночи, идеи начинали вытекать, как вода, и он писал в исступлении.»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подумал об этом и сказал: «Ночью здесь тише, и нет никого, кто бы меня беспокоил, так что ночью нас ждёт немного больше творчества. Но это всё равно зависит от человека...для меня это не так уж плохо, и я каждый день засыпаю около полуночи.»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часов ночи – время не слишком позднее, и всё ещё оставалось много времени для отдыха, чтобы позже, плодотворно поработать. Сам Чжуан Янь иногда был занят до раннего утра из-за монтажа фильма, поэтому он был не в том положении, чтобы читать лекции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«Несмотря на то, что я действительно хочу показать тебе другую сторону медали жизни, я скажу...что это тоже мой первый раз, когда я нахожусь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любопытством оглянулся. «Ты тоже здесь в первый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брови. «Ты забыл, как долго я пробыл за границей. За эти годы в Китае произошло много больших перемен, так что я, возможно, даже не знаю это место так хорошо, как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Сё Нин вспомнил, что человек рядом с ним был “возвращенцем”, который не так давно вернулся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приятно, что это наш первый раз,» - сказал Чжуан Янь. – «Нам ещё предстоит пройти долгий путь, провести много времени вместе, и мы сможем пережить бесчисленное множество впечатлений, которые станут первыми впечатлениями от какой-нибудь неизвестности для нас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