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расписание, Сюй Чэнь Янь не смог удержаться от смеха и спросил: «Зачем тебе вообще пить молоко?».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лениво прислонился к дивану, слегка склонил голову и посмотрел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всё ещё улыбался, пара прекрасных глаз цвета персика сверкали и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рекомендует выпивать стакан молока перед сном». Хэ Ян посмотрел на часы и напомнил: «Ты можешь отдохнуть минут десять, а потом нужно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 улыбкой ответил: «Хорошо, дядя 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Сюй Чэнь Янь намеренно сделал акцент на слово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рассердился и сдержал улыбку: «Ребёночек мой, будь более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потерял дар речи и продолжал играть со своим телефоном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пробежала большая собака с игрушкой фрисби в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наклонилась к дивану и обхватила руку молодого человека своей головой. Ци-Ци явно захотел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протянул руку, несколько раз привычно потрепал Ци-Ци по голове и взял игрушку фрисби.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Фрисби была слегка деформирована укусами Ци-Ци, поэтому Сюй Чэнь Янь спросил: «Есть ли другая фрисби? Эта потрёпана».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и ответил: «Есть ещё в подсобке».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кивнул, встал и пошёл в сторону подсобки, готовясь принести Ци-Ци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Ци-Ци, заметив телодвижения Чэнь Яня, моментально последовал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ловко вошёл в комнату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подсобке слегка отличалось от первоначальной. Внутри стояло много картонных коробок, аккуратно сложенных друг на друга и размещённых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Нагромождение картонных коробок занимало почти половину комнаты и напоминало небольшой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помнил, что игрушки Ци-Ци обычно хранились в шкафу, поэтому он обыскал комнату и наконец нашёл небольшой шкафчик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шкаф и достал оттуда новую игрушку фрисби.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обернулся, он увидел, что Ци-Ци уже подбежал к ближайшей картонной коробке и тянется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и заметил, что пломба на картонной коробке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всё ещё вытягивал когти и слегка потирал ими верхнюю часть коробки, чтобы открыть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уже собирался оттащить Ци-Ци назад, он вдруг взглянул на открытую в картонной коробке упаковочную коробку и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протянул руку, немного приоткрыл коробку и увидел, что она была переполненной подарочных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коробок была ему до боли знакомой. Сюй Чэнь Янь сразу же узнал в них коробки парфюмерии...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духов «Полнолуние».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снова посмотрел в сторону и увидел, что вокруг стоят одинаковые картонные коробки, даже пломбы не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подсобном помещении полно коробок с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Чэнь Янь услышал шаги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поднял голову и посмотрел в сторону двери, когда увидел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немного удивлён и спросил: «Почему ты скупил так много духов?».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и ответил низким голосом: «Я слышал, как Юань Ли сказал, что твоё одобрение зависит от выбора клиента, поэтому и купил немного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очень хорошо понимал, каково это быть фанатом какой-нибудь знаменитости в индустрии развлечений, поэтому он прислушался к словам Юань Ли и Цзян Линя о том, что продажи продукции, одобренной знаменитыми актёрами, имеют очень важное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разговора с ними скупил парфюм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 вечера Сюй Чэнь Янь вовремя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пришёл со стаканом горячего молока и сел на стул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стакан, но выпил только половину и перестал пить, отложив стакан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держа в руках планшет, уже открыл страницу с детскими сказками на ночь, готовый рассказать ему сказку, чтобы моментально убаюкать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забрался в одеяло и сказал приглушённым голосом: «Я не хочу их слышать, поэтому лучше не читай».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Хэ Ян положил планшет, - «Я не буду 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глаза и увидел, что Хэ Ян всё ещё сидел рядом с кроватью, как будто не собирался уходить, поэтому он спросил: «Ты не уходишь?».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ответил: «Пока нет. Подожду, пока ты уснёшь».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Яню было непривычно спать, когда на него смотрели, - «Я не смогу уснуть, когда ты смотришь».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помог «ребёнку» накрыться одеялом и спокойно сказал: «А ты просто притворись, будто меня здесь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перевернулся и заметил на прикроватной тумбочке маленькую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корзинке лежало много закусок, в том числе картофельные чипсы и печенье, которые Хэ Ян только что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Чэнь Янь спросил: «Почему ты положил так много закусок?».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корзину с закусками и медленно сказал: «Я боюсь, что ты будешь просыпаться посреди ночи, чтобы тайком съесть что-то из закусок».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развеселился, плотно завернул одеяло, посмотрел на мужчину, сидящего рядом с кроватью и спросил: «Где ты спишь по ночам?».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 там, на кровати слева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кивнул, но он до сих пор не привык к тому, что в комнате кто-то есть помимо его, поэтому Чэнь Янь сказал: «Я побуду один, тебе не нужно постоянно сидеть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спустился, посмотрел на молодого человека на кровати, протянул руку, погладил его по голове и сказал низким голосом: «Завтра утром я иду в компанию, а ты должен хорошо себя вести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кивнул как наивный малыш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остался в комнате один,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ночь Чэнь Янь по-прежнему спал прерывисто. Он проснулся сам в два или три часа ночи, а затем заснул до шести или семи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снова проснулся, было уже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встал и спустился в гостиную, но не увидел Хэ Яна, который, вероятно, всё ещё был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Чэнь Янь вышел во двор и захотел погреться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снова было солнечно, Сюй Чэнь Янь прогуливался по двору и вдруг заметил, что во дворе стоит лежанка.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она выглядела как птичье гнездо, которое и было сделано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и с любопытством посмотрел на лежанку.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вспомнил, что когда он приходил в старый дом в прошлом году, здесь не было никаких лежанок, но можно было предположить, что она была привезена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стоял неподалеку, поэтому Сюй Чэнь Янь подошёл и спросил: «Дядя Вэнь, откуда взялась эта лежанка?».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подошёл и ответил: «В июле прошлого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лежанку и на некоторое время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прошлого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закончился трёхмесячная спонсорская договорённость между ним и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сел на лежанку и выбрал наиболее подходящую позу и приготовился отдыхать уже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лежанку лежала подушка, Сюй Чэнь Янь хотел положить её поудобнее и вдруг увидел что-то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убрал подушку и увидел под ней маленькую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мой любимый будет в безопасности долгие годы].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на деревянной табличке стал серо-чёрным. Сюй Чэнь Янь взял табличку в руки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лужайке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в сторону и увидел, что к нему приближается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подошёл с фрисби во рту и отложил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знал, что он хотел поиграть, поэтому Чэнь Янь положил деревянную табличку рядом с подушкой, встал и пошёл к открытому пространству рядом с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Сюй Чэнь Янь нашёл место, где можно было присесть, и бросил фрисби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уставился на фрисби и быстро подбежал, чтобы подобрать её и вложить в руку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подобрал фрисби и бросил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побежал прямо к птичьему гнезду и забрался наверх, пытаясь спустить фрисби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фрисби застряло в ветке птичьего гнезда, Ци-Ци открыл рот и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увидел это, быстро встал и закричал: «Ци-Ци!».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Чэнь Янь не успел, Ци-Ци уже откусил ветку, и игрушка фрисби плавно упала с птичьего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подошёл, посмотрел на ветку во рту Ци-Ци, отчего у него заболела голова: «Почему ты откусила…».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ветку изо рта Ци-Ци и посмотрел на птичье гнездо, чтобы понять, сможет ли он спасти его и воткнуть сломанную ветку обратно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Чэнь Янь изучал птичье гнездо, он вдруг услышал щелчок, который, казалось, был звуком чего-то сломавшегося.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вниз и увидел Ци-Ци, сидящего на кровати и держащего лапами деревянную табличку, разломившуюся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поспешно поднял две деревянные дощечки, что вызвало ещё большую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Ци-Ци успела откусить часть таблички, тем самым сломав её напополам.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«преступника» и некоторое время даже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 стороны двора послышался звук приехавшего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оглянулся и увидел, что наконец-то вернулся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него Хэ Ян медленно выходил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собирался войти в дом, он случайно взглянул во двор и увидел, что Сюй Чэнь Янь сидел на лежанке, поэтому он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увидел Хэ Яна, идущего к нему, он неосознанно крепче сжал части деревянной таблички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Хэ Ян уже подошёл, сел рядом с кроватью и спросил: «Ну как тебе спалось прошлой ночью?».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Чэнь Янь кивнул, посмотрел на деревянную табличку и ветки в его руках, и наконец, взял инициативу в свои руки, чтобы передать их Хэ Яну: «Я случайно сломал табличку».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Хэ Ян посмотрел вниз и сразу же заметил деревянную табличку, которая была разломана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нахмурился, взял две деревянные дощечки и спросил: «Как она сломалась?».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объяснил,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деревянную дощечку, Хэ Ян посмотрел на Ци-Ци рядом с ним, и медленно сказал: «Ци-Ци значит сломал?».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положительно ответил Сюй Чэнь Янь, - «Я не обратил внимания, и Ци-Ци сломал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Чэнь Яня и собаку на лежанке, а после медленно сказал: «Янь-Янь, давай рассчитаемся.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«Эта табличка была сделана специально… Я заплатил за неё неимоверно дорогую 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положил две части от деревянной таблички перед Сюй Чэнь Янем, - «Ты тоже несёшь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что-то сломал, то должен заплатить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наклонился, положил одну руку на талию молодого человека и медленно сказал: «Итак, ты подумал о том, как заплатишь?».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