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улыбнулся и кивнул мужчине, затем повернулся и пошёл в сторону зоны отдыха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столика, Цинь Чжоу взял со стола бокал шампанского и в одиночестве подошел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повернул голову, он с первого взгляда увидел фигуру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Яна окружали гости, и к нему подходило много молодых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Хэ Яна источало полное безразличие, на энтузиазме остальных это никак не отразилось, и все они взяли на себя инициативу поболтать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лениво покачивал бокал с вином и смотрел на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трансе он словно вернулся в восемнадцатилетний возраст, когда впервые увидел Хэ 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стоял в толпе и выглядел таким безразличным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- люди из разных миров, они не должны были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всё вернулось к тому, с чего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свой путь и своё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закончиться ужин, как Хэ Ян уехал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сел в машину и вернулся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снял пиджак и передал его экономке, стоявшей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взяла костюм и спросила: «Господин Хэ, хотите что-нибудь поесть?».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- Хэ Ян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шла позади него и продолжала говорить: «Пригласительное письмо на банкет по случаю дня рождения уже готово, оно лежит в кабинете».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Хэ Яна был в марте, и экономка заранее подготовила пригласительное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Хэ Ян пришёл в кабинет на втором этаже и увидел на столе стопку изящных приглашений, а рядом список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подошёл, взял список приглашений и с первого взгляда увидел в первом ряду имя «Цинь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некоторое время смотрел на эти слова и спросил: «А где пригласительное письмо Цинь Чжоу?».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заглянула в пригласительное письмо и достала пригласительное письмо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отложил письмо с приглашением в сторону, снова взял ручку и вычеркнул имя Цинь Чжоу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сбоку экономка на мгновение остолбенела и спросила: «Господин Хэ, разве вам не нужно пригласить господина Сюя?».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легкомысленно ответил: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кивнула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спросил: «Он спал?».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быстро отреагировала и ответила: «Господин в спальне, и Сяо Вэнь тоже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Ян пошёл в сторону спальни дедушки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проходил мимо, он увидел мужчину средних лет в инвалидном кресле, который читал фотоальбом с котёнком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неторопливо подошёл и негромко спросил: «Вы ещё не спали?».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не поднял глаз и продолжал смотреть на старые фотографии: «Посмотри на фотографии».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замолчал и тихо сел на стул рядом с ним, рассматривая альбом вместе с мужчиной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альбоме была изображена молодая женщина с длинными волосами, улыбающаяся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перелистывал фотографии, пока не прочитал последнюю страницу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альбом, зрелый мужчина оглянулся, посмотрел за Хэ Яна и спросил: «А где учитель фортепиано?».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Хэ не очень хорошая память, отчего некоторые вещи не всегда хорошо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терпеливо ответил: «Расстались мы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был ошеломлён и спросил: «Разве вы не собирались жениться?».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помолчал некоторое время, а затем продолжил: «Нам больше нет необходимости быть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обнял котёнка и сказал: «Пора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тихо вздохнул: «Эх… молодёжь».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тоже подошла, пододвинула инвалидное кресло к кровати и помогла мужчине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лежал на кровати, держа Хэ Яна за руку и продолжая наставлять: «Если тебе он нравится, ты непременно должен попробовать с ним начать всё заново».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просто сказал: «Не волнуйся, теперь уже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если тебе он нравится, я уверен, что ты должен попробовать с ним заново...». Голос отца Хэ становился всё мягче и мягче, он закрыл глаза и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встал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ждала в коридоре, Хэ Ян передал Сяо Вэня экономке и сказал: «Отправь пригласительное письмо».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отправила письмо с приглашением на банкет по случаю дня рождения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 по случаю дня рождения было приглашено не так много гостей, так характер вечеринки предполагал некоторую приватность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Шао получил письмо с приглашением, он по случаю пригласил группу молодых господ поиграть в карты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взял письмо с приглашением и некоторое время рассматривал его, затем спросил остальных: «Что вы собираетесь подарить Хэ Яну? Дайте мне взглянуть».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слева от Ци Шао покачал головой и сказал: «Я не знаю, мне кажется, что у Хэ Яна сейчас есть буквально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дарить подарки Хэ Яну было делом нелёгким.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другой человек по правую сторону предложил: «Почему бы тебе не пригласить Цинь Чжоу?».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остальные в комнате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только один человек нарушил тишину: «Забудьте об этом, я думаю, что Хэ Ян сейчас не заинтересован в Цинь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сказать точно. Когда Хэ Ян был влюблён в него раньше, но то, что он вечно ходил с кислой миной, после того, как у них что-то пошло не так - факт».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семьи Лань сбоку не удержался и сказал: «Этот Цинь Чжоу тоже очень силен, он настолько повлиял на Хэ Яна, что я его буквально не узнаю».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разве это не удивительно? Хотя знаешь, насчёт влияния я не знаю, но для меня они, любом случае, не имеют никакой разницы между собой...».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 сидел рядом с ним и обнаружил, что группа людей становится всё более и более оживлённой. Он слегка нахмурился и прервал всех: «Ладно, заканчивайте этот трёп о Цинь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внезапно затихли, перестали говорить о Цинь Чжоу и продолжили 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игры член семьи Лань сказал: «Дайте мне только «Красный слиток», Хэ Ян его очень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 согласился: «Хорошо, господин Хэ любит это вино».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кивнули, не зная, что подарить, поэтому просто, по всей видимости, подарят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парней допоздна играла в карту, прежде чем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семьи Лань попрощался с остальными,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член семьи Лань беспечно положил на стол письмо с приглашением на праздничный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спальне неожиданно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«Дорогой! Ты вернулся!». Молодой человек с яркими персиковыми глазами подбежал и бросился к только что вернувшемуся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семьи Лань с пафосом сказал: «Всё хорошо, всё хорошо, папочка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глазами цвета персика немного отпустил его руку, но не ушел, а положил подушку на плечо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стол и заметил на нём пригласительное письмо, поэтому спросил: «А что это за пригласительное письмо?».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от Хэ Яна», - ответил член семьи Лань, немного повернувшись и специально похлопавший юношу по заднице, - «Подожди меня на кровати».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- персиковоглазый юноша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Лань тоже отправился в спальню, готовясь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Персиковоглазый юноша облокотился на стол и посмотрел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воды, доносившийся со стороны спальни, юноша тут же обернулся, взял лежащее на столе письмо с приглашением, открыл его, быстро просмотрел и обнаружил, что приглашение было адресовано по случаю дня рождения главы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Хэ, Хэ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