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домашний эльф?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Эльф в Гарри Поттере, Добби,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смотрел Гарри Поттера.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подростком этой эпохи, он к удивлению не смотрел "Гарри Поттера".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Линь Сяобинь, но даже Чжань Мин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смотрели?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Гу Цинань сказал, — Тогда я посмотрю, когда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правда не смотрел Гарри Поттера? Что ты обычно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смотрю телевизор, — сказал Гу Цинань, — и я редко читаю книги. Я читаю только классику из китайских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был поражен: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также не играешь в игры. Так чем же ты занимаешься во время каникул?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Задачи и примеры, — сказал Гу Цинань.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Сяобинь: “...”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отказались от общения с Гу Цинанем. Гу Цинань был немного смущен: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посмотрю, когда вернусь домой в эти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вечером Чжань Мин работал как обычно. После десяти часов он сел на скутер и достал телефон, чтобы прочитать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Брат 1]: @Маленький брат 3 Сегодня вечер пятницы, и сейчас восемь часов. Ты ведь уже поужинал, верно? Ты уже начал смотреть "Гарри Поттера"? Он действительно хороший. Бин-ге будет допрашивать тебя, так что если ты неправильно ответишь, то столкнешься с моим гневом!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Наньцай]: Иэ восемь. Это слишком много, и я не смогу закончить их все за десять часов. Я могу смотреть, пока делаю домашнее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1]: Кто тебе сказал смотреть все это на одном дыхании… Разве ты не можешь смотреть по одному в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Наньцай]: О. Но я все равно хочу посмотреть его, делая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1]: Когда ты делаешь что-то, разве ты не лучше сосредоточиться на этом одном? Просмотр фильмов должен быть приятным, почему ты смотришь его, делая домашнее задание? Забудь об этом, я снова посмотрю Гарри Поттера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сообщения в чате заканчивались. Пока Чжань Мин читал сообщения, Гу Цинань что-то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Наньцай]: Я закончил смотреть первый фильм. Здесь нет домашних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1]: Во втором есть. Ты можешь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Чжань Мин вернулся домой, после мытья посуды, он лег на кровать. Гу Цинань больше ничего не сказал. Линь Сяобинь продолжал расспрашивать его в групповом чате, спрашивая, видел ли он уже домашних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одиннадцати часов Гу Цинань прислал сообщение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поддразнила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особенно подходит тебе? Ты прямо как домашний эльф Чжан-ге.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сыграл в игру и, сыграв в нее раунд,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Гу Цинань больше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вспомнил, как Гу Цинань дрожал в кафетерии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немного подумал и решил поговорить с Гу Цинанем наедине. Гу Цинань ответил быстро, так что он вообще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[Раскачивающий]: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Наньцай]: Я действительно похож на домашнего эльфа?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Цинань опубликовал введение о домашних эльфах, которое он нашел в Интернете, в котором были такие предложения, как “Домашние эльфы - рабы волшебников”, “низшая раса” и “не может ослушаться приказов хозяина”.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определенно зол. У Чжань Мина слегка закружилась голова. Он на самом деле сказал это в шутку и не придал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[Раскачивающий]: Я не серьезно имел это в виду.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Наньцай]: 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[Раскачивающий]: ...Действительно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Наньцай]: Все в порядке, я очень похож на домашнего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[Раскачивающий]: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Наньцай]: Я тоже слабый, робкий и некрасивый.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Чжань Мина была полна вопросительных знаков. Разве это не был просто домашний эльф, разве они не были милыми? Почему Гу Цинань слишком много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[Раскачивающий]: Ты еще не закончил смотреть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[Раскачивающий]: Добби довольно милый и храбрый.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[Раскачивающий]: На самом деле, ты можешь не углубляться? Я просто подумал, что эльфы очень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[Раскачивающий]: Дело не в том, как выглядят домашние эльфы. Это просто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Наньцай]: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чувствовал, что набрал слов на целый год, но все же не знал, действительно ли Гу Цинань понял это или просто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 время Линь Сяобинь спросил Чжань Мина в группе, какие у него планы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[Раскачивающий]: Сходим завтра куда-нибудь поесть. Мы решим, что делать, после того, как закончим есть. Идёте?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1]: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2]: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[Раскачивающий]: Гу Цинань, ты тоже приходи. Завтра в 12 часов вечера, площадь Синьтяньди.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Наньцай]: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прибыл первым. Он стоял перед фонтаном в центре площади Синьтяньди.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стоял перед торговым центром и раздавал листовки. Его зрение было хорошим, поэтому он сразу заметил Гу Цинаня.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сегодня не надел школьную форму. На нем была темно-синяя футболка, отчего он казался еще бледнее. Стоя так далеко, Чжань Мин все еще мог найти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подумал: "Неужели этот ребенок никогда не выходит на улицу?"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тоже скоро заметил его. Он подбежал и спросил Чжань Мина, что он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потряс стопкой листовок перед собой: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протянул руку и взял одну из них. Он присмотрелся к нему повнимательнее и увидел, что это был флаер для семейного мероприятия на выходных в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помочь раздать их, — сказал Гу Цинань.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посмотрел на него, опасаясь, что другие подумают, что он был детским работником,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закончу.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стоял рядом с ним и разговаривал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Чжан-ге, почему ты так много работаешь? Ты работаешь по ночам и в выходные. Что ты собираешься делать со своей учебой?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увидел Гу Цинаня с обеспокоенным выражением на его маленьком лице. Он подумал, что это немного смешно,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Цинаня было растерянным: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 родителям безразлично?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раздал 3-4 листовки, прежде чем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12 часов дня, когда Чжань Мин раздал все листовки. Получив деньги, он отвел Гу Цинаня в сторону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последовал за ним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ждем Линь Сяобиня и Ву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знают, куда идти, — ответил Чжань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http://bllate.org/book/17371/1629221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