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Чуо было не так уж много вещей, особенно учитывая, что его комната была немного тесновата, так как планировка каждого дома была немного другой. Поэтому, в конце концов, было решено, что именно он переедет к Бай Янгу, и он отправился на поиски Сан-шена, чтобы расторгнуть договор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квартирах никогда не будет недостатка в арендаторах, поэтому, когда он уедет, естественно, найдется кто-то еще, кто согласится снять его квартиру. Сан-шен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“Куда ты переезжаешь? Нет другого такого дешевого места, как мое.”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дал ей случайное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Бай Яна. В конце концов, мы оба живем сами по себе, и совместное проживание может снизить арендную плату”.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Сан-шена Бай Ян был маленьким жалким ребенком, которого выжимали из его достоинства до тех пор, пока от него ничего не осталось. Услышав его ответ, она не знала, что ей сказать, и похлопала себя по платью, нахмурив брови, когда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запугивай его, особенно учитывая, что вы оба выросли здесь вместе с такого юного возраста. Бай Ян согласился?”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соседи здесь были довольно милыми и в какой-то мере заботились друг о друге. Он поправил очки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согласился. Если он этого не сделал, я не могу заставить его поступить иначе. Я буду переезжать и освобожу квартиру для тебя сегодня.”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Сан-шен вздохнула, а затем кивнула головой,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было совсем немного персонала, так что на самом деле ротации на праздники не было. Ясным и ранним утром Бай Ян ушел на работу, оставив свой ключ у Вэнь Чуо, чтобы тот переехал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не так уж много вещей. Кроме одежды, там было все необходимое для повседневной жизни. Учебники и тетради уже были распроданы Вэнь Чуо как ненужные материалы. Поэтому для того, что осталось, он использовал только одну большую сумку, чтобы запихнуть в нее всю одежду, а затем также быстро собрал свои туалетные принадлежности и свернул постельное белье. Без особого багажа он отправился переезжать в квартиру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был нормального размера, но у Бай Яна было очень мало одежды, она не занимала много места. Все это было аккуратно сложено и разложено, тихо сидело в своих углах. По сравнению с Вэнь Чуо, у которого было так много странных нарядов, что даже пара сумок не могла вместить все это, это был очень резкий контраст между их двумя стопками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перед шкафом и вздохнул, прежде чем, наконец, попытаться решить страшную задачу упорядочивания своей одежды. Он осмотрел свободное пространство, когда его глаза заметили коробку из-под обуви, спрятанную внутри. Его мизинец небрежно приподнял его, чтобы посмотреть, что внутри, и он замер, увидев, что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стопка наград прежних времен, около тридцати сертификатов или около того, с именем только одного человека на них. Но бумаги были кем-то разорваны на части, и кто-то другой, похоже, склеил их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принадлежали Вэнь Чуо.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когда Лю Руо Цин была еще жива, она всегда повторяла ему на ухо одно и то же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“......Ты старший ребенок в семье Вэнь и наследник семьи Вэнь. Учись хорошо и не позволяй своей матери смущаться. Трудности, с которыми мы сталкиваемся сейчас, носят лишь временный характер. В будущем они пожалеют об этом, придут и заберут тебя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верил в эти слова, как в Евангелие, поэтому он никогда не жаловался и не жаловался, каким бы бедным или тяжелым это ни было. Но когда в тот день умерла Лю Руо Цин, вера, которая всегда была неотъемлемой частью всего его существа, внезапно превратилась в руины……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Лю Руо Цин сделала ее такой худой и тощей, как груда палок. Ее волосы из-за отсутствия ухода были растрепаны и прилипли к лицу, когда она продолжала кашлять и кашлять, вместе с кровь. Воздух в комнате был наполнен густым запахом крови из-за ее кашля и случайных взрывов смеха. Такой ее вид был очень незнаком и странен Вэнь Чуо, и он стоял в паре шагов от нее, не решаясь шагнуть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в тот день, Лю Руо Цин повернулась на бок, лежа на кровати. Она улыбнулась Вэнь Чуо, и когда она заговорила, ее голос звучал так пусто, что это было ужасно: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“А-Чен...... не жди больше......”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“Они не вернутся за тобой...... просто будь таким this.....here......be нормальный человек......забудь все из прошлого......”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почти на пороге смерти, вот-вот должна была покинуть этот земной план, а потом просто так, так легко сказала своему единственному сыну принять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не мог ясно вспомнить, что он тогда чувствовал. Но по отношению к Лю Руо Цину, по отношению к семье Вэнь его сердце полно и переполнено ненавистью. Он ничего не мог сделать Лю Руо Цин, поэтому пошел и сломал все, что мог, дома. Все эти награды и сертификаты в его глазах превратились в язвительную и издевательскую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не хотел возвращаться домой, поэтому взял немного денег и отправился в город Z. Его сердце находилось в состоянии бесконечного отрицания, но все же в тот день семья Вэнь приняла в свои объятия новую главную жену. Эта женщина была хорошо известной знаменитостью, поэтому их брак попал в заголовки всех газет 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даже не нужно было идти к семье Вэнь, чтобы услышать это. Одна нога в городе Z, и новости об этом уже окружили его. Они были бесформенны и невидимы, но они были подобны горе, такой высокой, что казались непреодолимыми, разделяя его и семью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научиться быть хорошим, потребовалось много лет, но чтобы научиться быть плохим, потребовалось всего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не знал, как он пережил этот период времени. Наверное, пил и дрался в барах. Как бы быстро ни наполнились болью и дофамином, как бы он ни пошел ее искать. Было ли это для того, чтобы отомстить другим или самому себе,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думать, чтобы понять, что все эти награды и сертификаты, должно быть, были собраны и заклеены Бай Янгом. Вэнь Чуо покачал головой. Он положил содержимое обратно, а затем засунул коробку из-под обуви до упора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обеда, Бай Ян вернулся домой. В тот момент, когда он открыл дверь, он услышал, как Вэнь Чуо играет в видеоигры. Его щелканье по клавиатуре безостановочно отдавалось эхом по комнате, когда он разговаривал со своими товарищами по команде через наушники. Нахмурив брови и немного серьезным и мрачным голосом,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“Номер 6, не уходи. Следуйте за мной..... В задней части валуна есть выход, но пройти могут только три человека. Номера 2 и 3, блок, номера 5 и 6 спешат сюда......”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сосредоточен на своей игре, никогда не чувствуя, что за ним кто-то стоит. Бай Ян бросил на него быстрый взгляд, прежде чем медленно войти в спальню. Он обнаружил множество вещей, которые ему не принадлежали, разбросанных повсюду, а его кровать была завалена одеждой. Некоторые были сложены, но остальные все еще лежали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начального уровня откроется секретная область сокровищ, в которой случайным образом будет выдаваться снаряжение. Вэнь Чуо распаковал только половину своего багажа, когда его товарищи по команде позвонили ему, чтобы выйти в Интернет. Группа новичков хотела пройти стартовую зону, и один успешный забег мог принести ему около 300 или больше. И только через несколько раз они, наконец, заставили всю группу пройти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Новичками руководить было не так-то просто, и только после нескольких дней поисков он наконец собрал группу людей. После того, как они прошли, Вэнь Чуо отключился. Его глаза были затуманены, и он снял наушники, чтобы проверить свой банковский счет. В тот момент, когда он обернулся, он наконец обнаружил Бай Яна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“Бай Ян!”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медленно и тихо подошел ближе, целенаправленно пытаясь напугать его, громко выкрикнув его имя в последнюю секунду. Человек, о котором идет речь, совсем не тронулся и только ответил, схватив Вэнь Чуо за запястье и указав на кучу грязной одежды на кровати, чтобы показать, что он должен навести порядок в своем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о, я сделаю это через некоторое время......”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явно выглядел так, словно не хотел двигаться, лениво присев на край кровати. Если бы не куча одежды позади него, он, скорее всего, погрузился бы в сон. У Бай Яна было обсессивно-компульсивное расстройство, и упрямство было запечатлено в его личности. Увидев это, его глаза затуманились, и он потянулся,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хочу сдаваться".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слишком привык медлить, и он целенаправленно пошел против Бай Яна. Если бы он не издевался над ним хотя бы раз в день, на сердце у него было бы не так хорошо. Он пошевелил левой ногой, и Бай Ян споткнулся, упав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“Чего ты так спешишь, смотри, споткнулся, как собака, и в итоге у тебя на лице будет куча дерьма".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заключил его в объятия, и его теплые губы коснулись крошечной чистой мочки уха Бай Яна, а затем слегка прикусили, прежде чем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казалось, привык к его бессмысленной близости и моргнул, чувствуя, что его сердце бьется слишком быстро. Он медленно поднялся обратно,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только улыбнулся ему, придавая ему элегантный вид своими очками, но его слегка приподнятый рот позволял окружающим почувствовать, что он не так безобиден, как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кусок одежды, сложил его и отложил в сторону. Увидев это, Бай Ян потер покрасневшие уши, а затем сел на край кровати, чтобы помочь ему. Он был довольно медлителен, всегда казался медленнее других на пол-удара, так как складывал каждый предмет одежды без единой морщинки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уже поел?”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подумал об этом, а затем медленно покачал головой. Он сложил сложенную одежду вместе и убрал ее в шкаф. Когда он обнаружил, что на том месте, где раньше стояла коробка из-под обуви, теперь просто пустое место, он огляделся вокруг, в глазах его было обычное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даже не поднял головы, чтобы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 кроватью”.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повернул голову, чтобы посмотреть вниз на глубокую пустоту под кроватью, а затем отвел взгляд. Вместо этого он пошел готовиться, чтобы пойти и купить продуктов, что было особым событием, которое происходило только тогда, когда Вэнь Чуо был здесь; обычно в одиночестве он ел только булочки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Беспорядок на кровати уже был убран, и Вэнь Чуо похлопал по подушке, глядя на безмолвную тень Бай Яна. Он подошел, чтобы поднять человека в дверном проеме, и отнес его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уже заказал еду на вынос. Не нужно покупать продукты.”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был высоким, а Бай Ян в его объятиях походил на красивую куклу-марионетку. Когда он опускал голову и не издавал ни звука, он был таким послушным и мягким; неудивительно, что этим головорезам всегда нравилось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Цзюэ Цзин &amp;gt;&amp;gt; был разделен на двенадцать областей. Каждая область имела свою собственную диаграмму и одну общую диаграмму, которые основывались на коэффициенте выигрыша и прогрессе в прохождении уровней. На первом месте под номером один стояла самая популярная женщина-геймер в игровом каталоге Ван Е. Она уже перешла на шестой уровень, войдя в стадию Ада Лавы. Тем не менее, она еще не полностью прошла стадию, застряв на этом уровне в течение последних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Чуо есть второй аккаунт, который он использовал, чтобы помогать новичкам проходить уровни, чтобы зарабатывать деньги, а на своем основном аккаунте он гонялся за игроками самого высокого уровня, и к настоящему времени он уже повысил свой уровень, чтобы войти в топ-100 в общем чарте, и на его все зеленые боевые рекорды было безумно смотреть. Бросалось в глаза, что он не понес ни одной потери, и это говорило о том, что он очень хороший новичок на подъеме.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Топ-50 или около того в чартах были все знакомые геймеры божественного уровня, так что купить аккаунт такого ранга было практически невозможно. Другие игроки начали обращать внимание на идентификатор последней страницы. Вчера кто-то попросил купить его аккаунт за высокую цену, но Вэнь Чуо не продал его. Что бы он ни замышлял,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“Иди, сядь сюда. Я научу тебя работать на компьютере.”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усадил Бай Яна к себе на колени, а затем скачал развлекательное приложение, научив его искать телешоу, которые он хотел посмотреть,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пауза.....это для сокращения ..... это для закрытия..... ты все это понял?”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кивнул головой,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последние несколько дней оставался дома, и поэтому он был немного бледен, но его лицо все еще выглядело таким же красивым, как всегда. Его серьезное задумчивое лицо, чем больше на него смотрели, тем больше можно было попасть в ловушку. Вэнь Чуо почувствовал пристальный взгляд Бай Яна и внезапно усмехнулся, указывая на свое собственное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“Поцелуй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я поцелую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приподнял бровь, внезапно почувствовав интерес. Сначала он поцеловал Бай Яна в подбородок,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“Что, если я захочу обнять тебя, сделать что-то большее?”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не издал ни звука, как будто независимо от того, что Вэнь Чуо сделал бы с ним, он позволил бы это. Он опустил голову, его пальцы соприкасались то тут, то там, а затем наклонился в объятия Вэнь Чуо. Его юная худощавая фигура всегда приносила с собой этот чистый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в этот момент, Вэнь Чуо, казалось, открылся и увидел проблеск красоты. Он погладил шею Бай Яна, а затем слегка прикусил его ключицу. Он переключился на сосание, и дыхание Бай Яна стало тяжелее, возможно, от боли или от счастья. Он слегка приподнял голову, крепко ухватившись за спину Вэнь Чуо, а затем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открыл глаза, его дыхание было немного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медленно оттолкнулся от своего тела, а затем прикрыл отметину на ключице, подойдя ко входу, чтобы открыть дверь и взять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положил еду на компьютерный стол. Как только он открыл упаковку, Вэнь Чуо подошел, чтобы обнять его за талию, немного не желая отпускать, и прижал его к окну, чтобы продолжить то, что он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сделал паузу и положил палочки для еды, позволив ему целоваться так, как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Чуо поцеловался только дважды, прежде чем остановиться. Он погладил плоский живот Бай Яна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голоден?”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кивнул головой, а затем покачал головой, опустив глаза и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молча обнял его и усилием воли успокоил его неровное дыхание. Он пододвинул стул, чтобы поесть: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хочешь стать совершенствующимся мастером? Как ты не голоден?”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высококлассной еды, так что даже западный ресторан был не таким уж замечательным. Вэнь Чуо заказал Бай Яну рис с помидорами и говядиной, а также кусочек клубничного торта, добавив чашку чая с молоком. Для себя он заказал миску лапши с томатным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никогда раньше не ел ничего подобного, но по сравнению с паровыми булочками особой разницы не было. Он все еще ел, опустив голову, замкнувшись в себе, но Вэнь Чуо обнаружил, что ему, похоже, нравится есть клубничный торт. Он протянул руку и вытер взбитые сливки с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вкусно?”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поднял глаза, а затем кивнул. Он накормил его с ложечки большой и единственной клубникой, которая была на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открыл рот, чтобы съесть его, а затем наклонился, чтобы поцеловать его. Он взъерошил волосы Бай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“Бай Ян, в будущем я отведу тебя в лучшие места”.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Чуо никогда не хотел оставаться в этом захудалом, разрушенном и бедном месте в своей прошлой жизни, и он все еще не хотел этого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шанс на жизнь, на этот раз, он возьмет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