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у кого-то есть такая возможность, они нигде не умрут с голоду. У меня много сил, так что, если это действительно невозможно, я пойду на строительные проекты твоей семьи и помогу тебе сдвинуть хотя бы несколько кирпичей.»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чувствовал себя очень смущённым внутри, но, когда он услышал последнюю фразу, он не мог не рассмеяться. Он нерешительно протянул руки, вцепился в худое холодное лицо Чэнь И и, как бы в подтверждение,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хочешь выйти со мной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кивнул головой, безразличный и свободный от общественных ожиданий,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увидел выражение его лица, и в нём не было никаких других эмоций, кроме счастья, бурлящего внутри. Он больше не мог сдерживаться и наклонился вперёд, чтобы слегка поцеловать Чэнь И в лицо. Он прошептал, словно давая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ты всегда будешь добры ко мне, я гарантирую, что в будущем ты получишь тысячи и тысячи, миллионы и миллионы больше, чем то, что у тебя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 Почему? С хорошими людьми будут происходить хорошие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добрым ко мне будет иметь хорошие последствия. Быть плохим по отношению ко мне приведёт к ужасным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это так, как будто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был честным человеком, в нём не было ни одной из тех флюидов «Я не могу оставаться верным» или «Мне нужно поиграть». Когда другие присоединялись к ужинам, чтобы завязать связи после съёмок, он бегал только между двумя местами-студией и отелем. И даже когда он вернётся в отель, он будет сосредоточен на изучении сценария. Из-за его трудовой этики, с тех пор как начались съёмки для &amp;lt;&amp;lt; Министра &amp;gt;&amp;gt;, режиссёр Кун специально похвалил его за то, что он был самым лучшим из всех. И так проходили дни, и это очень быстро дошло до последних нескольких сцен этой драмы. И сегодня должна была состояться заключительная сцена для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должна была разыграться перед дворцовыми дверями. Девятый принц Мэн Юй начал восстание, и наследный принц и Янь Дао Нин попытаются защитить дворец. Две стороны сражались и сражались день и ночь. И как раз в тот момент, когда наследный принц был близок к поражению, Ли Шуан, в этот поворотный момент определения победителя, внезапно выхватил свой меч, вонзив его прямо в спину Мэн Юю и успешно посадив наследного принца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первых двух сценах не было никаких проблем, но Фу Сю Нянь каким-то образом начал теряться. Директор Кун подумал, что его смертельный удар по Чэнь И был слишком слабым, ему не хватало скорости и силы, не хватало убийственного намерения. После нескольких повторов этой конкретной сцены он всё ещё был не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пытался самостоятельно найти правильный подход к этой сцене, и во время этих тренировок в одиночку у него всё получалось очень хорошо. Тем не менее, когда он должен был сделать это с Чэнь И, его руки дрожали, и дошло до того, что, если он не забудет свои реплики, это будет считаться хорошей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Директору Куну хватило терпения наставить его на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«Сяо-Фу, в любом другом месте нет проблем. Вот как раз тогда, когда ты вонзаешь этот меч, ты можешь сделать это быстрее? Не будь таким слабым и немощным, потому что это совсем не хорошо смотрится на камеру. Мы попробуем ещё раз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поблагодарил его, но не было похоже, что он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Чэнь И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Это не похоже на то, что ты убиваешь меня по-настоящему. Если ты действительно не можешь, тогда просто притворись, что я дал тебе зелёную шляпу*3, чтобы ты её надел. Возможно, тогда твои чувства проявились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последняя часть была произнесена очень тихо, так, чтобы только они двое могли её услышать. Фу Сю Нянь пристально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сказать, что я дам тебе зелёную шляпу, чтобы ты её надел,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убиваешь меня прямо сейчас, а не я убиваю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слишком долго отдыхали, прежде чем режиссёр снова крикнул «Начинайте!», и актёры быстро превратились в своих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свои серебряные доспехи, Чэнь И стоял прямо рядом с грудами трупов, залитых кровью. Его убийственная аура была сильной, а его меч был холоден как лёд, кровь всё ещё стекала по его серебряному лезвию. Ван Янь, исполнявший обязанности наследного принца, был тяжело ранен, и большая часть его войск уже пожертвовала собой ради него, оставив его единственным, кто всё ещё боролся с болью и страданиями.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 вини своего младшего брата. Обязательно перевоплотитесь в лучшую жизнь в следующий раз и убедитесь, что это снова не вернётся в императорскую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он закончил, в его глазах появился оттенок злобы. И всё же, как только он поднял свой клинок, чтобы убить наследного принца, меч быстрее вонзился ему в сердце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когда брызнула кровь, действие Чэнь И, поднявшего свой меч, было остановлено в воздухе. Его лицо застыло от шока. Он споткнулся на несколько шагов, а затем не смог больше держаться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И было залито кровью, и даже его глаза были покрыты красной дымкой. Он отчаянно попытался расширить глаза, желая ясно увидеть, кто его убил. И то, чем его встретили, было это тёплое нежное лицо, слегка приподнятый рот, лицо со слишком знакомой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зрачки Чэнь И расширились, и кровь прилила к его рту. Он закашлялся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 Это был...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Фу Сю Няня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пожалуйста, не вините меня. Я вдруг подумал, что вы на самом деле не подходите на роль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не знал, откуда взялись последние его силы, но он боролся, чтобы встать, покачиваясь. Увидев, что все его солдаты следуют приказу Ли Шуана, как закону, он внезапно  всё понял. Издав крик, похожий на смех и плач одновременно, его голос стал злобным, когда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 ЛИ ШУАН! ТЫ БЫЛ СОБАКОЙ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опустил глаза, чтобы вытереть лезвие 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выполняю приказы своего лидера, вот и всё. Сердце наследного принца великодушно, обращено к людям, заботится о гражданах этой земли. И поэтому он тот, кого Ли Шуан выбрал законным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Чэнь И выкрикнул свои слова, он был похож на воздушный шар, из которого сдули воздух. Услышав эти слова от Фу Сю Няня сейчас, его лицо стало ещё более мрачным и выражало поражение. Его тело покачнулось, а затем с глухим звуком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«Снято!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Сянь-Шэн: Это похоже на уважительное рекомендательное обращение кому-то, это также может означать «Господин» или «Учитель». Обычно это относится к кому-то старше, кому-то мудрее, более знающему, к кому вы чувствовали бы себя очень уважительно. Я думаю, что одним из самых известных людей, которых мы даже сегодня называем Сянь-Шэн, является Сунь Ятсен, как Сунь Сянь-Шэн - он известен мне так же, как и его настоящее имя, или, возможно, даже больше. Но у этого есть и другие значения, которые в других ссылках могут быть похожи на мистера или учителя, как я уже сказал, или как ссылка на жену, называющую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Вазы для цветов: Это значит быть красивой конфеткой для глаз, но не иметь никаких навыков и не уметь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Зелёная шляпа: Как указано в томе 1, зелёная шляпа - это ещё одна фраза для обозначения измены/интрижки.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