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должно было быть правдой. Этот вывод был основан на заклинании обнаружения духа, которое Бай Фанлу поддерживал в течение долгого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медленно отпустил запястье Сяо Лю, размышляя, радоваться ему или огорчаться.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Бай Фанлу накануне напал цветочный вор и он заметил ненормальную реакцию в своем теле, его первой реакцией было посмотреть на Сяо Лю. Бай Фанлу с опаской относился к юноше и даже считал его организатором.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позже было доказано, что его предположение было ошибочным, Бай Фанлу в душе все равно не давало покоя подозрение о личности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общения с ним Сяо Лю заставил Бай Фанлу довериться ему, и он никогда не мог вынести жестокости по отношению к нему. Возможно, все дело в его внешности и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Временами Бай Фанлу не мог понять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не раз сомневался в собеседнике. Но в этот момент он окончательно убедился в личности юноши. Взглянув в эти чистые и светлые глаза, Бай Фанлу почувствовал вину за свои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улыбнулся и ответил: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Сяо Лю усмехнулся, обнажив ряд жемчужно-белых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говорили, что человек с чистым разумом засыпает быстрее. Юноша, сидевший рядом с Бай Фанлу, так и сделал. Он быстро погрузился в сон, положив голову на руку. Вид у него был спокойный, а брови были расслаблены.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позавидовал спокойному сну юноши. Хотя он прекрасно понимал, что будет страдать от бессонницы, Бай Фанлу все равно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ранняя весна, и лужайка была еще скудной. Как бы Бай Фанлу ни ворочался, он так и не смог найти удобное положение. Поэтому ему оставалось только лечь на бок и закрыть глаза,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 Су... Откуда-то донесся странный шелестящий звук. Бай Фанлу быстро открыл глаза и заметил маленькую белую тень, которая с писком прыгала вверх-вниз в кустах. Это была Чжи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кустов высунулся хвост маленькой обезьянки, а затем показалась половина ее красной задницы. Из-за этих движений казалось, что она тащит что-то тяжелое.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ночь, и зрение было не таким четким. Бай Фанлу встал и подошел, но увидел, что Чжи Чжи тащит большую связку веток. Ветки были переплетены лианами толщиной и длиной с туловище взрослого мужчины. Очевидно, он был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Чжи услышала шаги и оглянулась на Бай Фанлу, который ответил ей взглядом. Большие черные глаза существа были вделаны в его тонкую круглую голову, как шарики. Чжи Чжи выглядела такой жалкой, словно вот-вот выскажет свое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Фанлу понятия не имел, что задумала маленькая обезьянка, он наклонился, чтобы помочь ей поднять кучу 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их переносишь?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обезьянка дважды вскрикнула от восторга и, сделав несколько шагов, повернула голову назад, а затем поскакала в указанном направлении. Как будто существо указывало путь, Бай Фанлу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Чжи Чжи остановился, он подпрыгивал и кувыркался на месте, подавая знаки Бай Фанлу. Место, на которое он указывал, находилось прямо рядом с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положил ветки на землю, а Чжи Чжи тут же вскочил и ловко развязал лианы. Затем он достал ветки кустарника, разложил их на земле и добавил еще один слой.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некоторое время наблюдал за происходящим и вдруг догадался, что происходит. Не застилает ли Чжи Чжи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Бай Фанлу угадал. Вскоре была уложена органическая подушка из веток. Чжи Чжи подпрыгнула и наступила на нее. Затем она бросилась к ноге Бай Фанлу и потянула его за халат своими маленькими лапками.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чтобы я спал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Чжи!" Маленькая обезьянка торопливо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сел на нее. Как он и ожидал, она оказалась намного мягче, чем земля. Когда он лег на листья, от него исходил освежающий, естественный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буду спать здесь, то как же твой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хотел, чтобы Сяо Лю тоже спал на этой кровати. Однако кровать казалась слишком маленькой. Может, стоит сделать кровать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маленькая обезьянка покачала головой, как погремушка, и даже пожала плечами, как человек. Она высунула язык и скорчила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и поведение Чжи Чжи позабавило Бай Фанлу. Затем он увидел, что Сяо Лю уже крепко спит. Поэтому он принял предложение насладиться мягкой постелью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Спи здесь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Чжи Чжи все еще сидит на корточках рядом с ним и смотрит на него расширенными глазами, Бай Фанлу жестом указал на него пальцем. С этими словами Чжи Чжи быстро вскочила и нырнула в объятия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обезьянка казалась тоненькой, но на ощупь оказалась совсем другой. Чжи Чжи был одновременно мягким и мясистым, с функцией обогрева. Его было гораздо удобнее держать в руках, чем обычные плюшевые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ласкал ее, и Чжи Чжи познакомился с его обращением. Его маленькая головка выгнулась дугой в его руках. Поиграв некоторое время, Бай Фанлу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редко он чувствовал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Бай Фанлу перевернулся. Одной рукой он держал Чжи Чжи, а другую положил под ухо, чтобы успокоить голову. Бай Фанлу чувствовал, как под его ладонью колышется живот маленькой обезьянки.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и посмотрел на маленькую голову обезьянки. Затем он смутно заметил, что пучок волос на ней был слегка зеленоватым.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моргнул, а когда посмотрел снова, тот самый пучок оказался таким чисто белым, что даже в темноте казался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пошевелил запястьем и произнес заклинание обнаружения духа. Он почувствовал золотой шар света, освещенный и неописуемо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Могли ли колебания ауры в течение дня исходить от этой маленькой обезьянки?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вспомнил, что всякий раз, когда он чувствовал что-то странное, Чжи Чжи действительно находилась рядом с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Серебряной Снежинкой Бай Фанлу не слишком удивился. Эта маленькая белая обезьянка, вероятно, не была обычным существом. Возможно, она была божественной...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был не прост. Как обычный юноша мог привлечь таких существ, как Серебряная Снежинка и Чжи Чжи, одновременно завоевав их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размышлял, и постепенно усталость снова подкралась к нему. Он закрыл глаза и вскоре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Бай Фанлу почувствовал необъяснимую духоту и тяжесть в груди. Он с трудом поднял голову и заметил, что на нем в какой-то момент начал спать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Фанлу пошевелился, человек неторопливо проснулся. Он протер глаза и усмехнулся: "Бессмертный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Когда он успел прижаться к нему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Фанлю сел, и юноша скользнул с его груди на нижнюю часть тела, как кусок липкого сахара. Однако он не ослабил объятий, несмотря на полусонный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удобно..." Сяо Лю зевнул и спрятал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осмелился использовать его бедра в качестве подушки? Бай Фанлу не оставалось ничего другого, как разнять две руки, которые вцепились в его талию. Он оторвал "слизняка" от своего тела и отшвырнул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"Вставай. Пора идти". Бай Фанлу отрегулировал свой тон так, чтобы он звучал как можно суровее. Иначе этот ребенок никогда не научится уважать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Серебряная Снежинка нетерпеливо била копытами неподалеку. Когда Бай Фанлу подошел, чтобы натянуть поводья, он невольно столкнулся с ним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эта лошадь долго стояла на месте и смотрела, как двое мужчин спят в обнимку.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взгляд ее глаз казался весьма интригующим.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Сяо Лю никак не хотел просыпаться. Он метался, ворочался, вытягивал все четыре конечности, пока не заметил, как из-за его спины вылетела белая тень. Затем он услышал крик. Бедный Чжи Чжи был почти раздавлен хозяином и отпрыгнул в сторону,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позвал: "Чжи Чжи,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обезьянка осталась сидеть на корточках и выглядела жалко. Однако она проигнорировала жест доброй воли Бай Фанлу. Ее сердитая и обиженная мордочка все еще излучала жизненную силу, но она смутно отличалась от ауры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маленький парень перестал проявлять инициативу и подходить к нему после одной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знал, как быть преданным, и не мог находиться рядом и играть с другими, когда его хозяин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показалось такое поведение интересным, но он не стал долго раздумывать.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встал и засунул Чжи Чжи в матерчатую сумку, висевшую у него за спиной. Затем он последовал за Бай Фанлу. Вдвоем они сели на Серебряную Снежинку и продолжили свой путь в сторону города 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Геге, как ты додумался сделать кровать из веток? Почему ты не разбудил меня, чтобы сделать ее вместе? Я заметил посреди ночи и не мог не забраться на нее. Я ведь не нарушил твой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юноша перелез сам, и Бай Фанлу удивился, что его сон не прервался. Внезапные объятия большого живого человека, который раскинулся на нем с осьминожьей хваткой, должны были основательно разбудить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хорошо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собирался объяснить, что это заслуга Чжи Чжи, но в этом не было необходимости, поэтому он не стал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добраться до Инчжоу, им нужно было ехать вдоль береговой линии на север. Дорога к месту назначения была открытой и прямой. Они делали перерывы между поездками и, наконец, прибыли на место перед заходом солнца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въездом в городские ворота Серебряная Снежинка покинула их. Этот конь был слишком заметен и быстро привлек бы к себе нежелательное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нашел место, где в течение часа мог привести в порядок свое дыхание. Он чувствовал, как его тело наполняется духовной силой, и даже его летающий меч и техника телепортации были восстановлены. Казалось, не осталось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последствия от цветочного вора полностью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знал почему, но его духовная сила каким-то образом восстановилась. Чувствуя себя более спокойно, он вошел в город вместе с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гостиницу, заказали две комнаты, поужинали вместе и вернулись в свои покои,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сумерках Бай Фанлу тихо сидел на кровати, вспоминая эту часть истории из книги, чтобы подготовиться к завтрашним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Цинцзы поручил им выяснить источник демонической энергии Инчжоу. Он знал, что она исходит от губернатора Инчжоу. Этот человек был поражен демонической энергией, которая просачивалась из разлома в подземной местности Инчжоу. Из-за этого он превратился в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никто в Бессмертном царстве не знал об этой демонической энергии. Бай Фанлу, молодой мастер клана демонов, не знал, что это был заговор, придуманный великим старейшиной клана демонов. Он хотел использовать эту демоническую энергию, которая появлялась раз в полвека, чтобы пробудить демонических существ в окрестностях. Она также могла усилить мощь клана демонов, позволяя им уничтожить бессмертных и доминировать во всех трех царствах.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этой поездке Юнь Чжань и Бай Фанлу из книги столкнулись только с демонизированным губернатором Инчжоу. Они потерпели поражение с первой попытки и были заключены в подземную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обнаружив источник демонической энергии и запечатав его, дуэт ослабил силу губернатора. Затем они успешно убили его и восстановили мир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случай, когда Бай Фанлу и Юнь Чжань столкнулись в сюжете. По разумению Бай Фанлу, Бай Фанлу из книги не должен был знать об амбициях великого старца в это время. Он оставался под прикрытием в царстве бессмертных только для того, чтобы отомстить за свою мать. Однако Юнь Чжань решил, что это проблематично.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вопросе о запечатывании демонической энергии Юнь Чжань тайно обвинил Бай Фанлу в том, что тот намеренно не прилагает усилий и имеет скрытые намерения. Он был груб с последним, что так разозлило Бай Фанлу, что он отказался от задания. Юнь Чжань в одиночку завершил печать, что потребовало огромных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Бай Фанлу все еще стоял на одной линии с Юнь Чжанем, и они вместе убили губернатора Инчжоу. Тем не менее, отношение Юнь Чжаня сильно разочаровало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с губернатором Инчжоу в романе было нелегко справиться. Бай Фанлу не собирался вступать с ним в лобовую схватку. Он приехал в Инчжоу, чтобы подтвердить существование и точно определить место разлома, из которого просочилась демоническая энергия, и запечатать его так, чтобы никто не узнал. Это будет означать успешное завершение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Разлом находился в подземной сети Инчжоу. Точнее, это был тайный ход, в который можно было попасть из секретной тюрьмы резиденции губернатора. В месте развилки, где тайный ход соединялся с подземной рекой, находился разлом, и этот же ход вел в деревню за пределами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деревня... Бай Фанлу почувствовал досаду, когда подумал,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глубокая ночь. Он решил отправиться туда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строил планы, но он не ожидал, что каждый шаг будет нарушен с самого начала следующего дня. Утром он вышел из гостиницы без Сяо Лю. Не успел он выйти за порог, как стражники, аккуратно выстроившиеся в ряд, сообщили ему, что ворота опечатаны. Никто не должен был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отдал приказ! Сегодня состоится уличный парад и молитвенный ритуал. Все должны стоять по обеим сторонам улицы Сюаньву, чтобы наблюдать за церемонией. Не должно быть никаких задержек!"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вооруженные мечами и доспехами, ходили от дома к дому. Они сгоняли людей на обочину улицы. Даже пожилые, больные, женщины и дети были вынуждены 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мог уйти, и через некоторое время появился Сяо Лю, подошел к Бай Фанлу и шепотом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покачал головой в знак того, что он еще не до конца разобрался в ситуации. Эта сцена отличалась от первоначального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люди стояли бок о бок и тайно перешептывались.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ритуал не состоялся накануне? Не прошло и месяца. Почему они делают это снова? С этой дамой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"Тише! Прекрати говорить, если не хочешь, чтобы тебя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нахмурился. Он знал, о ком идет речь. В романе говорилось, что рыбацкая деревня в северной части Инчжоу однажды прислала дань губернатору Инчжоу. Это был тритон из Восточного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был необычайно красив. У него был замечательный голос, и он пел пленительные песни. Талисман стал сокровищем губернатора, и тот безмерно его любил. Но жаль, что их союз был проклят, и это сглазило семью губернатора. Губернатор тоже пострадал, заболел и впал в депрессию. Однако, несмотря на всеобщее осуждение, он отказался покинуть тритона.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ежемесячное шествие изображалось как молитвенная церемония в честь жены губернатора. Это относится к тритону, который является мужчиной. Мы тоже не знаем... здоровья и удачи на поверхности. Но на самом деле это был отбор кандидата с родовыми качествами, способными предотвращать катастрофы и продлевать жизнь. Ни один из кандидатов, вызванных в резиденцию губернатора, не вышел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Юнь Чжаня и Бай Фанлу сначала разобраться с губернатором. Однако в романе они не столкнулись с уличным шествием, когда прибыли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размышлял, тайно скрывая свою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раскачивающейся музыки приближался великолепный паланкин, охраняемый длинной вереницей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наблюдая за реакцией испуганной толпы рядом с ним, опустил голову, чтобы не привлекать внимания человека в паланкине.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Свита подошла так близко, что Бай Фанлу мог даже видеть ноги шестнадцати человек, поднимавших паланкин. Они медленно, один за другим, проходили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этому холодному приказу люди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слегка сжал руки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так тихо, что можно было услышать, как падает булавка.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ребенок, который плакал рядом с ним, остановился. Его родители, должно быть, плотно закрыли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 тот же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приказ, Бай Фанлу не был уверен, что этот человек зовет его. Поэтому он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его зрения появился посох из красного нефрита. Он сразу же прижался к его нижней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вынужден поднять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http://bllate.org/book/17346/1626403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