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сестра и Лу Мань встречаются, это всегда проблема, — бросил Цинь Хэн Сюй Мяо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всё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выглядела расслабленной и ленивой, совсем не похожей на того, кто ищет неприятности. Лу Мань же произвела на Сюй Мяо впечатление терпеливого и разумного человека. Сюй Мяо до сих пор помнила, как Лу Мань наблюдала за ней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 их встрече происходит какая-то странная химическая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так и не найдя ответа, спустилась вслед за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приблизились, как увидели противостояние У Цзянъюэ и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Неряха!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Цинь Хэн стояли в стороне, молчаливые, с глазами, полными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увиделись, Котёнок, Птичка, — первым поздоровался Лу Юй, заметив Сюй Мяо и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кивнула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расскажи. Ты часто бываешь в городе Циншань, — кивнул на него Цинь Хэн. Сам он без духовных камней там почти не появлялся и многие новости узнавал от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знаете, в городе Циншань устроили этот конкурс «Десяти Великих Фей», а во время праздника Циншань приглашают этих фей наблюдать за церемонией. По сути, нужно просто постоять там, но можно и выступить, за что город доплачивает духовными камнями. В этом не было ничего такого, но в прошлый раз фея У услышала про камни и тоже пошла...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беспомощно развёл руками, начав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Вкратце: У Цзянъюэ поучаствовала в празднике Циншань и ради заработка исполнила танец с мечом, получив восторженные отзывы. Лу Мань тоже выступила с музыкальной композицией, но не смогла превзойти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причиной неприязни Лу Мань было не это. Изначально она даже симпатизировала У Цзянъюэ. Всё изменилось, когда Лу Мань увидела, как та неряшливо хлещет вино. Она посчитала, что У Цзянъюэ позорит образ «феи». А проигрыш такому человеку лишь подлил масла в огонь. С тех пор Лу Мань невзлюбила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Мань никогда не могла переспорить соперницу. За последний год они окончательно разругались и при встрече лишь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Лу Юя, Сюй Мяо посмотрела на перебранивающихся девушек. Это напоминало ссору двух детей. Причём У Цзянъюэ явно развлекалась: когда ей надоедало повторять одно и то же, она просто делала глоток вина, что доводило Лу Мань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кого-то ловить? Почему всё закончилось этим? — спросила Сюй Мяо, глядя на измазанное грязью лицо Лу Юя. Ей стало скучно слушать их зацикленный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Юя была в порядке — чистая, похожая на защитную мантию, но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— я бы 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поспешно сложил ручную печать, и грязь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какое крутое заклинание! — изумилась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обычное Заклинание Очищения, — смутился Лу Юй от такой реакции. Он достал книгу и протянул её птице. — Это простейшие чары, их знает каждый человеческий культиватор. Возможно, вам, демонам, это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базовых заклинаний. И правда, базовые.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посмотрела на книгу, которую протягивал Лу Юй, затем на Цин Луань, которая была меньше самой книги, потом на себя... и молча приняла человеческий облик, чтобы взять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ей было немного стыдно появляться перед Цинь Хэном в человеческом виде, но после драки с ним она поняла: да какая разница,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увидев человеческую форму Сюй Мяо, застыл как вкопанный. Цинь Хэну даже стало неловко за друга, и он пихнул того в бок,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тоже прекратила перепалку с У Цзянъюэ. Она поглядывала на Сюй Мяо ещё в форме кошки, а теперь и вовсе не могла отвести глаз. Больше всего на свете она любила милых котиков и красивых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У Цзянъюэ возникла именно из-за того, что образ «феи» в её голове был разрушен, и она не могла этого принять. Теперь же, когда перед ней предстало живое воплощение «котёнка и феи в одном флаконе», она мгновенно забыла про соперницу. В её глазах, устремлённых на Сюй Мяо, буквально зажглись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потерял дар речи: эти брат с сестрой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Цзянъюэ, заметив, что Лу Мань вдруг замолчала, проследила за её взглядом. Красота Сюй Мяо поразила и её, и лишь спустя время она осознала, что это та самая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Мяо тем временем читала книгу вместе с Цин Луань,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описаны десять простейших заклинаний, включая Заклинание Очищения, Сотворение Воды и прочее. Большинство из них Сюй Мяо могла заменить своими навыками, и лишь Заклинание Очищения казалось хоть сколько-нибудь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запомнила несколько формул — кто знает, когда они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опешила: все присутствующие молча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мгновенно залилась краской. Она уже было перестала смущаться, но под таким пристальным вниманием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Ч-что-то случилось? — поспешно спросила она, заметив, что даже когда она сдвинулась с места, взгляды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Цинь Хэн тут же молча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Цзянъюэ, сделав очередной глоток, продолжила спокойно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же подошла почти вплотную. Она смотрела на Сюй Мяо так, словно хотела протянуть руку, но боялась, что той это не понравится, и мучилась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терзания Лу Мань, Сюй Мяо поколебалась и молча протянула ей край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Котёнок... Хе-хе-хе... Котёнок... — Лу Мань схватилась за ткань и глупо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Лу Мань, У Цзянъюэ вдруг подумала, что дразнить её стало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э-э, Лу Юй, ты не дорассказал про ловлю людей.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чувствовала себя крайне неловко 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Юю тоже было стыдно за поведение сестры, поэтому он отвернулся и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наводке нашли пещеру. Как только вошли, почувствовали, что циркуляция ци затруднена. Спустились ниже и увидели похищенных смертных. Но не успели мы разобраться в ситуации, как эти самые смертные залепили нам лица грязью. Из-за проблем с ци и непонимания происходящего мы сначала отступили. Только собрались ворваться обратно, как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направление совпадает с местом нашего задания! — воскликнул Цинь Хэн, проследив за жестом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 Какое задание требует участия сразу двух культиваторов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вспоминая. В пещере он не заметил ни одного культиватора. Только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гляну, — бросила У Цзянъюэ и начала рыться в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полдня она выудила какой-то нефритовый свиток, но тут же сунула его обратно. И снова продолжила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Сюй Мяо подумала, что в чём-то Лу Мань права. У Цзянъюэ действительно была очень безалаберной.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вещь кладут в пространственное кольцо, она там и лежит, а культиватор помнит, где именно. Если У Цзянъюэ не могла найти нужное, это означало только одно: она свалила все нефритовые свитки в одну кучу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