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и заместитель Ху, увидев эту сцену, почувствовали неловкость и поспешили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 слишком важный человек, ему нельзя рисковать! Мы сами посмотрим, что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Юй Цзинмо легко мог бы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смотрел в сторону дверей и окон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обнимал его уже минуту — и чувствовал только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в тревогу примешалось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сердце начало биться всё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у него начали отваливаться руки…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стояли, словно статуя посреди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тридцати метрах от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плакали и кричали ученики, кто-то рыдал, кто-то в панике убегал.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этого ужаса сцена с обнимающейся парой выглядела особенно абсурдно.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Побледневшие школьники, пробегая мимо этой скульптуры любви, ошарашенно замирали на секунду — и продолжали спасаться.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когда уже главные герои выйдут?!»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Цзинмо, убедившись, что второго взрыва не произошло, слегка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долго ты ещё собираешься меня обнимать?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попытался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рука… затекла.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забрал у него контейнеры с едой и освободил одну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Тянь Жуань уже совсем одеревенел.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Юй Цзинмо заметил на его запястье сандаловые чётки — и, кажется,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его за руку и начал спокойно двигать ею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Тянь Жуаня слегка надулись: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 не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Чувствительность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рука затекла, а не отвалилась.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послушно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боялся — но всё равно продолжал огрызаться.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холодный взгляд смягчился, когда он увидел, как сын выходит из ресторана, поддерживая какого-то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Тянь Жуаня слегка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главный герой, Лу Цюянь, описывался как высокий — около метра восьмидесяти — парень с чистыми, но не особенно яркими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очень белой кожей, холодным взглядом и вечными синяками и царапинами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была какая-то дикая, упрямая красота, из-за которой и девушки, и парни вокруг постоянно хотели его сломать и приручить.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Лу Цюянь тоже был богатым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пятнадцать лет его семья обанкротилась.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всеми силами протолкнула сына в элитную школу Дэинь, надеясь, что он сможет завести связи среди богатых наследников и однажды вернуть семье прежнее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долгов Лу Цюяня постоянно преследовали коллекторы.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дорогая жизнь в элитной школе была ему не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экономил буквально на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становился всё более замкнутым и колючим.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тогда в его жизни появился Юй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председатель студсовета, он обязан был заботиться о талантливых учениках из бедных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Цюянь как раз стабильно держался в первой двадцатке по успеваемости.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началась история их сближения.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Лу Цюянь терпеть не мог Юй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казался ему идеальным богатеньким наследником, который помогает бедным только ради красивой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если честно, поначалу Юй Шан действительно так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в семье бизнесменов, где всё строилось на выгоде.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Настоящих друзей у него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постепенно всё изменилось…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ещё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перед Тянь Жуанем разворачивался тот самый ключевой момент 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двух «родителей», Юй Шан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Цюянь тут же оттолкнул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 заметно прихрамывал.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поднятых рукавах виднелись мелкие порезы от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Там сейчас наверняка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нуди.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Жуаню очень захотелось показать главному герою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Лу Цюянь и сам Тянь Жуань осмеливались так разговаривать с Юй Шаном.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Цюянь наконец заметил Юй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опустил взгляд, не поздоровался и уже собирался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Шан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студсовета есть аптечка. Пойдём обработаем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 холодно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Цюянь раздражённо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Юй Шан коротко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Цюянь нехотя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Жуаня Юй Шан представлять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сказал отцу пару слов и уже собирался уходить вместе с Лу Цюянем, как Тянь Жуань поспешно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Ваша 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протянул контейнеры.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 взял их и молча ушёл вместе с Лу Цюянем.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Цюянь всё же успел пару раз оглянуться на Тянь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кто? Твой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Шан: — …Я выгляжу старше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 сразу помрачнел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обратно Тянь Жуань твёрдо решил: никогда больше никому не носить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какие ещё опасности начнут происходить из-за отклонения от оригинального сюжета?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самим ещё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сегодня что-то случилось с Юй Цзинмо…он бы всю жизнь не смог себя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Юй Цзинмо принял звонок от помощника: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Смиту, что я буду примерно через двадцать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просто смотрел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вообще ни о чём не думая.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ледяного лица невозможно было прочитать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вдруг скользнул взглядом по Тянь Жуаню.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свернула на горную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Проезжая через элитный район, Тянь Жуань впервые заметил название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огромной каменной плите золотыми буквами было вырезано: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«Полный дом золота и нефрита».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подходящее название для района богачей.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гора называлась Краснолистной.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храм на вершине — Обитель Пурпурных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буквально кричало о богатстве и процветании.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любой человек, поселившийся здесь, автоматически станет миллионером.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Юй Цзинмо купил эту землю ещё до того, как район стал элитным.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отсюда начался его первый большой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Осенние пейзажи быстро проносились за окнами.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Юй Цзинмо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Сбавь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водителя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Г-господин… тормоза не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мгновенно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работают?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крепко держал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направить машину в склон?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принял решение сразу: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Выпрыгиваем.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дверь, обернулся и схватил Тянь Жуаня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Прыгай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Жуань: 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сегодня вообще выживем или нет?!»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с горы ворвался в салон, растрепав волосы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заметил настоящий ужас в глазах Тянь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чуть не расплакался: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говорите такие фразы перед катастрофой!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больше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момент, он вместе с Тянь Жуанем выпрыгнул из несущегося Роллс-Ройса.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падения он крепко прижал Тянь Жуаня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покатились вниз по склону, вылетели с дороги и рухнули в сосновый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всё время прикрывал ладонями его затылок и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переворачивался.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кружилось.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не сразу понял, что они вообще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потом внезапно вспомнил: в оригинале действительно была авария Юй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всё описали буквально парой строк: тормоза испортили, он выпрыгнул из машины, повредил ногу, неделю работал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нашёл виновников и в ответ переломал им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сюжет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дело —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совсем другое — пережить такое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Тянь Жуаня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настолько ясно почувствовал: смерть была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лежал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отпустил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груди вырвался тяжёлый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 Юй Цзинмо спокойно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долго собираешься лежать на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Жуань: 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http://bllate.org/book/17311/1633363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