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помолвки в дом семьи Тянь пришло немало любопытных зевак. Чжан Мэйлинь хлопотала, принимая гостей и представляя их друг другу; дети носились туда-сюда, смеясь и шумя. Обычно эта суета казалась слишком громкой, но сегодня она приносила лишь ощущение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двое, скрытые за волнами красного одеяла, уже давно забыли обо всём на свете. В пьянящем забытьи они шептали друг другу самые сокровенные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Ваньсин, сдавленно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«Цимин, ты же говорил, что женишься на мне. Только я тебе под стать. Этот урод Хэ Бяня будет спать рядом с тобой — разве тебя по ночам не мучают кошмары?»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Цимина выражало и боль, и одержимость. Он не хотел слушать эти лишние слова, звучащие у самого уха; он лишь стремился ухватиться за этот краткий миг острого чувства, чтобы восстать против всего происходящего, найти хотя бы мгновение свободы и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Ваньсин не отступал, и Чжан Цимин 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Ваньсин не отступал, и Чжан Цимин был вынужден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чувствую того же, что и ты, Ваньсин? Но против материнской воли не пойдёшь. Гороскоп Хэ Бяня проверяли и утвердили старейшины рода — я не могу отказаться. Виноват лишь в том, что пока у меня нет возможности жениться на том, кого я сам выбрал».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Цимин, ты же учёный, сюцай. С какой стати этим старым мертвецам указывать тебе,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ощущал, как Чжан Цимин изливает на него свою подавленность и горечь, и потому ещё больше сочувствовала ему, понимая его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рос без отца, и мать считала его единственной опорой. Каждый его день проходил под её строгим надзором и контролем, а старейшины рода, вложив силы всей семьи, поддерживали его в учёбе ради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был словно заключён в жёсткие рамки: в обычной жизни он оставался честным и мягким, сдержанным в манерах, не позволяя себе ни малейшего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Тянь Ваньсин знал: только рядом с ним он показывает свою настоящую, необузданную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он понимал Чжан Цимина — даже родная мать не могла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внезапно помолвка была заключена с Хэ Бянем. Как Тянь Ваньсину было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Хэ Бянь глуп, простодушен, трудолюбив и усерден. Но только он один знал, насколько тот коварен: изо дня в день находил способы досадить ему, доводил до злости, не оставляя даже возможности выплеснуть обиду. Все были обмануты его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старые обиды и новая ненависть захлестнули его. Обняв Чжан Цимина, Тянь Ваньсин тихо, сквозь слёзы,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 самого детства Хэ Бянь отнимал у меня всё — моих родителей, мою постель, мою одежду и обувь, мою еду… А теперь он отнял даже мою судьбу. Если бы не он, в помолвке с твоей семьёй был бы я! Пусть бы хоть раз посмотрел на себя — чем он тебе подходит, Цимин? В чём он может сравниться со мной? Как ему не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переплетённые в беспорядке страсти,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закрытая дверь отворилась, и тёмная комната мгновенно наполнилась светом. Обнажённые, они в испуге повернули головы — в дверях теснилась толпа людей, у всех лица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мёртвая тишина, и лишь тяжёлый, развратный запах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забит людьми, а из зала доносились громкие детские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«Мы хотим увидеть сюцая! Где сюцай?»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и звонкий голос одного из  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этот сюцай не только красив, но и редкий благородный человек — утончённый и чистый, совсем не такой, как наши грубые деревенские мужланы».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у двери невольно скривили губы от презрения — происходящее казалось им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«Вы… 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разорвал оцепенение. Потрясённые люди начали приходить в себя: задвигались плечи, вытянулись шеи, и взгляды жадно устремились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прикрыв ребёнку глаза, бранилась: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«Какой ещё к чёрту сюцай! Только глаза моему ребёнку запачкал!»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«Ай! Какая мерзость, просто стыд потеряли! И это ещё учёный, читающий книги? Да у нас в деревне даже простые мужики такого позора не сотворят — совсем уже не различают, где человек, а где зверь!»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 такой день, день помолвки, за спиной у Хэ Бяня спутался с его младшим братом… Чему он учился — все честь и стыд в собачий желудок ушли. С таким характером и поведением, боюсь, и его учёная степень добыта нечестно. Какое уж там будущее, какие должности…»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 и мужчина, который с ухмылкой обсуждал: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уж, с таким-то хозяйством — и не угомонился… И этот Тянь Ваньсин тоже хорош. Не зря говорят: муха не сядет на яйцо без трещины. Я давно слышал, что он с малых лет распущенный. А ещё на нас, деревенских мужиков, смотрит свысока. По мне, так выбирать надо таких, как мы — честных и простых».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на кровати уже не обращали внимания на ругань — головы словно налились кровью. Лишь с опозданием они схватили одеяло, пытаясь прикрыться. Но оно было слишком маленьким: они тянули его каждый на себя, и кто-то неизбежно оставался с оголённой верхней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ведь только что липли друг к другу, как склеенные».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сюцая, госпожа Ли, потемнела в глазах — ей казалось, что сердце вот-вот разорвётся от злости. Сжимая ладони, она смотрела на красные следы на белой коже сына — зрелище вызывало у неё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всяком достоинстве,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«Чжан Мэйлинь, это ты воспитала этого бесстыдного лисёнка! Распутный, без стыда и совести — в день, когда его старший брат помолвлен, он осмелился соблазнить жениха брата! Мой сын — талантливый и с учёной степенью, как он мог обратить внимание на такого деревенского парня? Наверняка он подсыпал что-то, одурманил моего сына! Разве не видно — всё тело моего сына в следах!»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лисёнок, видно, позавидовал удачной партии брата и решил пойти на подлость, чтобы поставить дело перед фактом! Мой сын, должно быть, был одурманен!»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была одета со вкусом: на ней был вышитый зелёный жилет, на шее — ожерелье, лицо покрыто пудрой — настоящий вид жены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гнев, жители деревни невольно стали прислушиваться, и, следуя её словам, начали находить в них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скорее всего, это Тянь Ваньсин и соблазнил. Кто в деревне не знает, что он, пользуясь своей внешностью, заигрывает с парнями? Даже сама Чжан Мэйлинь говорила: какой толк от сыновей — всё равно в итоге они будут крутиться вокруг её "красавца"».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с детства Тянь Ваньсин всегда стоял над Хэ Бянем, во всём его превосходил. Теперь, конечно, не смирился — решил и мужчину у него отнять. Он ведь только что ругал Хэ Бяня — и ещё неизвестно, кто тут бесстыдный».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Тянь Ваньсин не выдержал обиды и с яростью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неправда! Это Цимин сам взял меня! Он не хочет жениться на Хэ Бяне — он хочет взять в жёны меня! Перестаньте его заставлять!»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уже собиралась закрыть дверь и разогнать людей, но те, кто начал было расходиться, услышав эти слова, тут же остановились и снова стали толпиться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от злости — как же она могла родить такого глупого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Ли, услышав слова Тянь Ваньсина, стремительно бросилась вперёд и с размаху отвесила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«Бесстыдный лисёнок! Ещё смеешь совращать моего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опешил от удара. Не веря случившемуся, он посмотрел на разъярённую, словно готовую его растерзать госпожу Ли. Испугавшись, он прикрыл щёку ладонью и повернулся к Чжан Цимину: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«Цимин, скажи же что-нибудь! Скажи, что я говорю правду… что это ты сам… сам захотел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могла больше это слушать — она снова рванулась вперёд, пытаясь сорвать с них одеяло и ударить. Увидев это, Чжан Мэйлинь, кипя от злости, тоже кинулась защищать своего ребёнка. В одно мгновение всё превратилось в хаос. Лишь с помощью деревенских родственников удалось утихомирить происходящее и разогнать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заметив, как Хэ Бянь сидит во дворе в оцепенении, невольно прониклись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юноша — за что ему всё это? Говорят, будто он недостоин сюцая — да разве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 натуре простой и искренний, работает ловко и усердно, да ещё и почтителен к старшим. Такой юноша, за кого бы ни вышел замуж, сумеет прожить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семья сюцая всё твердит о своём "благородстве"… Теперь-то видно — за внешней чистотой скрывается лишь грязь, о которой стыдно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напоследок словами утешения, жители разошлись по домам. Люди ушли, но мысли их всё ещё оставались в доме семьи Тянь — всем хотелось узнать, чем же всё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Чжан Мэйлинь — раньше всё говорила, что относится к Хэ Бяню как к родному сыну, мол, обе руки одинаково дороги. А теперь сразу стало ясно, как обстоят дела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что случилось, ваш сюцай обязан взять ответственность!» - с яростью заявила Чжан Мэйлинь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тоже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видите, как я и говорила! Вы всё   это подстроили нарочно — хотите подсунуть в наш дом всякий сброд! Кто знает, чист ли этот Тянь Ваньсин? Распущенный, развратный — ветреная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от злости едва не лишилась чувств. Видя, как нагло ведёт себя госпожа Ли, она лишь жалела, что её муж уехал на заработки и не вернулся — не было рядом человека, который мог 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Мэйлинь тоже была не из робких. Теперь, когда всё стало очевидно, она уже   не спешила: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прямо сейчас скажу: если ваша семья не возьмёт на себя ответственность, я, не жалея лица, дойду до уездного суда. Посмотрим, выдержит ли это ваша "учёная"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стиснула зубы. Бросив взгляд на рыдающего Тянь Ваньсина и молчаливого сына,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«Ладно. Пусть будет так: считайте, что берём двоих по цене одного. Ваш Тянь Ваньсин станет наложником — как приданое к старшему».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взбесилась и ударила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«Мой Ваньсин — сокровище, которое я холю и лелею! Он лучший среди всех в округе! Ишь, чего захотели! Мой сын будет главным!»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Всхлипывающий Тянь Ваньсин тоже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«Почему это я должен быть вторым? Чем я хуже Хэ Бяня?»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Цянь, наблюдая, как спор разгорается снова, заметила, что никто даже не думает о мнении самого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его раньше — тот мальчик, похоже, совсем безвольный, из тех, кого легко мять и крутить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у неё в голове, как Хэ Бянь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отчётливо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не выйду замуж. С людьми с человеческим лицом и звериным сердцем… я не собираюсь связываться. Не всякую грязь я стану принимать».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Цянь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вот это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пять лянов серебра…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проклятые прелюбодеи!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Цянь за десятки лет своей работы повидала всякие грязные и постыдные истории, но сегодняшний случай и вправду был из разряда: "ножом по заднице — глаза открыло!"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