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Мысли правого министра вернулись к 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боковом дворе, освещенном мерцающим светом свечей, звуки ударов хлыста о плоть раздавались ритмично и жутко. Мин Чжэнь был одет лишь в легкую одежду, его спина была прямой как бамбук, не желавший гнуться под ветром и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пропитал его волосы у висков, кровь начала просачиваться через тонкую одежду, но он не издал ни единого 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 палач остановился и тихо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старший отпустил всех слуг и медленно подошел к своему сыну. В тусклом свете лицо Мин Чжэня было почти прозрачно белым, только его глаза оставались непреклонными.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ты твердо решил и не собираешься менять своего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голос Мин Чжэня дрожал от боли, "Прошу вас, отец, благословить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"Благословить?" - в голосе правого министра скрывался гнев, но еще глубже – трудно выразимая тревога, "Что за чары наложил на тебя принц Руй? Ты должен понимать – служить императору все равно что служить тигру, даже самая близкая подушка не исключение. Эти клятвы и обещания ничего не значат перед властью. Я твой отец, могу ли я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тяжело дышал, но его взгляд пересек отца и устремился в окно, в непроглядную ночь, словно мог пробить стену и увидеть тот фонарь, оставленный для него во дворце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Ваше Высочество никогда не давал пустых обещаний. Будущее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взгляд на напряженное лицо отца: "Я знаю, что ваше испытание направлено на проверку отношения Императора. Почему бы не попробовать подойти с другой стороны – через Его Высочество? Возможно, вы получите лучший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Уважительный голос придворного врача вернул Мин старшего из воспоминаний. Перед ним был ярко освещенный главный зал, где неподалеку стоял принц Руй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прибыл по приказу Императора осмотреть господина Мин Чжэня," – снова поклонился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 правый министр слегка кивнул, вернув себе достоинство важного государственного деятеля.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сделал шаг вперед: "Как удачно, я пойду вместе с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двинулся, как его остановил голос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остановился и обернулся. Правый министр не смотрел на него, его взгляд был устремлен в пустоту, словно он разговаривал с сыном из своих воспоминаний или просто констатировал простой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 медленно произнес он, словно взвешивая каждое слово тысячи раз, "Все говорят, что мой сын – это образец мягкости и мудрости, и это правда. Но с другой стороны, он с детства горд и самоуверен. Какими бы родители ни были, они всегда желают своим детям спокойной и успешной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 мгновение воцарилась тишина, слышно было только едва различимое потрескивание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повернулся к этому внезапно проявившему редкую слабость имперскому канцлеру и торжественно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пожелания совпадают с желаниями правого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только одного для Мин Чжэня – спокойной и успешной жизни." Он сделал паузу, его голос, хотя и не громкий, нес в себе проникающую силу спокойствия: "Эта мысль, этот порыв – раньше так, сейчас так, и в будущем никогда не изменится. Только одно вы сказали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посмотрел на правого министра чистым взглядом: "Мин Чжэнь действительно талантлив, но никогда не был высокомерен. Возможно, вы не знаете, иногда дерзкие идеи приходят мне, а те, кто может их воплотить в реальность, всегда был Мин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критикой, это было неизбежным следствием того, что он был путешественником во времени. У него были идеи и планы, опережающие свое время и казавшиеся радикальными.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мере развития событий Ли Чжао четко понимал, что реформы могут быть инициированы им, но чтобы они соответствовали текущей эпохе, этим должен заниматься человек, рожденный и выросший в этой эпохе.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этой жизни он тоже вырос в Да Шэне, первые впечатления все же отличались, он не мог не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следовал за лекарем через коридоры поместья Мин. При закате резиденция казалась более торжественной и тихой, закатные лучи удлиняли тени, а издалека доносились приглушенные кашель, добавляя тишине некоторую меланхолию.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Слуга-проводник остановился у тихого бокового двора и, склонив голову, доложил: "Ваше Высочество, лекарь, господин находится внутри на отдыхе." После этого он поклонился и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 Мин Чжэня, сердце Ли Чжао немного успокоилось. Хотя он и знал, что это была информация, распространенная Мин старшим, но до тех пор пока не увидел человека собственными глазами, он не мог полностью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 запах лекарств, горький с легким намеком на запах крови. Свет свечей был неярким, лишь несколько источников света горели возле кровати, очерчивая силуэт человека, полулежащего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был одет в простую белую одежду, поверх которой свободно накинут халат, волосы распущены. В руках он, казалось, держал свиток, но взгляд его не был направлен на него, а профиль в тусклом свете выглядел особенно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он повернул лицо. Увидев Ли Чжао, эти обычно спокойные глаза согрелись: "А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заговорил, голос был немного хриплым, он попытался сесть, но движение вызвало боль, 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двигайся." Ли Чжао почти одновременно с его гримасой произнес это, быстро подошел к кровати, инстинктивно протянул руку, чтобы помочь, но остановился перед тем, как коснуться его рукава, и вместо этого положил руку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ранен..." Его взгляд быстро скользнул по лицу Мин Чжэня, слишком бледному, что заставило его сердце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уже подошел, поклонился: "Господин Мин, я прибыл по приказу Императора осмотреть вас. Прошу вас сесть спокойно и позволить мне проверить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послушно вытянул запястье, положив его на специальную подушку у кровати: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сосредоточенно проверял пульс, Ли Чжао стоял рядом, не отрывая взгляда от лица Мин Чжэня, пытаясь увидеть хоть тень настоящих чувств под этой невозмутимой маской. Но Мин Чжэнь опустил веки, скрывая все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лекарь убрал пальцы и сказал: "Пульс показывает внешнее воздействие ветра, внутреннее тепло и небольшое нарушение циркуляции крови и энергии.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осторожно посмотрел на халат Мин Чжэня: "Господин, недавно вы получили какие-либо внешние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Мин Чжэнь успел ответить, Ли Чжао уже заговорил, его тон не выдавал никаких эмоций: "Лекарь прав. Господин Мин несколько дней назад... неосторожно получил поверхностные раны. Это внезапное заболевание, вероятно, связано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услышав это, сказал: "Тогда, прошу вас немного повернуться, чтобы я мог осмотреть место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внимательным и сосредоточенным взглядом Ли Чжао Мин Чжэнь медленно повернулся спиной к ним. Он попытался развязать пояс, но не смог сделать это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Чжао был прикован к его движениям, когда он увидел дрожащие пальцы, рука у его бока невольно сжалась. Он заставил себя остаться на месте и не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Халат соскользнул, белая рубашка прилипла к спине. Лекарь подошел и осторожно открыл одежду. Мерцающий свет свечей осветил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Ли Чжао на мгновение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ранее белой спине виднелись ужасающие черно-синие синяки, запекшаяся кровь смешивалась с темно-коричневыми пятнами и большими участками глубокой синевы, создавая особенно шокирующую картину. Раны явно были обработаны и перевязаны, но это не могло полностью скрыть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воздух застыл. Лекарь судорожно вдохнул, быстро взглянул на внезапно похолодевшее лицо принца Руя и, не осмеливаясь сказать больше, сразу начал осматривать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Чжао просто стоял там. Все звуки – низкий голос лекаря, приглушенный ветер за окном – казалось, внезапно отдалились. Его глаза видели только эти шокирующие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синяк, каждая рана была как раскаленный нож, жестоко вонзающийся в его сердце. Гнев, сострадание, чувство вины, жестокость... всевозможные эмоции, как безумный прилив, мгновенно разрушили его защиту, бушуя в груди, заставляя кровь 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легкомысленное "впереди еще много времени", с которым Мин Чжэнь покинул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занят делами южного путешествия и планированием различных мыслей, где-то там Мин Чжэнь получил эти раны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себя за невнимательность, он думал, что это всего лишь испытание, он думал, что правый министр, как обычно, ограничится наказанием в виде коленопреклонения в храме предков, как он мог применить такие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быстро завершил осмотр, искусно очистил и перевязал раны, аккуратно забинтовав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Мин Чжэнь не издал ни звука, только когда порошок коснулся ран, мышцы спины неконтролируемо напряглись, выдавая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господина серьезны, к счастью, кости и сухожилия не повреждены. Однако есть застоявшаяся кровь, дефицит энергии и крови, нужно регулярно менять повязки и отдыхать некоторое время, нельзя больше переутомляться или получать новые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перевязки лекарь осторожно дал указания, выписал рецепты для внутреннего и наружного применения, затем почтительно обратился к Ли Чжао: "Ваше Высочество, можете быть спокойны, я обязательно буду тщательно лечить господина Мин. Среди лекарств, дарованных Императором, есть несколько подходящих для этого случая, я скоро пойду готовить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 голос Ли Чжао был хриплым и сухим, чего он сам не заметил. Он сильно контролировал себя, чтобы тон звучал ровно. "Императору сообщите точный диагноз, скажите, что это срочный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будучи весьма проницательным, сразу понял и поклонился: "Я понял. Если у Вашего Высочества нет других указаний, я пойду готовить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взяв свою сумку, бесшумно вышел и заботливо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"Клик" – легкий звук, и комната погрузилась в полную тишину. Ли Чжао остался стоять на месте, его взгляд, как прожженный раскаленным железом, был прикован к тому, что снова было скрыто халатом, но все еще выглядело напряженным силуэтом. Мерцающий свет свечей подчеркивал его напряженную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шорох одежды. Мин Чжэнь повернулся, его движения были немного замедленными. Процесс перевязки пропитал несколько прядей волос на его лбу, очевидно, ему было не так легко, как он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посмотрел на молча стоящего Ли Чжао, чья аура была мрачной, и протянул руку, притягивая застывшего Ли Чжао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смотреть, садись. На самом деле ты знаешь, здесь есть техника, просто выглядит страшно." Его тон был расслабленным, будто речь шла не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позволил ему потянуть себя вниз, но не сел полностью, сохраняя несколько неестественную наклонную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напряженный кадык двигался вверх-вниз, прежде чем он нашел свой голос, сухой и хриплый: "Какая техника может заставить кожу лопаться? В следующий раз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"Глупости." Мин Чжэнь неодобрительно нахмурился: "Я знаю, тебе больно. Но не делай глупостей, неужели мы будем друг другу перевязывать раны? Представь эту сцену, она не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хотел подыграть его словам, дернуть уголками губ, как обычно, или ответить остроумной фразой. Но лицевые мышцы были напряжены, как бы он ни старался, в итоге лишь горько дернулся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твой отец, почему..." – это звучало как обвинение, и как самообвинение, "Почему ты не сказал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резко покачал головой: "Нет, это не твоя вина... Это я, это я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бежит навстречу проблемам." Мин Чжэнь прервал его самобичевание, успокаивающе погладил покрасневший уголок глаз Ли Чжао, его движения были полны нежности: "Это не твоя вина, и не вина отца, это спектакль, необходимый для семьи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Ли Чжао словно был задет этой фразой за живое: "Так что, в конечном итоге, это потому что я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почти резкое самоанализ.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пришел к такому выводу?" Мин Чжэнь наклонился вперед, обхватив лицо Ли Чжао обеими руками, заставляя его смотреть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Ли Чжао никогда не был слабым." Он четко произнес его имя, подчеркивая каждое слово: "Ты отправляешься на южный объезд, ты идешь на эту встречу для знакомства, это цена, которую ты платишь за будущее. А эти раны – это последствия выбора, который мы сделали, которые я должен принять. А Чжао,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слово "последствия" полностью взорвало Ли Чжао. Он резко наклонился вперед, расстояние между ними резко сократилось, настолько близко, что они могли чувствовать дыхание друг друга. Его глаза, покрасневшие от бессонницы, крепко смотрели на Мин Чжэня: "Это твои последствия? Мин Чжэнь,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кричать, хотел спрашивать, хотел крепко обнять этого человека перед собой, хотел выбежать и спросить правого министра. Тысячи слов застряли в горле, в итоге превратившись в приступ сильного кашля, от которого глаза начали 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отвернул лицо, глубоко вдохнул несколько раз, заставляя себя успокоиться. Нельзя терять контроль, по крайней мере, не здесь, не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повернул голову, большая часть сильных эмоций в его глазах была подавлена, осталась только неисчезающая боль. Он медленно сел на край кровати, движения были такими легкими, будто боялся потревожить что-то, протянул руку, завис в воздухе, хотел коснуться места ран под халатом, но не осмелился 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 спросил он, голос был таким хриплым, что едва узнаваем.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"Терпимо." Он тихо сказал: "Все же легче, чем удары тростью мастера во время тренировок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Чжао не мог улыбнуться, он закрыл глаза, а когда снова открыл их, больше не пытался коснуться раны, а взял руку Мин Чжэня, лежащую рядом: "Больше такого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глядя на их сцепленные руки, как если бы давал клятву: "Мин Чжэнь, слушай меня. Такое больше никогда не повторится. Кто бы это ни был, по какой бы причине, это недопустимо. Я не хочу, чтобы ты был ранен, и не могу видеть, как ты 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повторения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этих ран холодные и жестокие картины прошлого непроизвольно всплывали – сломанные мечи, окровавленные голуби и возможное полное исчезновение будущего этого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страх, как пиявка, грыз его разум. Но он проглотил оставшиеся слова. Больше нельзя, больше нельзя заставлять этого израненного человека тратить свои силы на успокоение его страхов.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молча слушал, чувствуя через ладонь полностью подавленный страх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Он ответил, его голос был не громким, но нес в себе успокаивающую уверенность: "Больше не будет,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усталые глаза Ли Чжао, и его сердце словно мягко и кисло ударилось о что-то. Больше не говоря, он откинул голову назад, на мягкие подушки, опустил длинные ресницы: "Я немного устал. Хочешь отдохнуть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отдыхай." Ли Чжао сразу ответил, осторожно помог ему лечь, укрыл одеялом. Он сидел у кровати, не делая никаких движений, продолжая держать руку Мин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неуклюжие, но нежные движения, Мин Чжэнь тихо рассмеялся: "А Чжао, не ложишься?"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сразу покачал головой, его взгляд был прикован к спине, скрытой одеждой: "Нет. Я беспокойно сплю, боюсь задеть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поднял свободную руку и похлопал по свободному месту рядом: "Не волнуйся, я хочу, чтобы ты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замер. Он слишком хорошо знал Мин Чжэня. Обычно сдержанный и контролированный Мин Чжэнь редко выражал свои потребности так прямо. Эта фраза была скорее не о том, что Мин Чжэню нужна компания, а о том, что он видел неспокойного человека, который хочет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текла в теплом воздухе. Свечи тихо потрескивали.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 Чжао "хм"нул, снял верхнюю одежду и обувь, затем осторожно лег на свободное место рядом с Мин Чжэнем. Он намеренно сохранял некоторое расстояние, думая, что как только Мин Чжэнь заснет, он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говорил, только смотрел на размытые узоры балдахина, а в ушах звучало постепенно становящееся ровным дыхание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действительно был истощен, возможно, эта близость была слишком знакомой и успокаивающей, напряженные нервы незаметно расслабились, а тяжелая усталость, как прилив, поглотила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сопротивлялся некоторое время, веки становились все тяжелее, дыхание неизвестно когда синхронизировалось с ритмом рядом, становясь глубоким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дыхание рядом полностью погрузилось в долгий сон, Мин Чжэнь, который до этого делал вид, что спит,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используя остатки тусклого света свечей за занавеской, внимательно рассматривал спокойное лицо спящего Ли Чжао. Его напряженные брови немного расслабились, хотя губы все еще были плотно сжаты, казалось, даже во сне он не мог полностью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чуть приподнялся, наклонился и, словно бабочка, приземлившаяся, чрезвычайно нежно коснулся губами напряженного лба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 хорошо." Он беззвучно шевелил губами, оставляя это невысказанное утешение на краю его снов. Затем он позволил себе снова удобно лечь и закрыл глаза, не размыкая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http://bllate.org/book/17167/1608894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