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буйства настроение Ли Чжао значительно улучшилось. Вспоминая события сегодняшнего дня, он произнёс: "Так вот почему этот парень сегодня настаивал на том, чтобы остаться в поместье, он хотел попрощаться."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тихо проникал через приоткрытое окно, принося с собой прохладу из сада. Издалека едва слышно доносился звук ночных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"Уже поздно," Мин Чжэнь поднялся, его одежда колыхнулась, создавая лёгкое дуновение, "Ты сегодня устал, отдохни пораньше."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Ли Чжао действительно почувствовал нарастающую усталость. Однако... Он опустил глаза и посмотрел на руку Мин Чжэня, которая естественно свисала вдоль тела – длинные пальцы с четко очерченными фалангами.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протянул руку и легким движением мизинца коснулся кончиков пальцев Мин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как взмах крыльев бабочки прикосновение, мгновенное и исчезающее, "Останешься в поместье?"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Мин Чжэня к выходу замерло, он тихо рассмеялся и, наклонившись к уху Ли Чжао, прошептал теплым дыханием, которое коснулось мочки уха, словно мягкое прикосновение поцелуя: "Отдохни немного, впереди еще много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без промедления покинул комнату, его фигура быстро растворилась в туманном свете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смотрел на пустой дверной проём, его пальцы все еще хранили тепло короткого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"Впереди еще много времени..." – повторил он эти четыре слова. Когда Мин Чжэнь произносил их, его теплое дыхание касалось мочки уха, несомненно неся в себе некоторую сдержанную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предаваться каким-либо романтическим мыслям – ну, может быть, глубокой ночью, когда любимый человек рядом, возникновение некоторых чувств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просто жаждал этого чувства покоя. С тех пор как появились небесные знамения, потрясения следовали одно за другим, люди вокруг приходили и уходили, только когда Мин Чжэнь был рядом, он мог действительно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Картинка, как фигура Мин Чжэня растворялась в свете фонарей, не выходила из головы. При каждом движении его одежды казалось... будто он намеренно избегает что-то. Ли Чжао нахмурился, решив, что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придется провести ночь в одиночестве...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 и уткнулся лицом в подушку. На ней все еще оставался едва уловимый аромат сосны от Мин Чжэня. Ли Чжао резко сел, провел рукой по волосам и пробормотал: "Говорит отдыхать, а как я теперь буду отдыхать..."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барабаны снова пробили время, но в конце концов он все же лег обратно, закрыл глаза, и в его снах, смутных и неясных, были только образы того, как Мин Чжэнь склонился к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Мин,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но зал был ярко освещен, как днем. Правый министр сидел один в главном кресле, его лицо было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рядом вместо обычных свитков и документов аккуратно были разложены различные предметы: несколько банок с дорогим чаем, помеченного как императорская дань, несколько наборов изысканной керамики официальной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предмет был болезненно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спокойно вошел в зал, его взгляд скользнул по столу, шаг замедлился, затем он опустил глаза и поклонился отцу: "Отец."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старший не ответил и не позволил ему подняться. Медленно встав, он подошел к Мин Чжэню: "Так ты еще помнишь, куда ведут ворота нашей семьи?"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"Направление ворот дома – это то, что я никогда не забуду," – ответил Мин Чжэнь, сохраняя положение поклона.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что не забываешь," – холодно усмехнулся старейшина Мин, указывая на предметы на столе, "Тогда объясни мне, что все это значит – Фэн Ин, Тянь Мин, и недавний поток подарков от поместья Руя!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упоминании он резко тыкал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медленно выпрямился, на его лице не было ни страха, ни вины – только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нечего сказать."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"Нечего сказать?" – гнев вспыхнул в глазах Мин старшего, "Мин Чжэнь! Ты всегда был умным, понимаешь, что вы с принцем Руем делаете?"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старший сделал шаг вперед, пристально глядя на него: "Ты понимаешь, какое доверие император оказывает принцу Рую? Хотя наследник еще не назначен, кто в государстве не видит очевидного?"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ты понимаешь, что ты единственный законный сын нашего рода Мин, будущее нашей семьи?!" – голос Мин старшего дрожал от волнения, "На тебе лежит честь нашего рода, столетняя репутация! Что это сейчас такое?!"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Чжэня на мгновение дрогнул, он сглотнул, опустил глаза, его голос стал тише, но остался четким: "Прости, отец. Я... знаю. Но я уверен, что связи с родом полностью не прерваны, ветви рода процветают, и у меня есть планы, чтобы наш род не угас."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'знаю' и 'прости'?" – Мин старший горько рассмеялся от бессилия, "Если знаешь, задумывался ли о будущем? Если принц Руй действительно возглавит страну, как тебя будут воспринимать при дворе с этими связями?"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"Льстец! Игрушка для удовольствий! Исказитель порядка! Эти позорные ярлыки – ты готов их носить, позорить наших предков, заставлять потомков стыдиться?!"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поднял глаза и медленно покачал головой: "Отец, эти пустые титулы меня не пугают. Я делаю то, что должен."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"Упрямство! Ослепление!" – Мин старший дрожал от гнева, его палец трясся, указывая на сына. Последняя капля терпения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отступил назад и отвернулся: "Люди!"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Быстрые шаги раздались, несколько элитных охранников появились и встали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старший стоял спиной к сыну: "Арестуйте молодого господина, тридцать ударов домашним наказанием. Заключите в боковой двор, без моего приказа никто не должен его видеть или выпускать!"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колебались, глядя на худощавую, но прямую фигуру молодого господина, затем на каменное лицо старшего, и в конце концов не посмели ослушаться, сделав шаг вперед: "Молодой господин, простите."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Чжэнь стоял на месте, не сопротивляясь и не глядя на охранников. Его взгляд пересек силуэт отца, обращаясь к тяжелой ночи за пределами зала. Он знал, что этот день рано или поздно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охранников взяли его за руки и увели из ярко освещенного зала. Шаги постепенно затихли в глубине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старший остался один в центре пустого зала, дождавшись, пока шаги полностью исчезнут, прежде чем его прямая спина на мгновение согнулась.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глядя на вызывающие предметы на столе, его выражение было сложным и неоднозначным, в конце концов превратившись в тяжелый, беспомощный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продолжалась несколько мгновений, пока все эмоции на лице Мин старшего были подавлены. "Люди," –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слуга бесшумно появился у двери и поклонился: "Господин."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старший не повернулся, его взгляд оставался на предметах: "Через два дня передайте сообщение."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чуть замешкался, уточняя: "Господин, согласно предыдущему обсуждению?"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"Да," – кивнул Мин старший, добавляя, "Скажите, что молодой господин внезапно заболел и нуждается в уединении для восстановления здоровья. Все визиты отклоняются. Больше ничего не говорите – те, кто должны знать, поймут."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старый слуга понял." Слуга поклонился и быстро удалился для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скоро будет передано нужным людям в завуалированной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"Ваше высочество, вот список подготовки к южному путешествию. Нужно ли что-то добавить?" – Фу Гуй почтительно подал подробный реестр.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внимательно просматривал список сопровождающих, лишь слегка поднял глаза: "Ты всегда действуешь надежно. Добавь больше трав на случай непредвиденных обстоятельств, остальное организуй по своему усмотрению."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Гуй только успел удалиться, как другой слуга доложил: "Ваше высочество, господин Пан Инг просит аудиенции."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аккуратно закрыл реестр и положил его на стол. Несколько дней назад он действительно получил письмо о скором возвращении Пан Инга. Он кивнул: "Пусть войдет."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приближались, и две фигуры последовательно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"Приветствуем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"Простолюдинка приветствует Ваше высочество."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и женский голоса прозвучали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слегка удивленно поднял глаза и увидел рядом с Пан Ингом женщину с болезненным видом. Его взгляд переместился между ними, и он сразу все понял, уголки губ невольно приподнялись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"Поднимайтесь." Он посмотрел на Пан Инга и поддразнил: "Пан Инг, должно быть, это та самая невеста, о которой ты мечтал днем и ночью? Прекрасная девушка, понятно, почему ты о ней постоянно думал."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Инг слегка покраснел и поспешно поклонился: "Ваше высочество прозорливо заметил."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женщине рядом, в его глазах читалась нескрываемая забота и нежность. Обращаясь к Ли Чжао, он искренне и с некоторым страхом сказал: "Вернувшись в столицу, я очень беспокоился о ней, поэтому осмелился привести ее с собой, чтобы представить Вашему высочеству."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поклонилась, несмотря на болезненный вид, ее речь была четкой и взвешенной: "Ваше высочество слишком добры. Я Цуй Фу Жун, с детства вместе с Пан Ингом мы были неразлучны, питали друг к другу чувства. Наши семьи – давние друзья, нас обручили в детстве, планировали свадьбу после его успешных экзаменов."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стал тише, наполнился страхом: "Но внезапно случилось несчастье – большой пожар в семье Пан. С тех пор он исчез, и никаких известий не было. Я искала правду, но безуспешно. От горя мое здоровье стало ухудшаться день ото дня..."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бы я не узнала через небесные знамения, что он жив и находится рядом с Вашим высочеством, я бы, вероятно, уже не смогла дождаться его возвращения."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глазах блестели настоящие слезы благодарности: "Теперь, когда мы можем воссоединиться, это полностью благодаря Вашей доброте, Ваше высочество, за то, что приютили и защитили Пан Инга, позволили ему отомстить. Для нас двоих Вы – как второй шанс. Мы безмерно благодарны и не знаем, как отблагодарить."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Инг также глубоко поклонился: "Да, Ваше высочество, если бы я не вернулся вовремя, Фу Жун... Эта благодарность останется со мной на всю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"Встаньте, оба встаньте," – Ли Чжао сделал жест рукой, "Это великая радость, прекратите эти поклоны. Госпожа Цуй ждала тебя все эти годы, это было нелегко. Такая преданность, Пан Инг, ты ни в коем случае не должен ее разочаровать."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 "Дата свадьбы уже назначена? Когда будет праздник, обязательно пригласите меня на чашку вина."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Инг и Цуй Фу Жун обменялись взглядами, в которых читались радость выживших после испытаний и надежды на будущее. Пан Инг снова торжественно поклонился: "Да! Благодарю за заботу, Ваше высочество! В назначенный день мы обязательно пригласим Вас, чтобы Вы стали свидетелем нашей свадьбы."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улыбнулся и кивнул: "Хорошо, непременно приду. Путь был трудным, Пан Инг, сначала отведи госпожу Цуй отдохнуть и устройте ее. Если что-то понадобится, распоряжайтесь в поместье."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благодарю за заботу."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послышались торопливые шаги, и Фу Гуй вбежал, даже не дождавшись объявления слугой, слегка запыхавшись: "Ваше высочество! Ваше высочество! Плохие новости!"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http://bllate.org/book/17167/1608891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