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Спасательный отдел? — Старина Линь замер, перестав возиться с инструментами, и пристально посмотрел на меня. —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и сам, честно говоря, опешил. Он совсем не похож на спасателя... Хотя, может, это просто мои стереотипы, — я зубами вскрыл упаковку питательной смеси и привалился к борту капсулы. — А что такое? Вас это, кажется, сильно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неожиданно. — Старина Линь вернулся к работе, осторожно, по капле заливая очистительное масло в пазы детали. — Я видел ребят из Спасательного отдела только в новостях. В Мортоне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я тоже. — Какое печальное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Он спас мне жизнь, и одного этого достаточно, чтобы я был ему по-гроб жизни благодарен. Но если честно, после того как мы выбрались, мы обмолвились лишь парой фраз. Один раз — когда воду раздавали, и то мимоходом. — Я допил смесь в один присест и, прикусив пустой тюбик, невнятно добавил: — Я бы и рад пообщаться побольше, да только, похоже, Спасательный отдел здесь — диковинка. К нему такая очередь из желающих, что мне всё никак не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людей снедало банальное любопытство. В оперативном отряде — от мала до велика — каждый когда-то истово верил, что настанет день, когда с небес спустятся капсулы Главного города и заберут их из этого земного ада. И хотя теперь все понимали, что это лишь несбыточная мечта, Спасательный отдел всё равно обладал для них особым, сакральным смыслом, отличавшим его от прочих ведомств «Стратегии Ковчег».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Спасательный отдел... Его суть заключалась не только в медицине или эвакуации. Для жителей мертвых городов он был символом того, что их «не бросили». Некоторые тянулись к Юй Яо вовсе не ради обсуждения планов или ситуации в городе, как Ци Сюань. Им просто хотелось услышать из уст человека с «того берега» хоть какие-то новости из внешнего мира, получить крохотное утешение на этом изолированном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 слышал, как бойцы шептались между собой: мол, этот парень не умеет воодушевлять так, как капитаны, но само его звание и те знания, которыми он владеет — уже мощный транквилизатор. Стоит заговорить с ним, и на душе становится спокойно, словно ты уже не заперт в клетке, а видишь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сказал один из парней, — он правда проторчал под землей несколько недель? Ты глянь на него... Говорят же, что от стресса дурнеют. Я в отряде всего пару месяцев, а уже через неделю выглядел как пожеванный мертвец...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— это гены, подарок матери, так что даже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выдержка у него какая! Посмотри на нашу Ци Линь: вкалывает день и ночь, а всё равно бодрячком. А теперь глянь на капитана Лин Чэня. Сначала был весь из себя такой бравый, курил меньше... А сейчас злой как черт, волосы дыбом стоят, вот увидишь — о, капитан! Нет-нет, я ничего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красивое, а Юй Яо обладал лицом, которое по любым меркам казалось притягательным. Мощный, невозмутимый, он казался прекрасным, точно безупречный кусок древнего нефрита, чудом сохранившийся в сокровищницах Лунвэя. Возможно, поэтому к нему все и липли. Помимо прочего, меня и самого снедало любопытство по поводу того, что происходит за пределами Мортона, но раны Юй Яо еще не затянулись, а я не страдал такой острой информационной жаждой, так что решил пока его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появление в отряде стало для всех несомненной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веского повода навязываться Юй Яо. Те обрывки, что я бережно хранил в поясной сумке под названием «записки Аци», я вернул ему в тот же день, когда мы обменялись именами. Юй Яо перед потерей сознания уничтожил чип памяти, и я догадался, что это могут быть какие-то секретные документы Главного города, поэтому отдал их, как только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прояснились и вопросы, мучившие меня больше всего, включая историю его заточения. Всё началось еще в апреле. Пока я кис в убежище, проживая один скучный день за другим, группа Юй Яо столкнулась здесь с целым скоплением кракенов — именно скоплением. Юй Яо остался прикрывать отход и в процессе взорвал приличное количество взрывчатки. Это уничтожило часть тварей, но вызвало обрушение зданий. Ему пришлось уйти в подземное убежище, а когда он попытался выбраться, все проходы уже были завалены обломками. В итоге он провел в темноте больше двадцати дней, до капли растягивая запасы еды и воды в надежде найти лазейку. Тщетно. Я едва выдержал под землей сутки, и мне было трудно даже представить, как он не сошел с ума за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подземелий была нарушена лишь пару дней назад, когда мы с кракеном по чистой случайности пробили пол многоэтажки (едва не проломив заодно голову и самому Юй Яо). Дальше был побег. Тогда я еще не понимал, что этот человек продержался в одиночку почти месяц; я просто поражался, как он умудряется переламывать ситуацию без огнестрельного оружия. Теперь же я понимал: он всей своей жизнью доказывал, что такое настоящая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я невольно вздохнул и обратился к старине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его многие приняли с радостью, но и сомневающихся хватает. В конце концов, здесь никто в глаза не видел сотрудников Спасательного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 нем сомневался Лин Чэнь. Понятно, что до установления доверия подозрительность — это норма, но его нескрываемый тяжелый взгляд порой вызывал недоумение даже у меня, стороннего наблюдателя. Это недоверие было куда сильнее того, что досталось мне, когда я только пришел в отряд. Я скомкал пустой тюбик в маленький квадратик, ощущая, как на языке расходится едва заметная горечь питательной смеси. Старина Линь долго молчал,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видел «жетон».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металлический предмет, который выпал у Юй Яо, когда я его нашел. Просто безделушка, которая предсказуемо потерялась в суматохе. Насколько я помнил, такие знаки отличия выдавали всем сотрудникам ведомств «Стратегии Ковчег» в Главном городе. Внутри был чип для верификации личности. В нынешнем мире — хоть в Мортоне, хоть за его пределами — эмблема «Ковчега» была кратчайшим путем к доверию. Жаль, что теперь её не вернуть. Позже я понял: в подвале Юй Яо, скорее всего, пытался найти этот жетон, чтобы доказать мне, кто он такой, и заставить действовать по плану. Будь этот знак при нем тогда, я бы, наверное, сомневался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придал этому значения и даже не запомнил, как он выглядел, — признался я. — А вы что думаете? Считаете, он не тот, за кого себя выдает?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Такие жетоны есть не только у спасателей. Но, как по мне, он определенно из Главного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если хочешь. Главный город... Лунвэй — место особенное, — сухо произнес он, с силой вгоняя ремонтный штифт в трещину на детали. — Можешь считать его огромным сердцем. Люди там привыкли к элитным условиям и лучшим ресурсам, но каждый из них готов стать кровью для этого сердца. Мой сын работал там до своей смерти, да и я сам прожил там несколько лет. Я хорошо знаю ту атмосферу 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был уже немолод и повидал всякое. В разговорах с ним неизбежно всплывали печальные или горькие воспоминания. Я уже хотел было сменить тему, как вдруг сзади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прав. Лунвэй действительно не похож ни на один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— это была Ци Сюань. Видимо, она только что возилась с инструментами на солнцепеке: щеки раскраснелись, а пропотевшая челка слиплась в несколько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Извините, невольно подслушала ваш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очки, вытерла пот со лба и достала из сумки пару бутылок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закончила чистить оружейные пазы, пришла проверить, как идет ремонт узлов капсулы... Кстати, разве детектор не должны были починить еще вчера? Всё никак руки не доходили проверить. Будете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отказался, протягивая Ци Сюань почти готовую деталь для осмотра. У него была завидная особенность — он почти не потел даже в тридцатиградусную жару. Я же потряс своим скомканным тюбиком: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этого пока хватит. Так что там с детектором кракенов?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 сожалению, с ним есть проблемы, но придется пользоваться тем, что есть. Его функции сейчас незаменимы, да и после того случая он больше не давал сбоев, — с горечью признала Ци Сюань. — Но теперь мы будем осторожнее. Даже если прибор показывает «безопасно», сначала отправим пару человек наружу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смутную тревогу, я понимал, что это логичное решение,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обсуждали Главный город... Кстати, Ци Сюань, ты ведь тоже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распределили в Мортон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свинтила крышку и сделала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родилась в Лунвэе, но работала там какое-то время, пока стратегию борьбы с кракенами не пересмотрели и многих специалистов не раскидали по регионам. Но если ты хоть раз там побывал, разницу чувствуешь сразу. И дело не в богатстве или культуре. В Главном городе ты не найдешь ни одного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там оставляют только тех, кто полезен, — холодно вставил старина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так, — Ци Сюань слабо улыбнулась, поправляя выбившиеся пряди. — Это не столько «сердце», сколько гигантский механизм, перестроенный специально для противостояния кракенам. Люди там — и бесценная кровь, и заменяемые винтики одновременно. Но... есть те, кого заменить нельзя. Они не винтики, они — сама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сняла очки, взгляд её показался мне пугающе спокойным и немного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даже завидую, — призналась она. — Останься я там, возможно, не застала бы падение Мортона.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быть кровью или винтиком, но при этом оставаться просто человеком?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люди, — отозвалась Ци Сюань. — Но здесь, в мертвом городе, мы даже на пыль под ногами не тянем,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было, но я не ожидал услышать такое от неё. Казалось, с того момента, как раскрылось инкогнито Юй Яо, Ци Сюань часто выглядела какой-то потерянной. Я с беспокойством посмотрел на неё, но она лишь улыбнулась и снова надела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Когда у тебя вырабатывается иммунитет к таким шуткам, ты становишься по-настоящему бесстрашным. Если честно, больше всего мне не хватает того, что в Лунвэе нет никакого «Переулка хулиганов». В Мортоне львиная доля моей работы уходила на разборки и идиотские драки, та еще была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Главный город не пускают тех, кто признан «зоной риска», если только ты не какой-нибудь редкий гений, — подал голос старик. — Тюрьма — единственный другой способ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величайшая крепость человечества... — пробормотал я. — Неужели люди из Главного города так сильно выделяются? Я про Юй Яо. Вы оба, кажется, не сомневаетесь, что он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опыта, как у господина Линя, — Ци Сюань нахмурилась, словно пытаясь что-то вспомнить. — Но у меня такое чувство, будто я его уже где-то видела... Наверное, в то время, когда жила в Лунвэе. Скорее всего, мельком, иначе я бы запомнила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на терминал и кивнула нам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Нужно отнести починенное оружие Ярису на проверку. Что до Юй Яо... в отряде шепчутся о его личности, но я думаю, переживать не стоит. В следующей операции он вызвался участвовать в командовании — вот тогда и увидим, кто он такой. Это лучший способ развеять сомнения. Хотя лично я, как и большинство, не вижу в этом нужды. — Она пожала плечами. — Ума не приложу, почему Лин Чэнь так в него вцепился.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попрощалась, и её стройная фигура скрылась вдали. Я размышлял над её словами, когда почувствовал на себе взгляд. Обернувшись, я встретился с карими глазами старика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спросил он, — ты ведь изначально за чем-то другим ко мне шел,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об этом забыл. Разговор о Юй Яо увел меня в сторону. Смущенно улыбнувшись,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На самом деле я хотел расспросить о Феликсе. Вы ведь работаете с ним дольше всех... — Расспрашивать Лин Чэня мне не хотелось. — Как обычно можно поднять ему настроение, когда он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Эшли, — отрезал старина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так и знал! Серьезно, в отряде хоть кто-нибудь не в курсе, что Рыжий сохнет по нашему доктору? Все его попытки скрыть это — просто курам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а кроме этого? Может, у него есть какое-то хобби? Ну, что-то, не связанное с доктором?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задумался. И в этот самый момент виновник торжества, Феликс, собственной персоной вывернул из-за угла капсулы с банкой свежего очистительного масла в руках. Он с грохотом поставил банку рядом со стариком и одарил меня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я махнул рукой. — Фелик...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Рыжий громко фыркнул, развернулся и зашагал прочь, на ходу пиная мелкие камешки. Я вздохнул и посмотрел на старину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нашего воссоединения я случайно его толкнул, и он сильно разозлился. Но потом мы вроде как помирились. А теперь он снова дуется, и я ума не приложу почему.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проводил взглядом сутулую спину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Феликсу уже двадцать восемь, а ведет себя как дитя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будет время, не могли бы вы узнать, в чем дело? — попросил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старик. — Хорошо, что в этом городе у вас еще хватает сил думать о чем-то, кроме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правда хочешь его развеселить...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на пару шагов ближе и по-отечески похлопал меня по плечу, давая самый дельный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http://bllate.org/book/17156/1644463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