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Шан Сюэянь успел выбрать отрывок для прослушивания, диван  внезапно просел под тяжестью — и вот уже рядом уселся мужчина средних лет в белоснежной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ниже Шан Сюэяня, но пропорции тела — идеальное 4:6 — позволили ему, усевшись, сравняться ростом. На лице расцвела мягкая, бархатная улыбка, и он протянул бокал шампанского. «Как вас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обладал отменной памятью и ясно помнил, как только что Чэнь Пин представил мужчину, как директор Сюй: «Директор Сюй, это Шан Сюэянь».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подняла руку за бокалом. В тот миг короткие пальцы мужчины словно невзначай скользнули по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едва заметно нахмурился, отпил глоток искрящегося шампанского, отставил бокал и открыл свежезаписанный ролик для прослушивания, протянув телефон Сюй Дакану.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«Режиссёр Сюй, взгляните. Это сцена из моего прослушивания — утончённый, образованный учёный».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покажите». Сюй Дакан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склонился, затаив дыхание, над экраном, Шан Сюэянь ощутил прилив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длился всего две минуты и пролетел вихрем. Он тут же раскрыл карты: «Режиссёр Сюй, я ещё и боевыми искусствами занимаюсь — с экшеном справлюсь на ура. А в музыке, шахматах, каллиграфии и живописи тоже разбираюсь, так что исторические драмы для меня — раз плюнуть».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таланты в этих искусствах были скорее скромными, это же кастинг — работа на вес золота, так почему не приукрасить? Урок, вынесенный Шан Сюэянь из суровой школы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хвастаться одними историческими ролями — верх наивности; вдруг режиссёр затеял современную 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этом я снялась в куче современных проектов: младший брат, сынок, школьный красавец, хулиган с района, ассистент гендира, офисный клерк…»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«Юный Шан, да вы кладезь талантов!» — мужчина улыбнулся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ладонь нагло легла на бедро — не просто касание, а нажим с лёгким сжатием. Затем рука полезла выше, под край толстовки.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роль, что вам идеально подойдёт…»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 такой мерзкий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подкатила к горлу при виде похотливого взгляда старика. Шан Сюэянь схватил бокал с кофейного столика и выплеснул шампанское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опешил, вытер мокрую харю и взревел: «Шан Сюэянь, ты что, жить надоела?»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комнату, Сюэянь увидел руку продюсера, уже зарытую в воротник мальчишки, и двое других, поили  коктейлями изо рта в рот. Всё встало на место — он угодил в эту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кинулся к Сюй Дакану с салфетками, протёр ему лицо  и набросился на него: «Шан Сюэянь, ты что, извиняться не будешь перед директором Сюй? Хочешь вылететь из индустрии насовсем?»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решил пробираться к выходу. Он пришел за работой, а не за домогательствами от этих уродов.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выдавил: «Директор Сюй, простите».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Сюй Дакана и Чэнь Пина, он выскользнул из комнаты, сославшись на резкую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свежем воздухе, когда рассеялся удушливый смог дыма, алкоголя и потного мужского нрава, Шан Сюэянь наконец-то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ступеням в холл клуба, он услышал за спиной знакомый голос — Ван Сяньтао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обернулся, скрестил руки на груди и, замер на верхней ступеньке.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Сяньтао, перепрыгивая через две-три ступеньки длинными  рыжками, в миг оказался рядом. Выругавшись, он потёр ладони: «Чёрт, Шан Сюэянь, я правда не в курсе был, что всё так обернётся. Знал бы — ни за что не позвал».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кипел не меньше его, по коже 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задумался: на деле он и сам не просек, во что вляпался. «Ладно, не твоя вина. Ты всё равно туда вернёшься?»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пошли они! Я актер, а не шлюха».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Сяньтао хлопнул его по плечу: «Пошли, знаю забегаловку с барбекю в переулке. Баранина там — огонь. Я угощаю шашлыками».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Шан Сюэянь жестко урезал траты на еду и шмотки, экономя на всём, и даже фастфуд с претензией обходил стороной, не то что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из комнаты улетучилась враз. Открытая, оптимистичная натура Шан Сюэяня умела стряхивать грязь прошлого и хвататься за искры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вывалились из клуба, перешучиваясь и хохоча. Тем временем в другой комнате клуба Шан Сяньван сидел за столом переговоров с поставщиком — деловая встреча по линии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фраз о поставках его мысли унесло: в голове крутился силуэт юноши, мелькнувший при открытии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Шан Сяньвана предательски дрожали. Рост совпадал с А Яном, затылок — такой же круглый…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Шан, загляните к нам на завод, когда время будет. Мы ввели две умные линии…» — загорелся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резко встал, заставив всех в комнате вздрогнуть. Взгляды недоумённо впились в него. Не объясняя ни слова, он рванул к двери, а Ван Чжу кинулся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распахнул дверь напротив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ублажал режиссёров и продюсеров, один из юных подопечных вилял в танце, когда дверь распахнулась. Вспышки стробоскопов слепили, но силуэт вырисовывался ясно: огромный рост, мощная, давящая фигура, аура, от которой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такой?» — рявкнул Чэнь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щёлкнул выключателем — основной свет залил комнату, музыка смолкла.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кто, чёрт? Вали отсюда!» — взбесился Чэнь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его, Шан Сяньван прошёл к дивану, взгляд впился в сидящего.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краешке кожаного дивана ютился парень в бежевой худи. Пустой взгляд, чёрные волосы, большие, но узкие глаза, приплюснутый нос, губы — ни следа знакомых. В руке бокал шампанского — он тянулся угостить соседа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ждал этого, хоть сзади казалось похожим — нет,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Неумолимая правда разбила хрупкую надежду. Душа Шан Сяньвана снова обескровела, оставив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 за вторжение,  счёт за эту комнату сегодня на мне», — хрипло бросил Шан Сяньван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ещё тридцать шашлыков баранины, десять из свиной грудинки и десять кальмаров!» — крикнула Шан Сюэянь, сидя под пластиковым тентом и оборачиваясь к хозяину у мангала.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ты ещё не объелся Ван Сяньтао сжимал три шашлыка баранины. Желудок его был набит, в отличие от его бездонной пасти — он херачила по три за раз. Он жевал медленно, смакуя, и хмурился, косясь на его аппетит. «Как же я не знал, что ты такой прожорливый?»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«Заткнись». Шан Сюэянь выхватил у него два недожёванных шашлыка. «Ешь меньше, рожа круглеет».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вчера ты говорил, что я похудел», — Ван Сяньтао цапнул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уплетали полтора часа, наелись до упора и, раздув животы, докатились до метро. Проехали вместе, попрощались на развилке — Шан Сюэянь пересел и вернулся в свою ветхую конуру-съёмную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живот топырил, притащился домой — и сразу в туалет. Но ванная занята. Ждал полчаса — ни звука воды.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ударил в дверь дважды. «Не выйдешь — вломлюсь сама!»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зашуршало. Парень выругался, он постучал ещё — громко, но без фанатизма. Дверь эта древняя, краска облупилась, раскачивалась угрожающе. Слишком сильно — и разлетится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лязгом дверь распахнулась: на пороге стоял мужик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http://bllate.org/book/17147/1607078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