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отправил сообщение — и в следующую же секунду Чу Ваннань уже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прислонился к стене: чёткие черты лица, выразительные брови и глаза, а в профиль особенно бросался в глаза идеальный изгиб переносицы. Услышав щелчок открываемой двери, он опустил телефон, вошёл внутрь и непринуждённо прикрыл за собой дверь — будто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направился на кухню, чтобы заглянуть в холодильник, а Чу Ваннань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осталось в холодильнике?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утром купил свежую говядину. Может, сделаем говяжий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хот-пота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включи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сегодня сам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проявлять кулинарные таланты — в обычном хот-поте?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Ся Цинлу захлопнул дверцу холодильника. — Если не хот-пот, тогда нам нужно сходить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сумку для покупок и протянул её Чу Ваннаню. Тот естественно принял её и стал ждать, пока Ся Цинлу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— спросил Ся Цинлу, когда они уже шли бок о бок по супермаркету, толкая тележку и время от времени сравнивая овощи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колебался между помидорами и картошкой, а Чу Ваннань подкатил тележку к горе зелёного перца и небрежно взял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Ся Цинлу взъерошился, вырвал перец из его руки и с отвращением вернул на место, бросив на злополучного друга угрожающий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лишь беззаботно протянул «А-а» и пошёл дальше, будто ничего не случилось. Ся Цинлу скрипнул зубами от злости — но тут в голову пришла идея. Он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мясному отделу. Было всего четыре часа дня, в супермаркете почти никого не было. Холодильные витрины исправно выпускали лёгкий туман холода, от которого прохожие невольно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быстро нашёл свою цель в холодильной витрине, глаза его загорелись. Он дёрнул Чу Ваннаня за рукав и, нарочито невинно указывая на куриные потрошки,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этого? Можно потушить с зелёным горошком.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проследил за его пальцем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мимолётное отвращение было почти незаметно, но Ся Цинлу, специально его поджидавший, мгновенно его уловил. Внутренне он ликовал, но снаружи лишь с притворным сожалением убрал руку. Затем перевёл взгляд и повторил трюк: поочерёдно тыкал пальцем в свиное сердце, говяжьи потрошки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свиное сердце? Можно сварить суп. Или говяжью грудинку — с белой редькой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Ваннаня становилось всё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что… Пожалуй, вернёмся и всё-таки купим зелёный перец. Разве у тебя недавно не кровоточили дёсны? Перец как раз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 тележку, чтобы идти обратно. Ся Цинлу в панике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Извиняюсь, извиняюсь! Перемирие! Немедленное перемирие!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отлично знали, как задеть друг друга за живое, поэтому эта бескровная война, как обычно,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подшучивать друг над другом, не замечая, что рядом кто-то подошёл — и в итоге их тележки случайно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оба мгновенно замерли и одновременно посмотрели на того, кого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 которого они врезались,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следующий раз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примерно 175 см ростом, с чистой кожей и тёплым светом в миндалевидных глазах. Его спокойная, размеренная речь и уравновешенная манера держаться создавали ощущение лёгкого весеннего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шуметь в супермаркете — не лучшая идея. Ся Цинлу и Чу Ваннань немного переборщили с игривостью и не заметили, как нарушили границы приличия. Услышав замечание, оба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мороженое! — звонкий детский голосок вдруг прервал тишину и привлёк внимание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Ся Цинлу опустил взгляд и встретился глазами с маленькой девочкой, сидевшей в тележке. Та с любопытством смотрела на них — румяная, с фарфоровой кожей и пухлыми щёчками.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смутилась, повернулась к отцу и протянула ручки, прося взять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нежностью поднял её. Два очень похожих лица — большое и маленькое — одновременно посмотрели на Ся Цинлу и Чу Ваннаня.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дочь. Ей уже три года, — ласково сказал мужчина, глядя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трудно было поверить, что он уже отец трёхлетней девочки — Ся Цинлу даже подумал, что тот всего на несколько лет старше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присел, чтобы оказаться на одном уровне с девочкой,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стройный и свежий, как весенний побег, улыбался так искренне и жизнерадостно, что невольно вызывал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девочки порозовели ещё сильнее, но глаза её засияли. Слегка застенчиво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Ся Цинлу с трудом сдержался, чтобы не ущипнуть её пухлую щёчку и проверить, такая ли она мягкая,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щедрый комплимент, девочка прикрыла рот ладошкой и тихонько засмеялась — так мило и живо, что даже Чу Ваннань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выпрямился и вежливо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мороженое? Оно не здесь — нужно пройти ещё немного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указанном направлении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Я впервые в этом супермаркете — уже круг сделал, а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почувствовал лёгкое дежавю, но не стал углубляться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— в основном Ся Цинлу и мужчина; Чу Ваннань лишь изредка кивал или произносил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мужчина и девочка помахали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дяденьки!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милой встречи Ся Цинлу и Чу Ваннань больше не дурачились. Купив всё необходимое,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сдержал слово и взялся за готовку. Чу Ваннань помог ему подготовить ингредиенты, а затем прислонился к косяку кухонной двери и с интересом наблюдал, как тот лихо орудует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Ся Цинлу оттачивались с детства: когда родители уходили на «свидание вдвоём», он сам вставал за плиту. Его блюда прошли путь от полного отсутствия цвета, аромата и вкуса до вполне съедобных, за которые даже можно было услышать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смотрел на сковороду, где блюдо ещё не было готово, но уже источало аппетитный аромат, и был уверен: вкус будет отличным — во всяком случае, намного лучше,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точно знал? Потому что в тот самый первый раз Ся Цинлу, с трудом приготовив что-то (и слегка припалив), не захотел выбрасывать своё творение. Со слезами на глазах он принёс тарелку Чу Ваннаню, умоляя попробовать. Тот тогда сжалился —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помог расставить блюда на стол. Два высоких, крепких парня уселись и в мгновение ока съели всё до крошки — ни кусочка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откинулся на спинку стула и с удовлетворением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положил палочки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традиции?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традиция» означала одно: сыграть в «камень-ножницы-бумага», чтобы решить, кому мыть посуду. Способ был честный и беспристрастный — проигравший мог винить только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Ся Цинлу так не везло, что он проигрывал семь раз подряд и неделю подряд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мыть посуду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сегодня сам готовил! — пристально глядя в глаза Чу Ваннаню, он дал понять, что тот должен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деле, — Чу Ваннань остался непреклонен. — Я сегодня тоже помогал с подготовкой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такие слова, Чу Ваннань, возможно, и согласился бы помыть посуду. Но сегодня, когда он звонил Ся Тину и пожаловался на поведение Ся Цинлу, тот специально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с лишним месяца вы поступите в университет. Там вас могут поселить в разные комнаты. Так что сейчас самое время приучать Сяо Лю («Шестёрку» — ласковое прозвище Ся Цинлу) к порядку и не позволять ему дальше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тогда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 знал, что его отец задумал «лечить» его лень, и лишь чувствовал: сегодня его друг стал твёрд, как камень. Он умолял, уговаривал, чуть ли не язык проглотил — но выражение лица Чу Ваннаня не смягчилось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сегодня удача оказалась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посмотрел на свой «камень», затем на «ножницы» Чу Ваннаня и на его нахмуренное лицо — тот, похоже, тоже не мог понять, как так вышло,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Не надо мыть посуду! — радостно закричал Ся Цинлу.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ворвался на кухню, схватил фартук и, вернувшись, с торжествующим видом надел его на Чу Ваннаня, брови его так и подпрыгивали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за дело!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мельком взглянул на его сияющее лицо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ЕГЭ ещё не вышли, но он почти уверен: Ся Цинлу сдал неплохо, и они, скорее всего, поступят в один университет. Раз будут жить недалеко друг от друга, всегда найдётся время «воспитывать»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Цинлу, увидев, как Чу Ваннань молча собирает посуду и несёт её на кухню, тут же запрыгнул на диван, открыл пачку чипсов и, устроившись на животе, начал с наслаждением хрустеть, наблюдая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на секунду отвлёкся и бросил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оставляй крошек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такие закуски — от них всегда остаются крошки, и убирать потом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рассеянно отозвался Ся Цинлу, продолжая с удовольствием хрустеть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был на кухне, поэтому Ся Цинлу аккуратно поставил пачку, хлопнул в ладоши и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Это вы? — за дверью стоял мужчина: в одной руке держал ребёнка за ладошку, в другой — коробку. Его миндалевидные глаза засияли ещё ярче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дяденьки! — радостно воскликнула девочка, державшаяся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отец и дочь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— удивился и Ся Цинлу. Помимо изумления, в душе у него мелькнуло тревожное предчувствие. Он осторожно спросил: — Неужели вы… те самые новые соседи с этажа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ожидал такой встречи. Меня зовут Чэнь Шу, а это моя дочь Чэнь Янь. Мы поселились в квартире 702.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и протянул коробку Ся Цинлу: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испёк печенье. Получилось слишком много, решил угостить соседей. Надеюсь,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«получилось слишком много» — это была лишь вежливая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только что переехал, и в новом месте самое важное — наладить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готовить десерты, и свежеиспечённое печенье с тёплым ароматом было идеальным подарком: и вежливо, и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парень из супермаркета окажется его соседом — судьба действительно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приняв коробку, вдруг замер и уставился на него, будто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 — с недоумением спросил Чэнь Шу и потрогал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 выпечке случайно попала мука?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ведь, когда он разносил печенье соседям из 802 и напротив, никто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слегка ёкнуло: неужели он уже при первой встрече с соседом умудрился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движение, похоже, вывело Ся Цинлу из оцепенения. Тот резко отступил на шаг, а затем, под взглядом растерянного Чэнь Шу, развернулся и бросился обратно в квартиру,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Ваннань, скорее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пришёл! Тот самый мужчина из твоей книги!!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пустой дверной проём. Потом присел на корточки, чтобы оказаться на уровне дочери, и, держа её за ручки,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у папы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сосед снизу испугался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внимательно осмотрела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обвила его шею ручками и чмокнула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настроение Чэнь Шу мгновенно развеялось. Он улыбнулся и нежно погладил дочь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Янь —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зарылась лицом в его шею и звонко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Чу Ваннань от неожиданного крика Ся Цинлу чуть не выронил тарелку. С досадой поставив посуду, он обернулся к другу, который влетел на кухню, весь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там… — сердце Ся Цинлу колотилось, он хотел выкрикнуть: «Пришёл Чэнь Шу!», но вспомнил, что Чу Ваннань понятия не имеет, кто это такой. Глотнув воздух, он просто сказал: — Та пара из супермаркета… они — новые соседи с этажа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новые соседи, Чу Ваннаню, по правилам вежливости, следовало выйти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шаг за шагом следовал за ним, наблюдая, как тот спокойно знакомится с Чэнь Шу и принимает коробку с печеньем. В голове у него буря из восьмисот мыслей, но все они сливались в один единственный, оглушительный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написано в той книге…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http://bllate.org/book/17132/1600867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