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Рен и его семья вошли в гостиную, там было довольно много зверолюдей. С первого взгляда можно было сказать, что пришли почти все важные зверолюди клана.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патриарх сидел во главе, второй дядя Раймонда сидел сбоку, а небольшая группа зверолюдей, у которых не было мест, столпилась и стояла позади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толпы Рен сразу увидел знакомую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спряталась в толпе, у выхода, прикрывая большую часть лица, но Рен, бывший некогда маршалом Империи, имел зоркий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узнал Сирил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Сирил стоял зверочеловек, его Рен тоже знал. Он был заместителем директора Бюро юридического образования Голубого Меркурия.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 усмехнулся. На глазах всего клана, они планировал скинуть ублюдка Сирил на его сына!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 тайно подал знак старому дворецкому, стоявшему рядом с ним, тот кивнул и быстро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гостиной разговаривали шёпотом. На этот раз клан Чёрного Питона выбрал нового главу семьи в виде второго дяди Раймонда и все относились к нему с большим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даже собирались вокруг Карла, вовсю расхваливая того, чтобы добиться расположения, отчего Карл чувствовал себя очень довольным, а выражение его лица становилось всё более и более гордым.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инвалидное кресло Рена появилось у входа в гостиную, люди внутри внезапно затихли.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они увидели, что человеком, толкающим инвалидную коляску, оказался Раймонд?!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члены клана были потрясены. Они думали, что Раймонд умер, поэтому собрались сегодня, чтобы выбрать нового главу.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Раймонд вдруг «ожил»!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Сирил запаниковала, когда увидела божественную внешность Раймонда. Она потянула заместителя директора Бюро юридического образования Голубого Меркурия и дрожащим голосом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Ч-что...Что нам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директора Бюро юридического образования Голубого Меркурия взглянул на сидевшего во главе Старого патриарха и потянул Сирил, чтобы спрятаться в толпе и незаметно ускользнуть.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попытались проскользнуть к задней двери, робот подъехал и сказал механически электронным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Извините, вы не можете пользоваться задней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Сирил и заместителю директора Бюро юридического образования Голубого Меркурия ничего не оставалось кроме как отступить в толпу, и попытаться уменьшить ощущение своего существования.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патриарх опешил, увидев Раймонда, и с недовольством взглянул на второго дядю Раймонда, стоявшего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дядя Раймонда тоже был поражён. Нанятая им группа наёмников ещё не связывалась с ним, и он думал, что Раймонд ещё в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дядя Раймонда тут же снова нахмурился. Теперь, когда Раймонд вернулся, неужели наёмники не справились? Они не смогли остановить Раймонда?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титул группы наёмников №1 меж звёзд - лишь пустышка.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дядя Раймонда не думал, что целая группа наёмников будет уничтожена.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было просто невозможно, - 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что, если Раймонд вернулся, он уже бесполезен.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 Чёрных Питонов не может позволить парализованному человеку стать главой клана.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однажды лишил его положения главы клана, теперь он только возвращается на своё законное место.»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«Хмф!!!»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 немного запаниковал, когда увидел Раймонда, но затем он увидел уверенные выражения лиц Старого патриарха и его отца, и снова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лукаво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разве это не Раймонд? Почему ты не сказал мне заранее, что вернёшься? Брат, я мог бы забрать тебя со стыковочной станции.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Карл не осмеливался говорить с Раймондом таким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Карл не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«Его отец сегодня станет главой семьи. И, хотя казалось, что Раймонд не изменился, он знал, что тот даже не может нормально стоять и заставляет себя, чтобы сохранить достоинство.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Империя зверолюдей уважает сильных. Энергетический взрыв сделал его бесполезным. Какими бы сильными вы ни были раньше, постепенно, спустя какое-то время на «бесполезных зверолюдей» начнут смотреть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Раймонда, одного из пяти лучших зверолюдей в Империи, то он внезапно стал бесполезным калекой. Он определённо не сможет с этим смириться. Он боится, что на него будут смотреть свысока, поэтому ему приходится терпеть сильную боль, чтобы сохранить своё достоинство~»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Карл закончил говорить, он увидел, что за Раймондом следует красивый субзверь.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Черты лица субзверя были очень тонкими, с длинными ресницами, красными губами, светлой и нежной кожей, стройной и гибкой фигурой. Глаза Карла на мгновение заблестели.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холодно взглянул на него, почти не в силах сдержать подавление.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патриарх взял чашку с чаем и сделал глоток, он был слишком ленив, чтобы поднять веки: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Карл услышал голос Старого патриарха, он с огромным трудом оторвал взгляд от Цзинь Вово и указал зверю, сидевшему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Вставай, пусть наш глава сядет здесь. Прошло всего несколько дней с тех пор, как ему сделали операцию. Каждый шаг для него словно наступаешь на острие ножа, так же больно, тск-тск.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О-о-о, вот так дела! - подумали присутствующие.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понимали, что у Раймонда, вероятно, был энергетический бунт, а патриарх и другие знали об этом. Что касается того, почему Старый патриарх не сообщил о том, что Раймонд жив, это их не касалось.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о котором говорил Карл, находилось посередине, позади главного, но никто из присутствующих не высказал никаких возражений. Очевидно, они больше не воспринимали Раймонда как главу.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не потрудился взглянуть на Карла. Он подтолкнул Рена прямо к тому месту, где сидел его второй дядя, и равнодушно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дядя, место, которое ты занял, это место главы клана, а глава по-прежнему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обвинённым перед всем кланом в стремлении узурпировать место, второй дядя Раймонда ничего не мог с этим поделать. К тому же, как будущий глава кланы Чёрных Питонов, он должен быть дальновидным и не зацикливаться на таких мелочах.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горечью взглянул на Раймонда, встал, сделал приглашающий жест и сказал без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думал, ты ещё не вернулся, тогда, пожалуйста, садись, глава клана.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подтолкнул инвалидное кресло Рена, а затем бесцеремонно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Зверочеловек рядом с ним быстро встал и почтительно сказал второму дяде Раймонда: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Садитесь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дядя Раймонда холодно фыркнул и сел рядом с Раймондом.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патриарх привёл сегодня так много членов клана. Интересно,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патриарх был очень недоволен тем, что Раймонд не ответил ему и намеренно медленно потягивал чай, заставляя Раймонда ожидать.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не стал переспрашивать.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в гостиной стояла мёртвая тишина и сердце второго дяди Раймонда не могло не встревожиться.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Старый патриарх решил, что выпил достаточно и медленно отставил чашку. Однако, вместо того, что заговорить, он закрыл глаза и погрузился в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он почувствовал, что Раймонд почти вышел из себя, он открыл рот, чтобы заговорить, но услышал, как Карл неожиданно произнёс очень резким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Раймонд, как глава клана Чёрных Питонов, ты морально испорчен и постоянно путаешься с самками. Для всего клана следовать за тобой - позор.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патриарх затаил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раз, когда они пришли допросить Райана и Дорис, они узнали, что Раймонд выжил, тогда все их планы полетели коту под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вернувшись назад и тщательно всё обдумав, они поняли, что даже если Раймонд не имел никакого отношения к Сирил, у них всё ещё есть возможность что-то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Раймонда по дороге перехватила группа наёмников, не было бы доказательств того, что между Сирил и Раймондом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бы использовали лжесвидетельство, чтобы доказать, что детёныш принадлежит Раймонду.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они привели заместителя директора Бюро юридического образования Голубого Меркурия и Сирил, а также позволили людям тайно запустить 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доказательствами, даже если Рен и Дорис не согласятся, согласно межзвёздному закону, детёныш Сирил сможет унаследовать энергетическую звезду Раймонда.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Сценарий был идеальным, но Раймонд внезапно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Карл, этот идиот, совершенно не умеющий реагировать и действовать по ситуации, и всё ещё следует первоначальному плану.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патриарх втайне ненавидел его и свирепо смотрел на Карла.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Карл ничего не почувствовал и, указав на Цзинь Вово рядом с Раймондом, строго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этот субзверь?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тебя уже есть невеста, Сирил беременна твоим детёнышем и вот-вот родит. Почему ты не нашел её, как только вернулся и снова связался с таким красивым представительницей субзверей?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 завидовал. Почему такой прекрасный субзверь преследовал Раймонда, которого собирались бросить и превратить в мусор?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его отец станет главой семьи, он должен заполучить этого маленького субзверя, чтобы тот согрел его постель, а затем яростно наступить на Раймонда!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старого патриарха яростно затряслись, и он сильно закашлялся.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посмотрел на Карла тёмными глазами, в его взгляде назревала буря.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осмелился возжелать Цзинь Вово.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бесцеремонно сбросил всё подавление на одного лишь Карла.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 только чувствовал, как будто гора навалилась на его тело, его лицо исказилось, выражение лица было отвратительным, и даже его дыхание издавало "чирикающий"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секунды он с глухим стуком опустился на колени. Сильное давление заставило его конечности дрожать, и он даже не мог поднять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Карл, что с тобой не так?!!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дядя Раймонда поспешно встал со своего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двигайтесь! - Раздался ясный голос из-за спины Раймонда.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встал с серьёзным выражением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немного знаю об искусстве Ци Хуана. Не подходите близко. Дайте мне посмотреть на его симптомы. Похоже, это заразно. Будьте осторожны, чтобы не заразится. Позвольте мне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Искусство Цихуана?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это, чёрт возьми, такое???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того, как все услышали слово "заразный", они немедленно отошли.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отец Карла, второй дядя Раймонда, замер и больше не посмел сделать ни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тайно подмигнул Раймонду, а затем подошёл к Карлу.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Дорис уже собиралась остановить его, но Раймонд тихо сжал её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подошёл к Карлу, схватил его за волосы и попросил собеседника поднять голову, воспользовался возможностью, чтобы собрать золотой элемент в воздухе, и ввёл небольшой ток в тело Карла.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Карла ударило электрическим током, его глаза побелели, и все его тело задёргалось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сделал вид, что ущипнул его за подбородок, заставляя открыть рот, потом собрал элемент воды из воздуха и впрыснул небольшую струю воды в рот Карла.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все увидели, что Карл закатил глаза, подергиваясь и истекая слюной.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отпустил его и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эпилепсия.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зверолюди недоумевали и переглядывались.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Эпилепсия,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Эпилепсия - это болезнь, широко известная как "конвульсии". Проще говоря, это означает, что вы сходите с ума, когда у вас случаются припадки, - поделился Цзинь Вово.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выражения лиц этих зверолюдей, он знал, что в этом мире не должно быть такого заболевания, как «эпилепсия», а поскольку такого заболевания не существует, он просто выдумает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ахнули. Эта болезнь выглядела немного пугающе. К тому же, она была «заразной» и люди, заразившиеся ею, сходили с ума!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можно вылечить, но процесс лечения будет немного болезненным, - сказал Цзинь Вово и посмотрел на второго дядюшку Раймонда: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согласны на лечение?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http://bllate.org/book/17106/1599137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