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сегодня пойдет снег? — Цянь Бао задрал голову к небу, стоя на городской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притопнул ногой и сделал большой глоток горячего супа из бараньих потрохов. Вэй Цю тоже обхватил свою чашу обеими руками, не переставая подрагивать — казалось, он продрог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рано, когда город еще окутывал густой туман. Быстро оплатив место на рынке, они забрали у дяди Цянь Миня печь и разожгли огонь. Сначала отогрели закоченевшие руки и ноги, а потом сбегали в лавку напротив за горячим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Вэй Цю по-настоящему осознал суровость древнего климата. В эту чертову погоду снег еще даже не выпал, а холод уже стоял невыносимый. Если засыплет — из дома, пожалуй, и носа не высунешь. В своей прошлой жизни он тоже был жутким мерзляком и зимой мечтал только об одном: забиться в комнату с кондиционером и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суп, Цянь Бао унес пустые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взял руки Вэй Цю в свои, крепко потер их и спрятал к себе на грудь под одежду, согревая своим теплом. Вэй Цю улыбнулся, в его ясных глазах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 — У меня руки ледяные, а суп меня уже немного согрел! Ши-гэ, отпусти, сам погрейся.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 болью в сердце смотрел на покрасневший кончик носа Вэй Цю. Даже укутанный как колобок, тот всё равно дрожал от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мерзну. Впредь, когда станет еще холоднее, я не позволю тебе выходить... — Шинань потер руки и приложил ладони к щекам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втайне жалел, что согласился взять его с собой. С таким трудом наеденные щечки могли снова сойти на нет от таких морозов.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смущенно огляделся по сторонам — не заметил ли кто их нежностей? Но рослый Шинань стоял спиной к улице, надежно закрывая его собой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поднял голову, посмотрел на сурово нахмурившегося мужчину и, тайком улыбнувшись, коснулся пальцами его межбровья: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Шинань, глядя на это мягкое создание, лишь вздохнул и, перехватив его руку, снова спрятал её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Светало. Туман рассеялся, и людей на улице становилось всё больше. Их торговля дичью открылась удачно: приказчик из ресторана «Цичжэньсюань» купил трех горных баранов и оленя. Остался лишь один олененок поменьше, его брать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угостил приказчика порцией коужоу. Тот, вдохнув аромат, расплылся в улыбке и ушел вместе с помощником, на прощание бросив: «Если впредь будут лесные деликатесы — несите первым делом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и Шинань переглянулись — они были очень рады, ведь теперь у них наладился верный канал сбыта.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Цюань и братья Цянь тоже радовались за Шинаня. Как-никак, это «Цичжэньсюань» — лучший ресторан в городе! С такой протекцией в следующем году Шинаню будет куда проще продавать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малец, ну и заставил ты меня ждать! — к прилавку быстрыми шагами подошел широкоплечий мужчина с густыми бровями. — Я тебя еще два дня назад высматривал! Наконец-то пришел! Давай мне по две порции каждого блюда...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узнал в нем того самого первого покупателя, что купил у него коужоу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ответил: — Опередили всех, уважаемый, сегодня вы тоже первый покупатель!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У матушки завтра день рождения. В прошлый раз она попробовала твое коужоу и глаз с него не сводила, всё вспоминала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сиял: завтра на праздничном столе эти блюда будут выглядеть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аккуратно завернул миски в промасленную бумагу, обвязал соломенной бечевкой и передал покупателю. Тот расплатился и пообещал позже вернуть посуду, поэтому Вэй Цю даже не стал брать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девяносто вэней Вэй Цю положил в карман Шинаня: — Ты сохрани. А то я в такой толпе и не замечу, как выроню.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спрятал кошель, невольно улыбаясь тому, как серьезно Вэй Цю прячет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улыбку, Вэй Цю легонько хлопнул его по руке: — Не смейся!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сжал его ладонь. Вэй Цю молча придвинулся ближе и, пользуясь тем, что пароварки скрывают их от лишних глаз, затянул руку Шинаня в свой широкий рукав. Уголки его губ приподнялись, а глаза искрились весельем, но вскоре подошел новый покупатель, привлеченный запахом, и им пришлось разомкнуть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что это у вас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домашние блюда: мейцай коужоу и ребрышки в рисовой муке! Подходит и старым, и малым. Тетушка, не желаете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Коужоу — двадцать пять вэней, ребрышки —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Дороговато! Простые люди разве могут себе позволить блюдо за двадцать с лишним вэней? На эти деньги можно целый цзинь сырого мяса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Круглолицая женщина нахмурилась: — Наложил сверху солений каких-то и просишь такие деньги. Да это грабеж средь бела дня! Кто ж у тебя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придержал Шинаня, который уже хотел было выйти вперед, и собирался вежливо всё объяснить, как вдруг из толпы протиснулся молодой господин с рабом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расступитесь! Дай мне десять порций! Наконец-то ты открылся!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оттеснили в сторону, услышав про десять порций, округлила глаза и мигом прикусила язык. По одежде молодого господина было видно, что с таким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вы больше не придете, — пожаловался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прищурился от улыбки: — Простите за опоздание. Вам десять порций одного вида или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Давай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стоял такой, что молодой господин решил: не зря он тащился сюда в такой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ловко всё упаковал. Вэй Цю взял связку монет в пол-ляна и уже собирался отсчитать сдачу, но щедрый гость сказал, что сдачи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дичь по соседству — это тоже ваша лавка?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кивнул: — Да! Хотите купить мяса? Ши-гэ, проводи господина, покажи, что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кивнул и увел покупателя к основному товару. Вэй Цю тем временем продал еще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Вэй Цю было прекрасным. Он думал, что придется стоять до вечера, а продал уже почти половину. Вскоре вернулся Шинань — господин купил целого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торговля пошла как по маслу. Многие покупатели были из тех, кто пробовал еду в прошлый раз. Кто-то брал на пробу, услышав, что это последняя ярмарка перед праздниками.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Цюаня и остальных дела тоже шли неплохо: остались только один баран, фазаны да зайцы. Все были при деле. Народу на предновогоднем базаре было столько, что яблоку негде упасть — шум, гам, не протолкнуться! Вэй Цю, глядя на эту суету, мечтал поскорее всё распродать и погулять по городу вместе с Шинанем. А главное — зайти в аптеку и показать его ногу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заметил, что Вэй Цю начал торопиться, и легонько коснулся его талии: — Не спеши, успеем. Лекари работают дотемна.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выдохнул: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немного поредела, у Вэй Цю и Мэн Цюаня прилавки окончательно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облегчением начали собирать вещи: — Ну, наконец-то всё продали. Народу сегодня —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весело! Брат, пойдем погуляем, я племяннику сладостей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— Братья Цянь радостно обсуждали, что купят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первым делом хотел отвести Шинаня к врачу, поэтому они договорились встретиться с остальными у городских ворот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ту же аптеку, что и в прошлый раз. Сначала Шинань настоял, чтобы старый лекарь проверил пульс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аппетит? Как спишь? Нет ли слабости или головокружения? — спросил старик, вглядываясь 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задумался: — Всё хорошо. Только если долго сижу или резко встаю из приседа — немного кружится голова, а так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 — Организм всё еще истощен, но ты молод. Если будешь хорошо питаться и беречься — поправишься. И еще... — лекарь понизил голос, — вам, молодым супругам, нужно быть сдержаннее в постельных делах! Твоему телу пока рано брать на себя такие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вспыхнул до корней волос и, не зная, куда деться от стыда, лишь суматошно закивал: — Да-да...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 теперь, — Вэй Цю отвел взгляд и потянул Шинаня за рукав, заставляя сесть. — Лекарь, посмотрите, пожалуйста, моего мужа... Его ногу...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Шинань, видя его пунцовые щеки, лишь тепло улыбнулся и протянул руку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ногой?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 на поле боя, сабельный удар. Теперь нога плохо слушается при нагрузках, — спокойно ответил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Лицо лекаря стало серьезным, и Вэй Цю мгновенно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его нога... можно как-то её вылечить или хотя бы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убрал руку: — Рана затронула сухожилия и кость. К тому же в свое время за ней не было должного ухода. Боюсь... вернуть ей прежнюю силу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хоть и ожидал такого ответа, но сердце его пропустило удар. Его рука, лежащая на плече Шинаня, крепко сжалась. Сам же Шинань оставался невозмутим — он давно принял этот факт. Он лишь слегка похлопал Вэй Цю по руке,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попытался улыбнуться, скрывая раздирающую его жалость: — А есть ли какой-то способ, чтобы он меньше страдал от боли в холода? Мы каждый день парим ноги в настое полыни — это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погладил бороду: — Полынь — это хорошее средство. Зимой она помогает выгонять холод и сырость, улучшает кровообращение... Но парить каждый день не стоит, достаточно раза в два-три дня. Главное — держать ноги в тепле. Я выпишу рецепт мази и отвара, чтобы снять боль и укрепить ткани. Пропейте курс и приходите после Нового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горячо поблагодарил его: — Спасибо вам большое! Нам не важно, сколько стоят лекарства, пожалуйста, выпишите лучшие ингредиенты, лишь бы ему стало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и написал рецепт. Оплатив лекарства и забрав свертки, супруги вышли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нам нужно купить новую маленькую петельку из глины, чтобы варить тебе отвары. У домашней уже трещина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Шинань, видя затаенную тревогу в глазах мужа, погладил его по голове: — Не волнуйся,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почувствовал острую боль в груди — именно это спокойствие Шинаня, его привычка не обращать внимания на собственную боль, ранили его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защипало, и Вэй Цю быстро отвернулся: — Ой, да идем скорее! Ничего я не волнуюсь, лекарь же сказал, что всё поправимо.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шел следом, глядя на руку мужа, вцепившуюся в его рукав. Он опустил глаза: он выжил на той войне и встретил Вэй Цю — его прошлая боль давно утихла... она больше не 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http://bllate.org/book/17091/1599451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