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Лишь бы не сбежал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купил на рынке синего карпа весом более четырех цзиней и набрал кое-каких специй, после чего они вдвоем вернулись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[*Цзинь (斤, jīn) — традиционная мера веса в Китае, которая равняется 500 граммам.]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еще оставалось время — как раз тот момент, когда на кухне было затишье и можно было одолжить очаг, не мешая поварам.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достал из своего сундука кухонный нож, который прихватил из дома Бай в качестве средства самообороны. Хороший нож всегда найдет применение: в дороге для защиты он не понадобился, зато теперь пригодился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поленился взять его с собой, иначе пришлось бы покупать новый, а цена за хороший нож кусается: бывают и по несколько сотен вэней, и по несколько гуаней, а то и по несколько десятков гуаней за штуку. Этот нож он купил на свои сбережения, когда научился хорошо готовить, выложив за него целых два гуаня. Пусть не самая роскошная вещь, зато рука к нему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ловко и быстро забил рыбу, очистил её от чешуи и разрезал по хребту на два крупных филе. Затем, двигаясь от хвоста к голове, начал аккуратно соскабливать мякоть вдоль волокон.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кухню зашел гер-слуга по имени Шань Цин с двумя пустыми ведрами. На вид ему было лет пятнадцать-шестнадцать, глаза круглые и ясные. Увидев отточенные движения Шужуя, он завороженно подошел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Шао-гер, ты готовить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миску рыбных тефтелей.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раздавил принесенные лук и имбирь, замочил их в воде, а затем процедил получившийся сок. Соскобленного рыбного фарша набралось почти полтазика. Шужуй посыпал его солью, одной рукой прижал край таза, а другой начал с силой вымешивать и взбивать массу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фарш стал липким и густым, он начал понемногу добавлять процеженную пряную воду. Каждый раз он дожидался, пока жидкость полностью впитается, прежде чем подливать следующую порцию. Повторив это три-четыре раза, он добился того, что фарш заблестел и стал настолько плотным, что не соскальзывал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приправы, Шужуй всыпал немного крахмала через сито и перемешал. Затем он зачерпнул горсть фарша, выдавил шарик через кольцо между большим и указательным пальцами и с помощью ложки опустил его в чистую воду. Белоснежный комочек всплыл со дна — тефтеля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наблюдал за происходящим с большим интересом и только через некоторое время вспомнил, что всё еще держит ведра. Поставив их, он подошел к очагу и помог Шужую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Торопясь, Шужуй разбил два куриных яйца, поджарил тонкий блинчик и нарезал его соломкой. Затем он обжарил в масле остатки лука и имбиря до появления аромата и добавил воды, чтобы получился бульон. Опустив тефтели в котел, он по очереди добавил приправы, а в самом конце бросил горсть листьев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пахнет! Шао-гер, ты точно повар!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Цин-гер, вдыхая ароматный пар, исходящий от котла, невольно сглотнул слюну. И это не была пустая лесть: он часто помогал на кухне матушке Ван, которая готовила для постояльцев. Когда она что-то жарила или тушила, пахло вкусно, но, по его мнению, даже близко не так аппетитно, как сейчас. Раз самые обычные рыбные тефтели вышли такими — значит, перед ним настоящий мастер ножа 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улыбнулся и налил полную чашу тефтелей с бульоном, протягивая её геру: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посмотрел на белые шарики в густом наваристом бульоне и облизнулся. Попробовать хотелось нестерпимо, но приличия не позволяли: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завтракал, ешьте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Завтракали-то все, а вот обедать еще никто не обедал, — Шужуй понимал его смущение. — Ты попробуй за меня, скажи: если я стану поваром, смогу ли привлечь покупателей таким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Цин-гер сказал, что сегодня ему выпала большая удача, застенчиво принял чашу, поблагодарил и радостно сбегал за ложкой. Сперва он пригубил горячий бульон — вкус был таким свежим, что, казалось, брови сейчас от удовольствия отпадут. Затем он отправил в рот круглую тефтелю, и глаза его засияли. Шарик был упругим, гладким и плотным —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Шао-гер, если ты откроешь свою лавку, все другие торговцы тефтелями останутся без дела, — Цин-гер съел три штуки и остановился. — Просто чудеса, как можно добиться такого вкуса? Ни капли рыбного запаха, только чистое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 стал скрывать секрет: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Чаоси свежая рыба — дело привычное, рыбными или креветочными тефтелями никого не удивишь. Убрать запах легко: когда соскабливаешь мясо, старайся не брать красную часть, тогда выйдет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и о других тонкостях вымешивания фарша. Цин-гер слушал внимательно и всё больше проникался симпатией к Шужую. Оставшуюся полчаши супа он доедать не стал — поставил в коробку для еды, чтобы вечером после работы отнести младшим брату и сестре, чтобы и они могли попробовать что-нибудь вкусненькое.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хотел налить ему еще, но тот замахал руками и наотрез отказался. Он поторопил Шужуя идти есть, пока матушка Ван не пришла занимать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Шужую пришлось согласиться. Он наполнил две большие миски и понес их в зал, позвав Лу Лина, которого ранее отправил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спустился вниз и замер перед столом. Аромат горячего супа мгновенно переубедил его желудок, который до этого момента вроде бы и не особо требовал еды. Он уже шагнул к столу, но встретил строгий взгляд Шужуя: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прищурился, сходил на кухню и через мгновение вернулся. Шужуй, сидевший у окна, вдруг почувствовал, как на него летят брызги, будто начался дождь. Подняв голову, он увидел, что этот тип размахивает мокрыми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швырнул ему в лицо грубое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поймал ткань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их вытру, как ты узнаешь, мыл я их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мне-то что, не я же твоими руками есть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посмотрел на миску с тефтелями перед собой, приподнял бровь и не стал больше спорить. Взяв ложку, он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в зал начали спускаться другие постояльцы, чтобы заказать обед. Увидев и почувствовав аромат рыбного супа на столе у двоих путников, многие кинулись на кухню просить такой же, но всем пришлось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Шужуй немного отдохнул, а когда на улицах стало потише и торговля в лавках утихла, отправился присмотреться к кирпично-черепичным мастерским. Он осмотрел много образцов и сравнил цены. Цин-гер подсказал ему, что в мастерской «Таньцяо» на улице Тяньцзин черепица очень достойная, поэтому он направился прямиком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покупателей не было. Работник мастерской сидел за прилавком и уплетал миску каши с соленой рыбой и жареными яйцами, набивая рот так, что щеки раздувались. Заметив гостя, он быстро вытер рот и радушно пригласил Шужуя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пятый месяц, лето вступало в свои права, начались частые дожди, поэтому люди спешили чинить крыши, и работы в мастерской было невпроворот. Если бы не это, работник не обедал бы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попросил его спокойно доесть и не спешить, сказав, что сначала осмотрится сам. Тот был очень благодарен: проработав всё утро, он проголодался до колик, и прерывать обед ради клиента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чувствовал себя свободнее, выбирая в одиночку. Раньше он не разбирался в черепице, но за сегодня обошел несколько мест и начал кое-что понимать. Глаза его блестели, он придирчиво оценивал толщину и ширину пластин, взвешивал их на руке и легонько постукивал деревянной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Черепица здесь была тяжелой, материала не жалели. Звук «дон-дон» при постукивании был чистым и долгим — значит, плотность высокая и обжиг правильный. Сложив несколько штук вместе, он увидел, что они плотно прилегают друг к другу и не имеют перекосов — значит, при кладке не будет зазоров, через которые просачивается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знатока, — сказал работник, заметив, как тщательно Шужуй осматривает товар. — Наша черепица любой проверки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видел, что тот не врет. Из всех мастерских, что он посетил, в «Таньцяо» черепица была лучшей. В других местах она была либо кривая, так что две штуки из одной формы не стыковались, либо со скрытыми трещинами и легкая как пух — такая расколется, не успеешь на крышу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довольным качеством, Шужуй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цена на вашу черепицу?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хорошая, толстая черепица, как вы смотрите, стоит десять вэней за штуку. Девятьсот шестьдесят вэней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цену, Шужуй замолчал. В предыдущих лавках товар был хуже, но и стоил дешевле — по шесть-семь вэней. Но он умел отличать хорошее от плохого. Скупой платит дважды: купишь дешевку, через пару месяцев она рассыплется, и снова придется тратить деньги на ремонт. Лучше один раз взять качественную вещь — и прослужит дольше, и нервов меньше. Лавка своя, не арендованная, так что в долгосрочной перспективе это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чиню свою лавку. Обошел много мест, ваша черепица — лучшая. Только вот ремонт старого здания — дело разорительное, денег совсем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не стал с ходу говорить, что цена завышена, а выразил искреннее желание купить: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сделаешь скидку? А я соседям и знакомым скажу, что у тебя товар отменный, пусть все к тебе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тоже оказался не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у тебя глаз верный. Цена соответствует качеству. Сам видел, что в других лавках продают, а что у нас. Пара лишних монет того стоит. Покупай спокойно: наша мастерская на этой улице уже больше десяти лет стоит, мы старые мастера, а не какие-то проходимцы, что торгуют три дня дрянью, лишь бы на людях нажиться. Если потом с черепицей что случится — всегда нас найдешь. Мы и доставку на дом сделаем, и мастера хорошего для кровли посоветуем. Себестоимость-то высокая, цена и так честная, ниже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у меня не самая маленькая. Сейчас туго с деньгами, поэтому подлатаю только жилые комнаты и кухню — это штук четыреста-пятьсот. Позже на главный зал еще столько же понадобится, и всё буду брать у вас. Доставку вашу мне не надо — сам на телеге вывезу. Сделаешь скидку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Ну и ну! — работник на мгновение задумался. — Гер, ну ты и мастер торговаться. Раз так говоришь, не уступить было бы не по-людски. Давай так: по девять вэней за штуку. Если согласен — оформим сейчас, а то черепицы на складе немного осталось, следующую партию ждать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быстро прикинул в уме: экономия всего в один вэнь на штуке превращается в сто вэней на сотне. Приличная скидка получается.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 тебя сердце, брат, с таким подходом торговля всегда будет процветать. Все мы в этом городе на жизнь зарабатываем; если когда зайдешь в мою лавку, я тебе тоже по-соседски скидку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вижу твое искреннее желание купить, отдаю по такой цене. Ты уж другим не болтай, а то старые клиенты придут скандалить! — работник повел Шужуя записывать заказ, попутно расспрашивая, где лавка и чем он планирует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скрывать было нечего, Шужуй ответил, что собирается открыть маленькую гостиницу и кормить людей, и пригласил работника на открытие — отведать угощений. Тот весело пообещал, что и сам придет, и другим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внес один гуань в качестве залога. Он планировал вернуться в гостиницу, запрячь осла в телегу и сразу начать возить черепицу — чем быстрее починит крышу, тем скорее сможет переехать. На пятьсот штук ушло четыре гуаня и пятьсот вэней; он даже не рискнул покупать сразу на всю гостиницу, побоявшись, что деньги закончатся и на другие нужды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Шужуй быстрым шагом вернулся в гостиницу. Он хотел вывести осла и прицепить телегу, но, придя в конюшню, не обнаружил там своего животного. Осла не было, и телега тоже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бросился к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Цин-гер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с четверть часа назад твой брат запряг осла и уехал. Я его спрашивал, куда он, но он ничего не ответил. Не знаю, куда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Шужуя екнуло сердце, а в голове пронеслась дурная мысль: неужто этот парень его обманул и сбежал, прихватив ослиную повозку?!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http://bllate.org/book/17079/1593921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