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85. Ну и что, что храмовая проститутка? (конец)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как вывести людей из состояния коллективной горячки?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нужна магия против магии. В этом Ли Вэй был хорош. Теперь, когда проклятие усилилось, ему хватало показать лицо, чтобы привлечь внимание почти всех вокруг, а потом сказать пару слов — и чужое мировоззрение начинало плясать под его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нужно отвесить пару смачных пощёчин тому, кто стоял у истоков. Одним из таких виновников, само собой, был Самир аль-Мактум. Высокопоставленному закулисному дирижёру, вообще-то, не полагалось лезть на передовую, но годы самообмана всё же оставили побочные эффекты: Самир прекрасно знал, что «спасение белого верблюда» — выдумка от начала до конца, однако всё равно искренне верил, что если его жизни будет угрожать опасность, чудо снизойдёт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казалось, что если он хоть на миг перестанет выглядеть бесстрашным, люди сразу раскусят ложь. По-настоящему уверенный в себе человек так далеко не заходит. Самир аль-Мактум напоминал косплеера, вшившего роль себе в ДНК: стоит выбиться из образа — и его бросает в холодный пот от страха, что все заметят: он вовсе не тот, за кого себя выдаёт.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 разместился неподалёку от линии фронта, совсем рядом с местом, где держали Дрейтона.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прекращении огня Самир узнал почти сразу, как только появился Ли Вэй. Один преданный советник, который, к счастью, лично на Ли Вэя не натыкался, предложил ему немедленно отступить. Это была лишь более вежливая форма слова «бежать», но Самир отказался и ещё устроил советнику выволочку: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какими средствами он подчинил себе войска на передовой. Стоит мне отдать приказ, и армия Чёрного песка всё равно повернёт ход битвы в мою пользу!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главная причина была проще: бежать ему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бывал в пустыне или каменистой степи, знает: бескрайняя равнина, ни травинки вокруг, тяжёлый путь и среда, непригодная для жизни. Здесь Самир был умнее своего советника: он вполне ясно представлял, как попытается сбежать, как его быстро поймают и как он будет бессмысленно дёргать ногами. Потому и отклонил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окончательно он не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рассадил двух снайперов и решил, что стоит только увеличить дистанцию, и они смогут открыть огонь. Однако, когда Ли Вэй вошёл в здание, немного похожее на придорожный мотель, ни один из них так и не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засадах вблизи и говорить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 Вэй опасался, что толпа потеряет рассудок и из-за него — сама формулировка немного стыдная — либо передерётся, либо сплотится в какую-нибудь нелепую коалицию, чем Самир и воспользуется, чтобы сбежать. Но Самир этого не знал, да и никакой суматохи в итоге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Вэй встал перед ним, Самир ясно понял: дело проиграно. И почти отчаялся.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песок…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успел произнести только два слова, как Самир аль-Мактум грубо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говори! Я не хочу этого слышать!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Чёрного песка не существует, — Ли Вэй и не подумал замолчать, а спокойно договорил до конца. — Теперь об этом знает уже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Самир аль-Мактум дёрнулся к нему, явно собираясь ударить, но двое людей — сами не понимая, кого защищают, хозяина или Ли Вэя, — удержали его. Ли Вэй не считал, что холёный старик далеко за пятьдесят способен ему чем-то угрожать, но ему было любопытно другое: почему Самир тоже не попадал под действие проклятия?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Дрейтон вначале одолел жажду Чёрного песка благодаря проклятию уродливого кота, а потом ещё и собственной железной волей сопротивлялся самому проклятию и даже однажды сорвался на Ли Вэя, то на чём держался Самир аль-Мактум?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не успел это обдумать. Взгляд Самира перескочил ему за спину, глаза вспыхнули,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меня! Я так и знал, что бог не бросит меня! Спаси меня скорее!!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по толпе прошла тревога: Самир говорил уверенно и смотрел туда, где не было ровным счётом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растерянно переглядывались. Ли Вэй тоже обернулся, посмотрел на пустой пол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считаешь, я лгу, да? Думаешь, все мои рассказы за эти годы были выдумкой?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Самир аль-Мактум сплюнул и яростно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ошибаешься! Бог реален! Она вела меня! Вы, богохульники, рано или поздно все понесёте кару небесную!!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пялиться в ту же точку. На лице у него смешались религиозный экстаз и восторг человека, наконец дождавшегося спасения. Он непрерывно бормотал священные строки, явно не сомневаясь, что богиня пришла именно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Ли Вэя люди занервничали ещё сильнее. В такой момент упоминание бога пугало почти так же, как фраза: в лифте завёлся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сама собой отступила, оставив большое пустое пространство: лишь бы случайно не задеть невидимое божество. Из соображений безопасности Ли Вэй, стоявший в самом центре, тоже решил отойти и шагнул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взгляд Самира аль-Мактума тоже сместился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ведь только что сказал «она»,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Ли Вэй уловил возможную связь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богиня, которую ты видишь, — это женщина без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Самир аль-Мактум вздрогнул. Первая реакция была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похоже на редкого исчезающего зверя: оно ценно, пока его мало. Если не нужен пророк, не нужен понтифик, если бога может увидеть каждый, то чем тогда бог вообще отличается от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вновь заволновалась. Самир понял: пауза затянулась, и молчание почти равно признанию. Ему оставалось только, одновременно поражённо и зло,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знаю, как она выглядит. По-моему, она вообще пришла сюда вместе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Лжёшь! — отрезал Самир.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вскинул бровь и широким шагом прошёл из левой части комнаты в самую правую.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глаза Самира повернулись за ним слева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Вэй вернулся обратно налево. Самир и рад бы был не смотреть, но женщина без лица в его поле зрения поплыла следом за Ли Вэем, словно прядь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факты тверды, как железо, любые споры становятся смешны.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нефтяной магнат окончательно сорвался. Он сорвал с пальца золотое кольцо и с размаху швырнул его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Почему?! Кто убьёт этого человека, получит от меня миллион федеральных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Миллион… кто-то в толпе шевельнулся, но следом послышался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незаметно зазвучала молитва. Сначала тихо, как капля воды, потом всё шире, шире — ручьём, потоком, и наконец захлестнула всё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 имя Бога, Милостивого, Милосердного, прошу защиты у Господа рассвета от зла всего сотворённого Им, от зла ночи, когда она сгущается, от зла тех, кто разжигает раздоры…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миллионов!! — выкрикнул Самир. — Кто вытащит меня из этого проклятого места, тому я отдам половину своего состояния!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опустился на колени лицом к пустому месту за спиной Ли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Лбы коснулись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о защите от зла завистника, когда он завидует, от яда скрытого подстрекателя. Господи! В день, когда Ты воскресишь всех рабов Своих, убереги меня от наказания Твоего…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человека желание своё, бесконечно разнообразное, поэтому у меня нет постоянного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слаженный гул молитвы до Ли Вэя донёсся мягкий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чего они хотят, слишком различно. И не всегда это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обернулся на звук, но женщины не увидел. Перед ним стояла белая верблюдица в ореоле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 некоторым сомнением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здравствуй, — величественно ответила верблюдица.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Ли Вэй немного стушевался.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можно задать вопрос? Почему вы следуете за мной? И… это вы тогда спасли мне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Твой друг однажды оказал мне помощь, и в ответ я пообещала присматривать за тобой, — ответил верблюд. — Того злого духа зовут Алехандро Маджер.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связи из Потустороннего мира сработали!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искренне удивился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ничего о нём не слышал.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всё хорошо, в отличие от тебя. Ты, похоже, всё время вязнешь в неприятностях, — прямо заметила белая верблюдица. — Хотя настроение у тебя получше, так что это тоже можно считать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сегодня он был в хорошем настроении. Почему это прозвучало так, словно он всё время только и делает, что беззаботно радуется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оказался затянут в Потусторонний мир, — продолжила верблюдица. — Но сама по себе эта проблема не так уж серьёзна. Ты уже понял главное: образ белого верблюда в основе всего — выдумка Самира аль-Мактума. Этот участок Потустороннего мира состоит из коллективной галлюцинации всех, кто верил в существование Чёрного песка. Как только ложь раскрылась, Самир в одиночку уже не способен поддерживать «чудо», которое сам же себе вообразил. Совсем скоро угроза Потустороннего мира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войну в реальности удалось вовремя ограничить небольшими масштабами, не дать ей разрастись. Значит, пустыня довольно скоро вновь вернётся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верблюдица подошла ближе и принюхалась к Ли Вэю. — От тебя пахнет другим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с самосознанием у тебя всё в порядке! — Чёрная свеча выскочила наружу, будто ей наступили на больное место. — Я ещё издалека учуяла от тебя аромат верблюжьего корма!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 есть. А я всего лишь наугад тебя поддела, — белая верблюдица покачала головой и отступила на пару шагов. — Я вообще-то всего лишь хотела по пути завербовать себе ещё одного верующего, но раз так, то спорить за него не стану. У человеческих желаний нет конца,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Вэю показалось, что формулировка какая-то странная. Вроде речь о вере и обращении, а звучит так, будто это сетевой маркетинг. Вся прежняя священная и строгая атмосфера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увидев, что она настолько великодушна, Чёрная свеча тоже немного поутихла. — На нём лежит проклятие. Ты можешь что-нибудь с этим сделать? Моё начальство сказало, что вмешиваться неудобно, и велело Ли Вэю искать Судью и просить его о помощи, но Судья до сих пор так и не появился…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верблюдица резко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отправила его искать Судью?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Ли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что сделал Судья?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верблюдица обернулась к Чёрной свече, чьё расплывчатое пламя парило рядом с Ли Вэем: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знаешь? Даже не расспросила как следует своё начальство и всё равно потащилась за ним в пустыню?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странноватый тон мгновенно разозлил Чёрную свечу. Она глухо рыкнула: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Всё равно ты можешь нам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всё равно я объясню, — белая верблюдица пару раз поскрёбла копытом землю и с явной издёвкой продолжила: — Когда за спиной есть кто-то главный, жить сразу спокойнее. Куда ни пойдёшь, всюду чувствуешь уверенность. А я вот не могу: мне, чтобы определить место в реальности, приходится просить помощи у какой-то сирены…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 Вэй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Райнер Ливиус забрал верблюжью кость. Что это вообще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назвать имя Судьи напрямую, как белая верблюдица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ЛЛ не то чтобы совсем никак не отреагировал на признание Дрейтона. Просто в тот момент у него рабочий режим полностью захватил мозг, и времени на реакцию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(Дрейтон: То есть это всё-таки моя вина — не стоило признаваться именно тогда?)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(И правда не стоило. Но он не сдержался.)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следующий раз надо устроить что-нибудь посерьёзнее.)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(Этот «следующий раз», кстати, будет уже через несколько глав.)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http://bllate.org/book/17014/1725080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