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повар Мицуи: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столкнувшись со смертью лицом к лицу, он ясно почувствовал, что камень летит в его огород, но ни возразить, ни возмутиться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тем более не собирался открывать рот. Слова экономки могли и не быть выпадом именно против Мицуи, но уж точно были предупреждением для них всех. Даже у Тан И и Тан Ань, которые находились в Потустороннем мире уже не первый день, лица заметно помрачнели, стоило прозвучать слову «умер».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с невозмутимым видом спросила экономка, глядя на них. — Каждый вечер в десять старший сын сэра Чарльза приходит проверить, выполнили ли вы свою работу. Не будете стараться сейчас, потом не жалуйтесь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несколько людей тут же разлетелись кто куда. Ли Вэй, подхватив ящик с инструментами, неторопливо пошёл на чердак. На полпути он заметил, что поблизости тихо и пусто и вроде бы никакой нечисти не видно, так что дерзко прижал пальцем наушник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 она только что сказала? У сэра Чарльза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Он жив, и у него все руки и ноги на месте!!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в командном центре переживали куда сильнее его самого. Услышав голос Ли Вэя, они одновременно и тревожились, и радовались так бурно, будто впервые увидели, как младенец самостоятельно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Ли Вэй сгинул на полпути, Федеральное бюро безопасности могло бы поискать следующего бедолагу. Но вложенные ресурсы уже были слишком велики. Новая информация, которую Ли Вэй добывал в Потустороннем мире, напрямую была связана с показателями работы целой кучи людей. Будь у них выбор, даже самый бессовестный начальник предпочёл бы, чтобы сотрудник умер уже после того, как доведёт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подняв микрофон,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слышали. Техники уже сузили круг поиска и теперь проверяют Чарльзов Бёрнов с семьями. Что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чердак, — ответил Ли Вэй, по пути внимательно следя за окружающим, чтобы никакой злой дух не выскочил ему прямо в лицо. — Пока что, кроме того, что у экономки голова поворачивается на сто восемьдесят градусов, ничего особенно сверхъестественного 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командном центре с живейшим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вращается вверх-вниз или вперёд-назад?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так смотрите? По-вашему, это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Вперёд-назад, — ответил Ли Вэй. — Что вы там ещё просили меня отслеживать? А, точно. Планировку Потустороннего мира. Она сильно отличается от реальности. В реальном мире этот дом был одноэтажным, а чердак располагался прямо над потолком. А я сейчас уже поднялся на третий этаж виллы в Потустороннем мире. На каждом этаже, наверное, по три-четыре комнаты… здоровенный же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запертых дверей, он осторожно сбавил шаг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выключил микрофон и велел подчинённым занести всё в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тех, кто погиб в Потустороннем мире, возможно, выбрасывает в реальность поблизости. Мы можем попробовать собрать модель виллы сэра Чарльза по его описанию?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сэр. Информации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сейчас войду на чердак, — сказал Ли Вэй, уперев ладонь в дверь, ведущую наверх. — Пожелайте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неотрывно следивший за его передвижением, машинально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долго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 реальности тоже молчали, переглядываясь.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со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стоят друг 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выкрутил звук на максимум и чутко уловил шорох резиновых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Ли Вэй, — включив микрофон, спросил он, 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уже был на нём. Ли Вэй спокойно натягивал перчатки. В углу чердака стояло зеркало, густо покрытое пылью, и сейчас в нём отражались его пальцы, которые ритмично сжимались и разжимались, пока он поправлял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 который раз напомнил себе, что с подчинёнными без профильной подготовки нужно проявлять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окружает? Опиши.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— бесстрастно сказал Ли Вэй. — Много крови людей и животных. Ещё тут есть какие-то плохо различимые остатки животных, обрывки конечностей и осколки костей. По запаху терпимо, не до такой степени, чтобы меня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экономка торопила меня. Убирать здесь и правда сложно, какая она всё-таки заботливая. В углу чердака ещё стоит зеркало. Рядом с ним навалено много картонных коробок и всякого хлама. А за зеркалом…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взялся за раму и заглянул за неё, затем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кто-то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десять минут назад в соцсетях Садового района появилось объявление о пропаже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передайте хозяину соболезнования, — сказал Дрейтон.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Вэй, дальше вам нужно по возможности выполнять свою основную работу и сразу сообщать нам обо всех находках. Мы приложим все усилия, чтобы спасти вас и остальных жертв с территории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ходу бросил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достал специальный ферментный очиститель и принялся разъедать плазменные белки крови, впитавшиеся по всему чердаку. Когда засохшая кровь быстро растворилась верхним слоем, он протёр пол предоставленной экономкой шваброй с отличной впитывающей способностью, а потом взялся за отбеливатель и пошёл вычищать углы, щели и самые въевшиеся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зрелище и било по глазам, всё вернулось в знакомый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занавески на окне трепетали от ветра, зеркало дребезжало, но Ли Вэй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работе самое опасное, это накручивать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выдержит ли там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Тан Ань, работала горничной и днём должна была подавать чай и воду сэру Чарльзу. Работа была не слишком тяжёлая, только давила на нервы. Когда сэр Чарльз отдыхал, она выбежала ненадолго перевести дух и столкнулась с сестрой Тан И, которая служила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 уборщика наказали уже в первый день. Этот дьявол Эрик решил, что тот работал недостаточно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Бёрн, то самое дьявольское отродье из семьи сэра Чарльза, которое каждый вечер в десять приходит проверять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кто вообще сумеет так быстро привыкнуть! — возмущённо прошептала Тан Ань. — Нам ещё повезло. Если просто следовать правилам, мы не так уж часто натыкаемся на жуткие вещи. Но уборщику этого всё равно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так громко. — Старшая сестра, Тан И, нервно огляделась по сторонам, боясь, что их жалобы услышит какой-нибудь внезапно появившийся злой дух. — У каждого своя судьба. Не думай только о нём, ты свою работу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Закончила. — Тан Ань чуть съёжилась. — Сегодня днём сэр Чарльз всё время был занят и ему было не до меня.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Тан И должна была присматривать за младшей дочерью семьи,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 горькой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Джули опять куда-то убежала. В последнее время она не в духе, и всякой чертовщины вокруг неё становится всё больше. Так даже лучше. Искать её мне совсем не хочется, подожду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не очень большим, так что Ли Вэй быстро привёл в порядок хотя бы поверхность. На первый взгляд результат получился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прикидке, обычный человек без профессионального оборудования, убирай он здесь хоть всё послеобеденное время, вряд ли добился бы большего. И как бы ни любили злые духи изводить людей, придраться к его скорости работы им будет трудно. Поэтому он просто опустил очиститель и швабру, а сам переключился на обмен информацией с сотрудниками Бюро, которые уже целый час сидели на иголках под звуки этого хоррора: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выяснили, кто такой Чарльз Бёрн? И что мне нужно сделать, чтобы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сейчас самое время думать о том, как убить злого духа? — ошеломлённо спросил техник у микрофона, бросив взгляд на начальство. — Может, сначала обратить внимание на занавески и зеркало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думал, вы как раз хотите, чтобы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подошёл к окну, потрогал занавеску рукой в перчатке и, приподняв ткань,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Занавеска самая обычная. Двигается, потому что окно открыто. Снаружи всё выглядит нормально, но есть граница. За ней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Область, очерченная туманом, и есть территория злого духа, — сказал Дрейтон. — Мы уже сталкивались с человеком, которому удалось выбраться из Потустороннего мира. По его словам, на краю Потустороннего мира есть выход. В критической ситуации можешь попробовать сбежать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тоже было написано в просветительской брошюре Бюро безопасности про Потусторонний мир. Ли Вэй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стало с тем счастливчиком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умер, — ответил Дрейтон. — Злой дух пометил его, а потом на глазах у семьи затащил обратно в Потусторонний мир и жестоко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…Невезение поверх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стянул одну перчатку и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предупреждал, что это очень опасная работа, господин Ли Вэй, — голос Дрейтона был ровным и холодным. — Но пока что ты справляешься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Дрейтон, мне кажется, вы из тех руководителей, кто отлично умеет подкармливать подчинённых крошками одобрения…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зеркало вдруг резко треснуло!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мгновенно обернулся и увидел, что в зеркале появилась маленькая девочка с длинными золотистыми волосами. Её детское личико было воплощением невинности, губы растянуты в улыбке, обнажающей белые зубы, но тело при этом лежало на полу, а руки и ноги были вывернуты так, будто принадлежали какому-то членистоногому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Вэй смотрит на неё, девочка издала нечеловеческий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уборщик, ты посмел тронуть мою игрушку!!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трогал твою игрушку?!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задрожал от напряжённой настороженности, но вместе с этим испытал и глубокое недоумение. Спорить со злым духом он не собирался. Напрягшись всем телом, он начал быстро отступать, намереваясь при первой же возможности убраться подальше из этого гиблого места. Проще говоря,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не станет драться со злым духом, если у него нет ни персикового меча, ни крови чёрной собаки, ни святой воды, ни креста!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девочка двигалась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зеркало разбилось, и злой дух из зеркала выкарабкался наружу на всех четырёх конечностях. Схватив трупик кошки, который Ли Вэй аккуратно отложил в сторону, она яростно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игрушка!!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А кошка-то что сделала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мучают животных, потом становятся серийными убийцами!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уже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как взбешённая горилла, бросилась на него. Ли Вэй сработал на рефлексе, схватил стоящую рядом швабру и с силой влепил её мокрой от крови частью прямо ей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Злому духу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броню не пробило!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удар по голове всё же заставил девочку на миг оцепенеть. Ли Вэй в три прыжка рванул к люку, собираясь открыть его и спуститься вниз, но в следующую секунду чудовищная сила, с которой не справился бы и взрослый мужчина, вцепилась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обхватила его ногу, рывком свалила на пол и, не давая уйти, тут же раскрыла рот, собираясь вцепиться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защитный костюм в мгновение ока превратился под её когтями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она укусит, ему же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онемела кожа на голове. Не раздумывая, он снова схватил швабру. Одной рукой, как с бешеной собакой, он вцепился злому духу в волосы и с силой дёрнул назад, а другой в тот момент, когда тварь дёрнулась от боли, поперёк всунул деревянный черенок ей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с размаху пнул злого духа в грудь, кое-как разрывая дистанцию, потом наспех нашарил что-то в ящике с инструментами, вытащил подозрительно знакомую синюю бутылочку и принялся бешено поливать этой дрянью голову и лицо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золотистых волосах девочки и так уже была размазана красная кровь. Теперь к ней добавилась ещё и синяя жидкость для чистки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увидев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никак не ожидал такого поворота и тоже отупело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подумал: до боли знакомый образ. На фестивале можно было бы косплеить Харли Квинн…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он всё-таки схватил не ту бутылку!!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сразу говорил, что в критический момент эта система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этот слезоточивый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кто-то выкрикнул его имя, но Ли Вэй даже не отреагировал. С каменным лицом он вытащил со дна ящика армейский нож длиной около тридцати сантиметров, а другой рукой достал из угла ящика маленький герметичный контейнер с пропитанной анестетиком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выплюнул черенок швабры и снова кинулся на него. Ли Вэй не отступил, наоборот, сам шагнул вперёд, вскинул руку и крепко прижал тряпку к её лицу, а затем без малейшего колебания поднял нож и вонзил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фух, сам себя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дух: так кто тут вообще серийный убийца??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http://bllate.org/book/17014/1580950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