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ещё не успел ответить, как молодой господин Ши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Владыка драконов взял вину на себя?! Это ты с ума сошла или я?! Ты столько лет была бессмертной и теперь решила просто так всё бросить? Не боишься, что Владыка драконов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и, понизив голос, добавил, обращаясь к Владыке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 этот раз давайте не сырую? Я умею варить змеиный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Морской Покровительницы дёрнулось веко, и она молча спрятала хвост поглубже под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зажал рот молодому господину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задумчиво посмотрев на неё,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столицы, с ними не так просто, — тихо вздохнула Морская Покровительница. — Они разлучают влюблённых, обманывают людей, заставляя их идти за жемчугом и заключать брачные узы с русалками… всё портят здесь, в моих владениях. Я давно хотела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могла - уже разобралась. Но эти… за ними стоят влиятельные люди. Я здесь спокойно правлю и не хочу навлекать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вы ведь уже в розыске. Пара лишних жизней роли не сыграет. Помогите маленькой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посмотрел на Хэ Сюньланя. Тот тут же принял вид переговорщика: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обсудить. Но мы же не можем просто так остаться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спрашиваю, — не сдавалась Морская Покровительница, снова перечисляя, — брачные узы, свидетельство свадьбы, сверление жемчуга, пошив одежды, спасение на море… вам точно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покачал головой Хэ Сюньлань. — Нам сейчас нужна лодка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она тяжело вздохнула. — Вот этого у меня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Хэ Сюньлань кашлянул, бросив взгляд на лодку с одним парусом у берега. — Точно нет? Может, ещё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на мгновение замерла, а потом вдруг хлопнула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 меня нет, зато у них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отдам тебе ту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и так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тихонько толкнул его локтем, и тот фыркнул,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радостно заключила Морская 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сразу разрядилась, и жители, стоявшие у берега, уже собирались уводить Ляо-Ляо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обернулась и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ещё нужно кое-что сказать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Ляо, поддерживавшая мать,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подошла к ней, мягко коснулась её щеки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Ляо-Ляо, ты помнишь мои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Хун Ляо дрогнули, она опустила голову, не смея взглянуть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в первый раз ко мне приходишь. Я говорила тебе: я заключаю брачные узы только для тех, кто искренне любит друг друга. — Морская Покровительница чуть улыбнулась. — Ты солгала?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 отпустила мать и с глухим звуком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солгала…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Цзю-Цзю, до этого что-то нащупывавший на земле,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девочка, — вздохнула Морская Покровительница и слегка коснулась пальцем её лба. — Расскажи всё честно: и мне, и своей матери, и тому, с кем заключила союз.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 стиснула зубы, её тело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добывать жемчуг, но я плохо плаваю, у меня не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мать рухнула на колени и, забыв обо всём, вцепилась в край одежды Морской Покровительницы: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это всё из-за меня! После смерти её отца я всё время болею, не могу работать… из-за меня Ляо-Ляо с детства вынуждена искать способы заработать… это моя вина,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с мягкой улыбкой остановила её Морская Покровительница. — Дай ей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у Хун Ляо, она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чужеземные купцы хотят покупать свадебные жемчужины… и обманывают русалов, заманивая их на берег… Мне рассказали, что тот русал, которого обманули и который потом искал свою жемчужину за тысячи ли, в конце концов погиб… и это сделали они. Я подумала… если обмануть их и забрать их деньги, это ведь не будет злом…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обмануть их, нужна была жемчужина. Я пошла к Цзю-Цзю. Он… немного глупенький, не очень умный. Раньше часто приставал ко мне у воды. Я сказала ему, что те люди убили русала, и попросила отдать мне жемчужину. Сказала, что возьму его с собой и мы вместе обманем их, чтобы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просто отдал мне свадебную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этот глупыш… услышав, что с жемчужиной нужно идти к Морской Покровительнице заключать союз, сам пойдёт к вам. Я тогда перепугалась… но не думала, что у меня действительно получится вас обмануть… что союз и правда будет заключён…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мелькнула неуверенность. Она осторожно посмотрела на Морскую Покровительницу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сделали это нарочно? Вы тоже хотели выманить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Хэ Сюньлань поспешно доел оставшуюся половину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девочка, — Морская Покровительница улыбнулась, прищурив глаза, и слегка ущипнула её за щёку. — Но есть одна ошибка. Моих правил я никогда не нарушаю.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 растерянно замерла, явно не до конца понимая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Цзю-Цзю сидел на корточках, опустив голову. С трудом открыв шкатулку, он достал оттуда свадебную жемчужину. Он выглядел поникшим. Потёр её в ладонях и, с надеждой глядя на Хун Ляо,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Жемчужину…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но всё же протянула руку и взяла жемчужину. Затем сунула ему в руки две красные свечи и, всхлипнув,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Свечи… ты 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Ночью… где ты их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их заранее, — она вытерла слёзы. — Ты тогда всё твердил: «хочу союз, хочу красные свечи»… Я боялась, что мама начнёт расспрашивать, поэтому не держала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Цзю-Цзю придвинулся ближе к ней. — Тогда… пойдём домой? Мне уже не нужно возвращаться в море,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Морскую Покровительницу, словно опасаясь, что она вмешается, и крепче сжал руку Хун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Ляо прикусила губу, глаза её покраснели, но она так и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они, поддерживая друг друга, уходят прочь, и на её лице появилась мягкая, тёплая улыбка. Если бы не хвост, по-прежнему сжимающий шеи трёх несчастных, сцена выглядела бы почти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сделала это нарочно? И чтобы мы увидели их союз, и чтобы через него выманить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Владыка драконов. — Она не настолько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Морская Покровительница даже не стала спорить и, согласно кивнув,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меня не такой уж большой ум. У морских змей мозг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говорила: я никогда не нарушаю своих правил. Что бы ни случилось, я не заключу союз между теми, кто не любит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многозначительно скользнул по Владыке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 чувства уже тихо прорастают в сердце, но человеку требуется ещё долго, чтобы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намёк… — Хэ Сюньлань задумчиво потер подбородок и слегка толкнул Владыку драконов. — Это она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 ком бы это… — сухо вставил молодой господин Ши. — Не о нашем ли Владыке драконов,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спокойно ответил тот. — Я не «человек». Я вообще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она сказала «кое-какой дракон», намёк был бы слишком очевидным,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понял! — внезапно хлопнул себя по ладони Хэ Сюньлань. — Она про Хун Ляо! Она на самом деле любит Цзю-Цзю, просто сама этого ещё не осознала?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Морская Покровительница, явно в хорошем настроении, прикрыла губы рукой и рассмеялась. — Пока что…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завершено. Вы оказали мне большую помощь, так что обязательно отдохните как следует. Вечером поужинайте от души,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искренне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молодого господина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на кухню ходил, меню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фыркнул тот. — Это было первое, что я сделал. Пошли быстрее, а то ещё чуть позже, и повара спать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двинулся с места. Он вдруг посмотрел на Морскую Покровительницу: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русал и человек заключают брачный союз, их срок жизни различен. Ты, опираясь на союз, с помощью бессмертной силы насильно уравниваешь их… выдержишь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таких. Если они покинут Хаймэньгуань, выйдут из-под твоей защиты, они умрут,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сразу забыл про ночной перекус и настороженно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я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жива и могу поддерживать их союз своей силой, они смогут долго и счастливо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любят искренне, всё остальное - на мне. Я сама помогу им преодолеть любые трудности. Все эти правила, нравы, взгляды общества, различия между народами, предначертанные судьбой сроки жизни - мне до этого нет дела. Я смотрю только на то, есть ли у них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понять, есть 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- нравятся ли они друг другу! Если есть чувство, значит, есть судьба. Если двое любят, они сами преодолеют все преграды и изо всех сил будут стремиться встретиться 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вот так… по воле случая, по недоразумению, влюблённые разминутся?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допускаю! — Морская Покровительница сердито упёрла руки в бока. — Если союз заключён при моём свидетельстве, я, как ядовитая змея, намертво переплету их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 желания у меня велики, да сил не хватает. Если бы у меня была такая мощь, как у Владыки драконов, я, наверное, смогла бы защищать всех влюблённых под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завистью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много последователей среди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нахмурилась она. — В этом мире ещё слишком многие меня сторонятся. Особенно знатные семьи - барышням и молодым господам строго запрещено иметь что-либо связанное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значит, в богатых домах вообще не просят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Просят, — вздохнула Морская Покровительница. — Но у них есть Лунный старец. Он отвечает за «правильные», одобряемые обществом союзы. Терпеть не могу этого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«хороший союз»? Если родители и родня довольны - это уже хорошо? Нет! Лучше всего когда сам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явно возмущалась, но вдруг глаза её сверкнули - ей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Владыка драконов! А если ты поймаешь Лунного старца и дашь мне его съесть, я полностью встану на твою сторону. Тогда я не только буду передавать тебе сведения, но и, если появится шанс, помогу убить Таньлан-сина!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открытом бою - не факт, — Морская Покровительница задумчиво погладила подбородок. — Но если неожиданно укусить, он как минимум наполовину силы лишится.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нужно, — холодно сказал Владыка драконов. — Я и сам смогу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