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сгущались. Солнце скрылось, и до появления луны жители деревни Емин один за другим выходили из домов с рисом, мукой, рыбой, овощами в руках. Молча, без единого слова, они выстраивались в очередь и направлялись к храму бессмертного генерала Хункуя в центре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Эр-нян шла в самом конце, прижимая к себе Мяомяо. В руках у неё была всего лишь одна вяленая солёная рыба. Сгорбленная старуха перед ней протянула руку, взяла из своего таза горсть дикорастущих овощей и молча положила их в чашку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подняла голову, собираясь что-то сказать, но Эр-нян тут же крепко зажала ей рот. Глаза у неё слегка покраснели. Она ничего не сказала, только аккуратно поправила овощи и погладила Мяомяо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жители входили в храм, оставляли подношения и выходили уже с пустыми руками. Вдруг изнутри раздался пронзительный крик. Оборванный мужчина стоял на коленях, отчаянно кланяясь: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Смилуйтесь, божество! Пощадите! Я вчера тяжело болел, не смог выйти в море… У меня правда ничего не осталось, совсем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вспыхнули несколько холодных огоньков, освещая фигуру на алтаре - существо с человеческим телом и головой креветки, облачённое в доспехи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божество двинулось. Стоящий на коленях мужчина увидел у самого лица длинные алые усы, почувствовал знакомый солёный запах моря и задрожал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ничего нет… пощадите… — захрипел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генерала Хункуя вдруг засветилось тусклым фосфорным светом. В то же мгновение, словно невидимые руки, в доме мужчины начали что-то стремительно перебирать.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генерал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Правда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Хункуй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животе тоже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Как я посмею! — мужчина поспешно начал кланяться. — Не сделав подношение божеству, как я могу есть первым! Я уже два дня ничего не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 схватили за подбородок, заставив открыть рот. Невидимая сила ворвалась внутрь и тщательно прошлась по его нутру, будто обыскивая.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правда ничего нет, — цокнул языком генерал Хункуй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рухнул на землю, схватившись за живот, взгляд его помутнел.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бесполезный идиот, — лениво бросил генерал, возвращаясь на своё место у статуи. — С этого дня в море я тебя больше не защищаю.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медленно наполнилось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усмехнулся генерал. — Посмотрим, доживёшь ли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вспомнил тех, кто, как и он, не мог принести подношение, как они уходили в море и уже не возвращались. Он попытался подняться, но ноги подкосились, и он снова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стоящий рядом староста с сочувствием помог ему подняться и вывел наружу. 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Эр-нян сжала губы и крепче прижала к себе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Сюньланя во сне слегка похлопали по щеке. Он с трудом открыл глаза и встретился с золотыми глазами Владыки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драконов? — пробормотал он,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кивком указал в сторону берега: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мгновенно проснулся, вскочил и осторожно выглянул из-за скал, цепляясь за рукав господина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 меня, — недовольно буркнул тот. — Это Эр-нян… Что она делает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прищурился и в тусклом лунном свете разглядел силуэт у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нырнула в воду, с усилием вытянула привязанный к камню сетчатый мешок и осторожно достала из него две рыбы. На её лице появилась улыбка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спрятала рыбу? — тихо спросил Хэ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посмотрел на него. Его прекрасное лицо оставалось всё таким же бесстрастным, но Хэ Сюньланю почему-то показалось, что в его взгляде мелькнули едва уловимые искры, будто радость и…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на мгновение замялся,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Совать нос не в своё дело, — равнодушно отозвался Владыка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уже почти решил, что неправильно его понял, как тот вдруг стремительно поднялся, прыгнул на берег и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забудь скрыть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глаза Владыки драконов сверкнули в темноте. — Это называется внезапная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другое, — поправил его Хэ Сюньлань. — Если ничего не случится, мы просто… подглядываем, как люди ужинают.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господин… — Шилю только проснулся, сонно шаря вокруг. — 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 Владыкой драконов совать нос не в своё дело, — прошептал Хэ Сюньлань. —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- нет, — молодой господин Ши уже уселся обратно. — Мне нет дела до чужих прихожан…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вами, господин! — Шилю, протирая глаза, спрыгнул с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молодой господин Ши нервно огляделся. — Вы… вы все уходите?!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махнул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лодкой.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молодой господин Ши поспешно вскочил. — При Владыке драконов зачем вообще смотреть за лодкой? Он хоть на край света её отправит, всё равно вернёт! Я лучше с вами, с ним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скрыли своё присутствие и тихо последовали за Эр-нян, которая несла две рыбины. Добравшись до её дома, вся компания украдкой взобралась к ограде и осторожно заглянула внутрь. В доме Эр-нян плотно закрыла двери и окна, не зажигая света, и тихо выложила рыбу на разделочную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сонная, приподнялась в постели, кутаясь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мягко откликнулась Эр-нян, улыбнувшись. — Что такое, опять от голода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девочка прижалась к ней. — Сегодня не так хочется есть. Я же кашу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глазах Эр-нян мелькнула тёплая улыбка. — Подожди немного, мама нарежет тебе сырую рыбу. Не бойся, сегодня ты наешься.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Сырую? — Мяомяо широко раскрыла глаза. — Я хочу варёную. Мам, давай сварим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тихо остановила её Эр-нян. — Будет запах. Запомни: завтра никому нельзя говорить, что ты сегодня ела рыбу.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не до конца поняла, но всё равно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Эр-нян погладила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заметили, как в щель окна тихо пробрались четыре муравья.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Сюньлань, впервые оказавшись в теле муравья, с любопытством пошевелил усиками: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драконов, у меня теперь есть усики… почему мы не можем ими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всего лишь придал тебе вид муравья, — закатил глаза молодой господин Ши. — А не превратил в настоящего! Ты всё равно не понимаешь муравьиный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разочарованно протянул Хэ Сюньлань. — Похоже, они просто ужинают… только делают это с таким страхом. Чего они боятся?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боятся, что божество заберёт подношение, то почему не поесть заранее, до того как нести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нельзя, — фыркнул молодой господин Ши. — Что, по-твоему, значит «божественная сила»? Они прекрасно видят, ел ты или нет. А если попадётся кто-нибудь с дурным нравом, вообще запретит есть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раньше я не слышал, чтобы здешний креветочный дух был таким… странным. Не знаю, что тут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какое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Ши не удержался и с досадой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сырую рыбу есть? А если бы поджарить, какой аромат был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напоминай… я уже есть хочу. Раз уж проснулись, может, потом поймаем рыбу и пожарим?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масло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неловко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как-нибудь всухую пожарим…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«Как-нибудь», «как-нибудь» - только и знаешь, что как-нибудь! — раздражённо зашевелил усиками молодой господин Ши. — Ты вообще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резко замолчал, вытянул усик и зажал им рот Хэ Сюньланю, давая знак не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мать с дочерью уже нарезали рыбу и ели её сырой. И вдруг за их спинами вспыхнул бледный огонёк. Фосфоресцирующее пламя осветило комнату, вытянуло тени, и в этом свете появился он: с телом человека и головой креветки, генерал Хункуй, нависая мрачной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Эр-нян, держа нож, собиралась отрезать ещё кусок, но внезапно заметила тень за спиной. Со звоном нож выпал из её рук. Её тело охватила неконтролируемая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Мам? — растерянно спросила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Эр-нян резко зажала ей рот и, дрожа,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иди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Мам? — девочка не понимала. — Я ещё не наелась…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Завтра… завтра поешь, — срывающимся голосом сказала Эр-нян. — Будь умницей,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опустилась на колени, глаза наполнились слезами - она умоляюще смотрела на генерала Хункуя.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Мяомяо сглотнула и послушно ушла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Эр-нян обессиленно рухнула на пол, с отчаянием глядя на божество: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вас… пощадите ребёнка…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генерал Хункуй присел на корточки и принял человеческий облик. Перед ней оказалось лицо с узкими глазами и тонкими чертами, холодное и бесстрастное. — Ты умрёшь, и она скоро за тобой. Лучше вам отправиться вместе, хоть не будете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— Эр-нян, ползя на коленях, добралась до него. — Умоляю вас! Она же ребёнок… отпустите её, прошу…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знала бы ты, к чему это приведёт, — усмехнулся он. — Зачем тогда прятала эти две рыбины? Сама же всё испортила.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Эр-нян стиснула зубы. Вдруг в ней словно вспыхнула последняя сила - она схватила нож и с размаху ударила его по голове. Раздался звон металла. На мгновение проступил панцирь креветки - удар оказался бесполезен, божество даже не шелохнулось. Зато у Эр-нян разорвалась кожа на ладони, и по пальцам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будто не чувствовала боли и снова, и снова рубила: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нам жить?! Как нам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божество! Сам иди лови рыбу! Сам добывай себе еду! Почему… почему мы должны…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Хункуй лишь лениво махнул рукой, и нож вылетел из её пальцев. Он небрежно схватил Эр-нян за горло и, подняв, потащил её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Мяомяо вдруг выбежала следом, бросилась вперёд и изо всех сил обхватила мать за ноги. — Господин-божество, это моя вина! Я была слишком голодна, это всё из-за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захлёбывалась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просить есть, больше не скажу, что голодна! Пожалуйста… не забирайте мою маму… прошу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заметался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еды, Бог еды! Он же оскверняет кухонную утварь, ты разве не должен восстановить справедливость?!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тут же обернулся и толкнул Владыку драконов: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драконов, давай! Самое время совать нос в чужие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на него короткий взгляд. В следующий миг перед глазами Хэ Сюньланя всё поплыло и он, едва удержав равновесие, уже спрыгивал с подоконника прямо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незваных гостей внезапно оказались внутри. И без того тесное помещение стало совсем узким. Хэ Сюньлань, пошатнувшись, резко остановился буквально в шаге от генерала Хункуя, так близко, что ещё чуть-чуть и столкнулись бы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раздался спокойный голос Владыки драконов: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http://bllate.org/book/17009/1609980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