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Хэ Сюньлань сделал вид, что всё естественно, незаметно отпустил его руку,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тангулу?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Съел, — спокойно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еда, — невозмутимо пояснил он. — Солнце взошло, она начала таять, я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хотел что-то сказать, но издалека его окликнул 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подбежал, размахивая деревянным ведром, весь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Отлив был, мы с господином Ши кое-что насобирали, на завтрак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откликнулся Хэ Сюньлань. —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такие, что не знаю, — весело сказал Шилю, протягивая ведро. — Господин Ши сказал, из этих водорослей можно суп сварить, а остальное надо Владыке драконов показать - он скажет, что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попался я на удочку, — проворчал господин Ши, подходя следом и недовольно глянув на Хэ Сюньланя. — Ты говорил, у тебя есть соль. Это ты солью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ни капли не смутившись, ответил Хэ Сюньлань. — Грубая соль - тоже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спросить… мы можем как-нибудь тайком продавать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качеством? Только если покупатель совсем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обработать, — серьёзно сказал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приподнял бровь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измельчу.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товаром ты только беднякам и продашь. А у кого есть деньги, те всё равно купят у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предупреждаю, — господин Ши ткнул палкой в костёр и снова поставил котёл, — у Хаймэньгуаня рыбу продавать трудно. Там живут русалки, у них это врождённый дар… обычным рыбакам с ними не тягаться. Так что лучше заранее придумай другой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У них там ведь много жемчуга? Значит, закупочная цена должна быть ниже,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господин Ши усмехнулся. — Только у тебя откуда деньги на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нырну 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фыркнул тот. — Было бы умение. Эх, жаль, что риса не купили. С этими морепродуктами как раз бы вышла отличная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Сюньлань словно озарился. Он повернулся к господину Ши и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Чжэньсюя к Хаймэньгуаню они проходили через деревню Емин. В полдень их небольшая лодка, доверху нагруженная, покачиваясь, причалила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кажется, что тут стало чересчур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Хэ Сюньлань легонько пнул его. — Подвинься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тот уставился на него. — Я вообще-то божество, нельзя ли проявить хоть немного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лодке половина пассажиров - божества, — невозмутимо ответил Хэ Сюньлань. — Уже не редкость. Давай,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с недовольным лицом всё же отодвинулся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вы посмотрите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стоял на носу лодки, опустив взгляд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выглядывая на берег,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Емин получила своё название вовсе не из-за «светящихся жемчужин». Здесь почитали местное малое божество - морскую креветку, способную светиться в темноте. Поэтому в деревне существовал негласный запрет: если в сети попадалась такая креветка, её обязательно отпускали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господина Ши, этот «креветочный дух» был осторожен и труслив, избегал лишних неприятностей. Даже если бы он узнал в Хэ Сюньлане человека с розыскного объявления, вряд ли стал бы его выдавать. К тому же с тех пор, как господин Ши обрел бессмертие и прославился как «бог кулинарии», этот дух всячески старался держаться от него подальше - похоже, опасался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боится, что ты его в котёл отправишь?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возмущённо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такой жестокий? Я, между прочим, отлично знаю, что можно есть, а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иди в деревню - купи рис и набери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отмахнулся Хэ Сюньлань и ловко спрыгнул с лодки. Шилю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обернулся и махнул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присмотри за лодкой. Если кто-то начнёт искать неприятности,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…проучи его, — поправил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- тоже своего рода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оставить в живых, — со сложным выражением лица сказал Хэ Сюньлань. — На смерть он не наработал.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господину Ши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драконов вдруг решит действовать… ты попробуй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Ши, возясь с костром,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смогу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господин Ши невольно посмотрел на Владыку драконов. Их взгляды встретились, он тут же натянуто улыбнулся и поспешно уткнулся в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Емин не проявляли особого интереса к чужакам: максимум - пару лишних взглядов, без расспросов. Хэ Сюньлань прошёлся по рынку, осматриваясь. Кроме изображений - на дверях домов часто рисовали креветочных воинов и креветочных фей в доспехах и нарядных платьях - в остальном деревня выглядела вполне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недостаточно, чтобы купить хороший рис, поэтому пришлось взять дешёвый, старый. И то немного: на лодке всё равно негде хранить запасы. Ингредиенты оставляли желать лучшего, но оставалось полагаться на мастерство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Хэ Сюньлань уже убедился: даже из простой жареной рыбы тот мог, используя найденные на островах дикие плоды, сотворить самые разные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него снова чуть не потекли слюнки. Он поспешно отвёл взгляд и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привлёк знакомый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продают тангулу…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Сюньлань и Шилю вернулись к берегу с ведром воды - к этому моменту господин Ши уже вовсю жарил рыбу. Казалось бы, ингредиентов всего ничего, но в его руках несколько тонких сардин на огне источали такой насыщенный и притягательный аромат, что мимо пройти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принесли! — Шилю ускорил шаг и, вдохнув запах, чуть ли не зажмурился от удовольствия. — Я пойду промою!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бог кулинарии сунул ему в руки две сардины. — Следи за огнём, я сам промою. А то ещё испортите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без возражений присел у костра. Хэ Сюньлань уже заметил, что рыбаки вокруг всё чаще бросают на них заинтересованные взгляды - голодным людям такой аромат казался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подвинулся ближе к Владыке драконов и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и увидел у него в руках ярко-красный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Владыки драконов слегка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усмехнулся, помогая Шилю 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Думаешь, я его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было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 нет, — Хэ Сюньлань потряс в руке жареной рыбой. — Но как ни тяжело, детей обижать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состояние души, — невозмутимо ответил Хэ Сюньлань, забрал у него тангулу и воткнул ему в волосы. — У тебя душа молодая… держи аккуратно! Только не урони!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протянул руку и бережно прикрыл тангулу, словно опасаясь,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покупал рис, заодно кое-что разузнал. За последние дни цена на зерно выросла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господин Ши нахмурился. —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зерно, которое должно было прийти из Лянсяна, раньше перехватила армия Танлан, — Хэ Сюньлань подпер подбородок рукой. — А то, что потом отправляли в окрестные деревни, до места не дошло - его перехватили разбойники и водные бандиты.  Слышал, что разбойников уже уничтожили солдаты Танлан, но… зерно забрали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цокнул языком, лицо у него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духе того волчонка. Что попало к нему в лапы, обратно уже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придётся продавать дешевле, — предложил Хэ Сюньлань. — У местных, скорее всего, и так денег немного. Если поставим высокую цену, они просто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господин Ши. — Мне и самому не хочется становиться жадным торгашом.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примитивную печь, сложенную из кирпичей: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когда удастся накопить на нормальную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Накопим, накопим, — Хэ Сюньлань хлопнул его по плечу. — Пока и эта сойдёт. Это называется «аутентичный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подготовленные морепродукты и рис в большой котёл, поставил его на огонь и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уже властно заполнил весь берег. Вскоре к нему примешался свежий, мягкий запах варящегося риса, и для голодных рыбаков вокруг это стало настоящим испытанием. Морской ветер подхватывал запахи и уносил их дальше, не давая им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спешил зазывать покупателей. Они с Шилю просто взяли по рыбе и начали есть. Никаких сложных приправ, лишь хрустящая, поджаренная до золотистой корочки кожа, под которой скрывалось сочное, парящее мясо. Сверху только немного растолчённой соли, и этого было достаточно, чтобы вкус получился насыщенным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рыбаки, не избалованные подобными «кулинарными шоу», быстро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неуверенно спросил один из них, — а ты не продашь одну такую рыбину?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с рыбой во рту, чуть приподнял уголки губ и украдкой подмигнул Владыке драконов, в его улыбке мелькнула хитринка. Но обернувшись, он уже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просто себе приготовили… как же это продавать…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пахнет невероятно! — не выдержал рыбак. — Продай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какую цену поставить, — неловко улыбнулся Хэ Сюньлань. — Давайте так: вы сами оцените рыбу… и добавите пару монет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у тебя мелкая, много за неё не выручишь. Максимум три монеты… Дам тебе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 соседней лодки спрыгнула молодая девушка и возмущённо фыркнула. — Совесть имей! Обманывать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съестное подорожало, — продолжила она. — Такая рыба не меньше восьми стоит! Парень, продавай по десять - это честная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с усилием потащила свою сеть. Хэ Сюньлань мельком взглянул - в ней оказалось всего пара-тройка мелких рыбёшек. Видно, улов у неё сегодня был совсем скудный.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рыбак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цены ведь только недавно выросли… Ладно уж, пусть будет десять монет. Парень, продай одну, хоть душу порадовать!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добродушно улыбнулся, словно и не заметил его прежней попытки сторговаться, и продал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тем временем уже взял ещё несколько рыб и спокойно переворачивал их на огне, будто вовсе не сомневался, что всё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купивший рыбу, присел на корточки и вгрызся в неё. С первого же укуса его глаза загорелись. Он ел жадно, один кусок за другим, пока от рыбы не остался один скелет. Даже кости он обсасывал с таким усердием, будто готов был их разжевать и проглотить. Он не сводил глаз с костра, всё ещё держа в зубах рыбный хребет и явно не желая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 что-то сказал Шилю. Тот кивнул, взял жареную рыбу и куда-то побежал.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с рыбой во рту, внутренне боролся с собой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бог кулинарии приподнял крышку котла, и аромат морского рисового супа мгновенно разлился по воздуху. Рыбак замер, рот сам собой раскрылся, и рыбий скелет с глухим звуком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