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Преклони колени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понимал их птичьего языка. В ужасе он взмахнул рукой, чтобы начертать в воздухе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в лопатке, пронзённой артефактом уровня трансформации духа, ещё не зажила. От резкой боли рука У Линчаня дрогнула, и кисть, выпав из пальцев, со звоном ударилась о пол, превратившись в изящную золотую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 Бао…»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не отзывался.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памяти вспыхнули картины, предшествовавшие потере сознания. От пронзившей его боли У Линчань задрожал и рухнул на колени на лежанке.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Пин, Лук Тайпин…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Сюаньсян, чей дух был разбит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был слишком юн и не понимал, почему старший брат, с которым он рос с самого детства и который всегда был к нему добр, в решающий момент нанёс удар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себя виноватым и не мог постичь мотивов Мэн Пина. В груди его разгорался обжигающий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всегда был весёлым и беззаботным, и впервые в жизни он ощутил такую жгучую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его именного артефакта был разбит, и чернильный камень на запястье потускнел, словно покрылся пеплом — это дух Сюаньсяна пытался самовосстановиться.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Линчань был тяжело ранен, его духовная сила рассеялась до уровня стадии очищения ци, и у него не было сил, чтобы помочь Сюаньсяну вновь обрести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погладил холодный камень, и его глаза медленно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Демон-заклинатель выбежал и тут же вернулся, ведя за собой мужчину в белых одеждах, украшенных костяными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этого человека были правильными, и в сравнении с уродливым демоном он казался небожителем.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и увидев живого У Линчаня, небожитель тоже покраснел глазами, тут же опустился на колени и, склонив голову,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Демонические боги да хранят юного господина, благополучно вернувшегося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демоны тоже пали ниц, громко выкрикивая что-то невразумительное о демонических богах.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…Казалось, у них не всё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ещё не высохли на щеках У Линчаня. Он ошеломлённо поднял голову и, увидев толпу свирепых демонов со злобными лицами, снова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старейшина встревожился и, приблизившись на коленях,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рана на плече всё ещё болит? — Скорее принесите бочку тысячелетнего нефритового нектара.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поначалу не понимал их щебетания, но по мере того, как рана на шее становилась всё горячее, в его памяти начали пробуждаться запечатанные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речь была ему незнакома, но он, к своему удивлению, начал различать отдельные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«Юный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«Лечить рану?»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Тайпин Мэн Пина был даром главы ордена пика Сяолёу и нёс в себе мощь трёх ударов заклинателя на стадии трансформации духа. Попав под такой удар, даже заклинатель этого уровня, если и не погибнет, то будет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смутно ощущал боль в плече и на затылке, но руки и ноги у него были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несколько демонов размером с небольшую гору втащили огромную бочку, из которой исходил густой аромат нектарного эликсира Цюнцзян.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Нектарный эликсир Цюнцзян считался святым лекарством. Говорили, что одна его капля может воскресить мёртвого. За сотни лет существования пика Сяолёу им удалось добыть всего три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 его приносили бочками.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щедрое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старейшина, не обращая на это внимания,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огромную бочку… Неужели они собираются искупать его в тысячелетнем нефритовом нектаре?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колебался, его страх немного утих.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вы, меня, назвали?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прерывисто, словно речь ребёнка, который только учится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засияли ещё ярче, и он затараторил что-то длинное и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слушал его, и у него кружилась голова. С помощью жестов и догадок он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Пустошь Куньфу.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соседства с запретными землями Трёх миров — Ванлэин — это место было известно во всех Девяти землях под другим, более громким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Пустошь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Пустоши Куньфу демоническая ци бушевала уже три тысячи лет. Девять владык, семнадцать областей — все здесь развивались с помощью демонической ци и рождались демонами-заклинателями, ведя бесконечные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предыдущий владыка демонов правил Пустошью Куньфу почти пятьсот лет, пока десять лет назад не был тяжело ранен и не уединился. Его младший сын пропал без вести, а старший, Чэнь Шэ, временно взял власть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год, когда юному господину было пять лет, звериный прилив из Ванлэин прорвался в главный город Пустоши Куньфу. В суматохе вы пропали, и ваш светильник жизни погас. Государь думал, что вы погибли, и скорбит по сей день... Если не верите, у всех представителей истинной демонической крови есть золотая печать на шее, — мягко произнёс Третий старейшина, Цзян Чжэнлю.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инстинктивно коснулся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его задела стрела из Лука Тайпин, рана ещё не зажила и горела огнём. На ощупь он действительно почувствовал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 иероглиф «У».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— это фамилия вашей матери, — сказал Цзян Чжэнлю. — В тот год она погибла, защищая вас, и оставила вам свою фамилию. Эту печать я ни с чем не спутаю.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«мать» У Линчань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превосходил всех в развитии, но его манера говорить и вести себя не нравилась людям. За его спиной часто шептались, и самым распространённым оскорблением было «ублюдок без отца и матери».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Линчаня это не задевало. Он считал, что это правда, а не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касаясь горячей печати на шее, он ошеломлённо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тоже есть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наконец-то начал свыкаться со своим новым статусом «юного господина»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на лице Цзян Чжэнлю появилось холодное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 Чэнь Шэ захватил трон и держит государя под домашним арестом во дворце Тунлань, а всем говорит, что государь тяжело ранен. Волчьи амбиции, его сердце заслуживает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Словарный запас демонического языка у У Линчаня был на уровне пятилетнего ребёнка, поэтому он не до конца понял эту тираду. Он подумал, что имя нового владыки состоит из четырёх иероглифов,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Милое дитя, не повторяй, — остановил его Цзян Чжэнлю. — Возвращение юного господина пришлось как нельзя кстати. Чэнь… Владыка Чэнь временно правил Пустошью Куньфу, и недавно должен был взойти на трон как новый владыка. В клане из-за этого идут ожесточённые споры, и сейчас вы нужны нам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восходит на трон. При чём тут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Чжэнлю, видя его недоумение, продолжил намекать: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Пустоши Демонов, конечно, уважают сильных, но и родословная имеет значение. Владыка Чэнь, хоть и силён, но его кровь… он всё-таки не родной сын государя. Лучше, чтобы новый владыка был законным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слишком сложной. У Линчань долго пытался её осмыслить и выделил несколько ключевых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Сильный, лучший, какая-то там родословная.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закивал У Линчань. — А мой старший брат, он какого уровня развития?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Стадия очищения духа и возвращения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находящийся на стадии очищения ци,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глава Союза Бессмертных Трёх миров был всего лишь на стадии трансформации духа, а Чэнь Шэ превосходил его на два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Чэнь Шэ станет новым владыкой, то он, как юный господин, сможет восстановить свою силу и помочь Сюаньсяну быстрее обрести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понял! — решительно кивнул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Чжэнлю с облегчением улыбнулся. Видя бледное лицо юного господина, он смочил платок в нектарном эликсире Цюнцзян и принялся протирать его ещё не зажившую рану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послышались взволнованные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Сюнь,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Чжэнлю нетерпеливо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дверь распахнулась, и раздался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Цзян, я слышал, юный господин очнулся. Владыка Чэнь приказал мне привести его на Террасу Бихань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Чжэнлю, не поднимая головы, накинул на плечи У Линчаня одежду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ещё не оправился от ран и не может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 любопытством посмотрел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ворвался порыв ледяного ветра. Вошедший был высоким и крепким мужчиной в чёрной боевой одежде, припорошенной снегом. Он небрежно прислонился к дверному косяку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так тяжело ранен, что даже бочка тысячелетнего нефритового нектара не может его исцелить? Такое драгоценное сокровище! Тем более нужно отправиться на Террасу Бихань и найти лекаря, чтобы он как следует его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господину Сюню беспокоиться не стоит, — холодно парировал Цзян Чжэнлю.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расхохотался. Он повернул запястье, облачённое в чёрный железный наруч, и под лязг металла выхватил из-за спины длинный меч, словно выдернув его из снежной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мне придётся лично пригласить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Чжэнлю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сказать, как У Линчань, который на удивление понял слово «пригласить», с любопытством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Пригласить меня? Разве приглашая, не следует падать на колени и умолять? Почему ты обнажил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такой обычай у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поднял глаза и тоже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скромной комнате с лежанки поднялся У Линчань. На плечи его была небрежно накинута красная мантия с золотым кленовым узором. Тёмные волосы растрёпаны и рассыпаны по плечам. Казалось, порыв ветра мог сбить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хрупкого и… изнеженного создания во всей Пустоши Куньфу ещё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на мгновение опешил от его красоты, но быстро пришёл в себя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же, по мнению юного господина, я должен его пригласить?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Преклони колени, — указал он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Чжэнлю, побледнев, тоже замер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с детства служил Чэнь Шэ и пользовался большим уважением. Он без страха врывался в самую гущу звериного прилива в Ванлэин и выходил оттуда невредимым. Никто и никогда не осмеливался так его оскорблять. Он опешил, а потом рассмеялся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посмотрел на У Линчаня: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понимает, что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по мере того как печать на шее У Линчаня становилась всё горячее, его глаза наливались кровью. — Ты преклонишь колени и пригласишь меня, и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Чжэнлю испугался и поспешил встать рядом с У Линчанем, чтобы Сюнь Е в гневе не зарубил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он второй по значимости человек при Владыке Чэне, у него скверный характер, лучше его не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 подозрением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его спровоцировал?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злобно усмехнулся, готовый одним ударом прикончить этого зарвавшегося мальчишку, который не понимал своего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двинулся, на его шее вспыхнул красный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кто-то передал ему мысленное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Сюнь Е резко изменилось. Он долго смотрел на У Линчаня, а затем, к всеобщему изумлению, опустился на одно колено, положил меч на другое и, склонив голову,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великий жест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простите меня. Подчинённый покорнейше просит юного господина проследовать на Террасу Бихань.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Чжэнлю тихо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Линчань, совершенно не осознавая, что «спровоцировал» его, остался очень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 «приглашение».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демоны в комнате замерли, боясь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носил печать иероглифа «У», знак чистой крови Пустоши Демонов, и по праву считался вторым после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предыдущий владыка был тяжело ранен и заточён, а юный господин только что вернулся, его статус был лишь формальностью. Вся власть над жизнью и смертью находилась в руках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шатком положении он осмелился так себя вести, заставив подчинённого Чэнь Шэ преклонить колени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что, смерти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Чжэнлю, оправившись от шока,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вернулся в Пустошь Демонов, а уже через Сюнь Е бросил вызов Чэнь Шэ. Этого юного господина нельзя недооценивать».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как бы Чэнь Шэ одним ударом не прикончил У Линчаня, Цзян Чжэнлю спрятал его в самом отдалённом уголке главного города Пустоши Куньфу. До Террасы Бихань пришлось лететь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только оправившись от тяжёлых ран и потеряв много крови, был слаб. С бледным лицом он сидел на огромном коршуне, и полы его широкого халата развевались на ветру. Он 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город Пустоши Куньфу утопал в багряных клёнах.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патрулировали группы демонов-заклинателей. Их аура была устрашающей, все они, судя по всему, были на уровне зарождающейся души или выше, и у каждого на теле были странные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склонив голову, посмотрел на руну на шее Сюнь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иероглифы у вас на телах?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закатил глаза, подумав: «Неужели даже иероглифов не знает, 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верны Владыке Чэню. Это не иероглифы, а печать иероглифа «Чэнь».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кивнул У Линчань. — Значит, в будущем, если кто-то будет верен мне, у него тоже будет нарисована печать иероглифа «У»?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появятся свои подчинённые, он сможет повести их обратно в пик Сяолёу и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Чжэнлю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владыка демонов мог иметь свою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господин, оказывается, очень амбициозен. Только вернулся в Пустошь Демонов, а уже, без всяких уговоров, метит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фыркнул Сюнь Е, но внезапно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Сюнь проявил к приговорённому к смерти величайшую снисходительность и даже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юный господин. Вы очень умный юный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Линчаню нравились похвалы. Он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Е, видя, что тот беззастенчиво соглашается, холодно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«Владыка Чэнь всегда ненавидел глупцов, а таких непроходимых идиотов он ещё не встречал. Когда они увидятся, тот и двух слов не успеет сказать, как его кровь обагрит пол. Жди своей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http://bllate.org/book/16997/1580601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