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 — моя единственная привязанность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я же… я же ничего такого не сказал, с чего ты вдруг раскашлялся?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тут же попался на удочку. Он перестал кричать и, поспешно отпустив его, принялся осторожно гладить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Бессмертный Владыка, а такой капризный? Чуть что, так сразу помирать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успех в дрессировке пришёл на удивление легко. Лю Чжэчжи мысленно отметил, как легко обмануть змейку, и в то же время был тронут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он был один. Теперь у него была змейка, которая о нём заботилась. Ему вдруг расхотелось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принимал всё как есть, но каждый лишний день жизни означал ещё один день со змейкой. Значит, нужно стараться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 какого дня змейка будет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потом. Лю Чжэчжи учился жить настоящим и не хотел думать о будущем. Он протянул палец и легонько коснулся руки, гладившей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умирая, он думает об этой паршивой змее! Чем она лучше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Владыка, конечно, не хотел признавать, что в сердце Лю Чжэчжи он уступает какой-то паршивой змее. Но, встретившись со спокойным, но полным ожидания взглядом Лю Чжэчжи,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он, ругаясь,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ты меня достал! Змейка, змейка, только о змейке и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ругался, но не успели его слова затихнуть, как он уже превратился в змею. Он даже помнил, что Лю Чжэчжи больше любит маленькую змейку, и уменьшился до размера ладони, оказавшись прямо на ладони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доволен! Я тебе превра…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пасть зажали. Мо Янь чуть не вытаращил глаза. А потом услышал ещё более дерзкие слова Лю Чжэчжи: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Послушная змейка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хорошо, он, ублюдок, снова не даёт мне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кипел от злости. Его змеиное брюшко заметно вздымалось и 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конечно, это заметил и даже потрогал его, находя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 надулась,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Мо Янь почувствовал, что снова оказался во власти его изощрённых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и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«Розовый и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«надулся и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мило, только я в человеческом обличье не милый! Да я, чёрт возьми, сыт этим по горло!»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отпустили. Мо Янь открыл пасть, чтобы выругаться, но, увидев, что рука Лю Чжэчжи снова готова его схватить,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знал, что тот ругается, но раз уж это было не словами, а шипением, он не стал обращать внимания. Он поднёс его к лицу и принялся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дай поцелую, чмок-чмок-чмок…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работает. Если я буду его обманывать, то смогу чаще видеть змейку и быть с ней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Чжэчжи всё для себя решил и теперь знал, как общаться со своим заклятым врагом. Это будет непросто, придётся хитрить, но… ему это нравилось. Он даже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говорил этого вслух, но, видя змейку, он преображался. Его характер и настроение менялись, он становился более живым, более человечным, а не тем холодным и отстранённым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как бы он ни злился, не мог не признать, что ему больше нравится, когда Лю Чжэчжи такой — раскованный, не обременённый своим статусом, свободно проявляющий к нему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Чжэчжи праведного пути жил скучной жизнью. Его эмоции были ровными, как гладь воды, его ничего не трогало, ему были безразличны жизнь и смерть, он жил лишь ради мира. А этот… возможно, это и был настоящий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он прожил бок о бок десять лет. Настоящий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подумал, что хочет, чтобы именно такой Лю Чжэчжи стал его Демонической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жизнь заклинателя и долгая, но и её не стоит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Праведники проповедовали аскезу, а демоны — наслаждение. Он хотел, чтобы Лю Чжэчжи был как он, чтобы он забыл о правилах и приличиях, чтобы он радовался жизни, говорил, что думает, и делал, что хочет. В этом и есть радость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продолжал его целовать — в макушку, в кончик хвоста. Когда он снова поцеловал его в губы, Мо Янь высунул язычок и лизнул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Мо Янь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Демоническая императрица. Я должен утащить этого небожителя в мир смертных, чтобы он вместе со мной наслаждался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приличия, к чёрту правила!»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Лю Чжэчжи насытился его ласками. Он лёг на кровать,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 Поспи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повернулось вспять, к тому дню, когда он его нашёл. После того как он принял человеческий облик, таких тёплых моментов было мало. Мо Янь намеренно промолчал, лишь кивнул. Так они и лежали: маленькая змейка в его объятиях, её голова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действительно очень устал. Он был слаб, ему пришлось выйти из уединения, пережить приступ социофобии, потратить много сил. Увидев его кивок, он закрыл глаза и почти сразу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его тонкая, как лепесток, рука легонько похлопала по змеиному телу. Его голос был тихим, но на удивление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люблю змейку…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«…даже зная, что змейка — это Демонический Владыка Мо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он не произнёс, потому что не мог. Он лишь повторил её про себя, принимая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социофоб, готовый ради десятилетней дружбы принять то, что его любимая змейка — это грозный Демонический Владыка, который часто на него кричит, и не обращать внимания на обман, — это говорило о глубине его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относился к змейке как к своей единственной привязанности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знал, что тот любит змейку, но не знал, до какой степени. Но и одного слова «люблю»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лежавший на кровати человек погрузился в глубокий сон, Мо Янь осторожно выполз из его объятий. У края кровати он принял человеческий облик и долго стоял,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лишь тихо произнёс его имя и, не сказав больше ни слова, наложил несколько защитных барьеров и ушёл на встречу с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спасти свою будущую Демоническую императрицу и помочь ему восстановить силы, то вернуть себе трон Демонического Владыки нужно было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что, как только его фигура исчезла из покоев, тот, кто должен был спать, медленно открыл глаза. Его пальцы провели по тому месту, где только что лежала змейка, и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играл. Социофоб, далёкий от мирских дел, сегодня решил рискнуть ради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демону вмешиваться в дела праведного пути, оставить его рядом с собой, поддержать его в возвращении трона — он ставил на то, что Мо Янь — хороший демон, и что его змейка, к которой он так привязался… никогда не причинит ему вреда и не навредит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выиграет, то всё будет хорошо. Если проиграет… то он один понесёт всю ответственность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праведным путём и перед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ничего не знал об этой глубокой привязанности. Прибыв в небольшой город в мире людей на встречу с Вэнь Сю, он, едва войдя в отдельный кабинет в таверне, засыпал его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разузнай, у кого в Шести мирах есть редкие небесные материалы и земные сокровища. Чем реже и старше, тем лучше. Неважно, у кого, просто разузнай.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Долине Бессмертных целителей есть один очень сильный лекарь. Я с ним когда-то враждовал. Пошли к нему кого-нибудь не из демонов, заплати двойную цену и скажи, что раненый занят, придёт на лечение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Сю, собиравшийся доложить о положении дел в Царстве Демонов, замолчал. Поколебавшись,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твои раны, как я вижу, уже почти зажили. Ещё немного, и ты будешь в порядке. Зачем такие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тяжело ранен, то не смог бы так долго и громко ругать демонов, а потом 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его Владыка, Вэнь Сю бы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меня, — Мо Янь взял со стола чашу с вином и залпом выпил. Он десять лет не пил вина и чуть не задохнулся от жажды. Выпив, он тут же налил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Жань Юэ тоже в порядке. Владыка, не беспокойся. Наши старые раны давно зажили, и Чжу Ли ничего не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Вэнь Сю был самонадеян, просто Мо Янь был таким дерзким, неразумным и наглым, что, кроме них двоих, у него во всех Шести мирах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тут же опровергли.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и не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для… — имя Лю Чжэчжи чуть не сорвалось с его губ. Мо Янь, наливавший вино, замер и с трудом сдержался. — Делай, что говорят, и поменьше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застыл. «Он всё так же внезапно впадает в гнев. Значит, раны действительно несерьёзные».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и, не дожидаясь дальнейших указаний, начал докладывать о положении дел в Царстве Демонов и о Чжу Ли. Мо Янь выслушал его и убедился, что всё так, 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Ли были амбиции, но не было способностей. Без помощи Вэнь Сю в Царстве Демонов давно бы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Царстве Демонов всё в порядке, Мо Янь вспомнил ещё об одном деле, но поручить его этому прямолинейному Вэнь Сю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Жань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быть… — хоть на лице Вэнь Сю и не было эмоций, его глаза забегали. — Пьёт в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пошёл по кабакам?!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с вином с грохотом опустилась на стол. Вэнь Сю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я что тебе сказал? Я же велел тебе за ним присматривать!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шевельнул губами, словно хотел что-то сказать, но в итоге произнёс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Мо Янь рассмеялся от злости и пнул его. — Ты, ничтожество! Он же слабее тебя, как ты не можешь с ним справиться?!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борделе? 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пошёл вперёд и уже собирался в рукаве сложить печать для передачи сообщения, как вдруг получил удар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попробуй только его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молча убрал руку и пошёл дальше,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бордель, им даже не пришлось спрашивать дорогу. Они пошли на запах Жань Юэ и вскоре оказались у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 выбил дверь, Жань Юэ, в красных одеждах, с расстёгнутым воротом, обнажавшим белоснежную грудь, с шеей и ключицами, покрытыми следами помады, сидел в окружении красавиц, которые поили его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развратный вид заставил Мо Яня скривиться. Запах пудры в комнате был таким сильным, что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гневного крика и треска разбившегося о стол кувшина красавицы тут же поспешно удалились. Жань Юэ, с лёгкой усмешкой в персиковых глазах, посмотрел на него и, даже не встав, чтобы поприветствовать,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ты сам утопаешь в объятиях красавицы. Я думал, ты меня поймёшь. Почему ты всё такой же неотёсанный? Неужели ты ничего не умеешь и пришёл ко мне учиться, как ублажать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