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духовного чиновника есть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этим воспоминаниям, даже к самому их краю, вызвало у Чанхэ дрожь, пронзившую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словно последний трус, умолять Се Хунъи лишить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смотрел на выцветшую тесьму для волос, и сердце его наполняла лишь смутная тоска. Столь мучительное прошлое было с лёгкостью вырвано из его памяти. Как он теперь посмеет взглянуть в глаза Сяо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встретившись с ней снова на Призрачном пути Скорбного источника, он скажет ей, что отец забыл её, а Баоши по-прежнему разгуливает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Чанхэ застыл на месте, а затем с силой ударился головой о колонну, желая размозжить себе череп, лишь бы унять подступившее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давно уже был чудовищем, ни живым, ни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пробил себе голову, из раны потекла бы не кровь, а лишь густой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обвилась вокруг него, с любопытством принюхиваясь к тёмной дымке, и тут же ухватила за руку, не давая сползти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помутневшем сознании Чанхэ возник образ: фигура с фонарём, идущая сквозь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беззвучно появился за пределами Паньюаня. Тогдашний страж заставы, истёртой ветрами, превратился в существо, которое нельзя было назвать ни человеком, ни призраком. Тогдашний наследный принц Чанлю тоже был укрыт снежной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подвёл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неверный и бесчестный грешник, умудрился дожить до сегодняшнего дня? — с горечью усмехнулся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выбор? — спросил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Хунь… и все души, погибшие в Паньюане… они ещё не обрели покой, как я могу просто умереть? Баоши! Я должен убить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склонился к нему Се Хунъи. — Искалеченное тело тоже может быть полезным, не говоря уже о яде ненависти в сердце. Вчера ночью в город проник Би Лин. Когда разразилась снежная чума, она распространялась через людей, разрывая их одного за другим. Не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пробежали по затылку Чанхэ,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падающего града и летящего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коварные методы исходят из одного источника, — задумчиво произнёс Се Хунъи. — Если я не ошибаюсь, Баоши, скорее всего, является наставником Би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Сюэлянь существовала система «высших» и «низших» мест. Наставник передавал ученику свои техники, а тот творил зло повсюду, и вся «мясная дань», которую он собирал, засчитывалась наставнику. Чем больше последователей было у ветви, тем большей благосклонностью духа снега она пользовалась и тем больше имела шансов получить доступ к высшим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ученик был подобен острому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Лин, распространив снежную чуму, сослужил неплохую службу. Его гибель стала бы для Баоши большой потерей. Теперь, когда Се Хунъи был заражён кровью Матери Чумы, Би Лин ни за что не упустит такой шанс. Выманить змею из норы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Оставив Би Лин в живых, мы непременно чего-нибудь добьёмся, — сказал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градоначальник не должен был подвергать себя такому риску! — воскликнул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Хунъи, гладившая курильницу,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техникой Переплавки Тени в Поднебесной мало кто мог его ранить. Но на этот раз его поймали с поличным, и даже такой сдержанный человек, как Чанхэ, принялся его отчитывать. От этого у него разболелась голова. Вот такая морока с обретшими разум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тоже виноват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вина, — отозвался Дань Фэн. — Потому я и пришёл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полшага и, боясь, что Се Хунъи его прогонит, заметно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история Чанхэ заставила его сердце дрогнуть. Он словно ступал по тонкому льду, не зная, какой шаг станет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Чанхэ, будучи воином, нарушил клятву защищать заставу и был обречён на муки. Он собственными глазами видел, как его дочь разрывает на части град, который он сам же и принёс. Он потерял и семью, и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сделал он сам, что забыл всё так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больше продолжаться не может. Если он сам разобьётся вдребезги — что ж, так тому и быть, но он боялся, что возмездие падёт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Дань Фэна стало прерывистым, и Се Хунъи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крови уже прошло. Лицо Се Хунъи снова стало бледным, как треснувший фарфор, острым и холодным. Холод подступил к горлу, и он несколько раз кашлянул. В кашле слышался звук, похожий на треск льда,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Градоначальнику сейчас нельзя оставаться без него, — с тревогой сказал Чанхэ. — Хоть он и дерзок, но, как мне кажется, не питает к градоначальнику дурных намерений.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дерзок? — с негодованием перебил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шикнул и потёр переносицу, на которой осталась белая пыль от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мне не место, но ведь в твоём поместье есть и другая работа? Уж в чём, а в ловле последователей Сюэлянь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может, привязать его и пустить ему кровь? — предложил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Хунъи не ответил, лишь отвернул руку и легко махнул ей. — И так уже разит кровью. Холодная она ещё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Чанхэ хватило смекалки понять намёк, и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на карнизе звенел, и звук его был невыразимо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отблеск на колокольчике ослеплял, словно холодная, мягкая ручка легонько коснулась глаз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Хунь! — неосознанно вырвалось у него. Иллюзия тут же рассеялась. Лишь тень, прислонившись к карнизу, играла с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Чанхэ больше не мог сдерживаться. Вся боль, что накопилась в его сердце, могла быть высказана лишь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клялся защищать свою землю. Ты в долгу не передо мной, — холодно ответил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долгу… — с горечью усмехнулся Чанхэ. — В конце концов, я всех подвёл. В последний миг Сяо Хунь оттолкнула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мать рано умерла, а я вечно был в отъездах, не уделял ей внимания. До пяти лет она бегала с растрёпанными волосами и босиком, садилась в мой шлем и представляла, что скачет на лошади. Я и не заметил, как она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просила у меня тесьму для волос. В заставе такую было не найти, так что я принёс ей пучок белого тростника. Она им одежду отряхивала, пух летел во все стороны. Наверное, ей не понравилось… Иногда я думаю, хотела ли она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ответа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принце, стоявшем перед ним. В таком юном возрасте, во время падения Чанлю, разве он мог понять отцовские терзания? Сердце Чанхэ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 государь тоже так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он понял их неуместность. Как он смел сравнивать себя с правителем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извиниться и уйти, до него донёсся тихий голос Се Хунъи, рассказывающий историю, которую никто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войны на отца было совершено покушение. С тех пор как Сюэлянь вторглись в наши земли, прорвали оборону и устроили резню, и до самого дворцового переворота в Чанлю, он так и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день я должен был принести себя в жертву духовному источнику. Он, собрав последние силы, ударил меня мечом в спину. Его рука была такой иссохшей, но она не дрогнула. Я думал, он не может убить меня глядя в глаза. Я был готов умереть, ему не нужно было этого делать! Но он сказал… Злая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«Нисхождение злой радуги в мир, великая беда для Чанлю». Оказывается, вот с какими чувствами отец всё это время смотрел на Изумрудную завесу и облачную ширму. Жаль, что тот удар не убил меня.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жизнь он не смог забрать. Но твою жизнь оставила Сяо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Чанхэ резко поднял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прояви ты хоть малейший страх перед смертью, тот град обрушился бы на тебя, подарив запоздалое избавление, — равнодушно произнёс Се Хунъи. — Но ты лишь отчаянно обнимал её призрак. Это Сяо Хунь попросила меня даровать тебе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Паньюане, за быстро закрывшимися воротами, Се Хунъи встретился с одинокой душой девочки. Тёмные, печальные глаза Сяо Хунь смотрели на его тень, и её губы беззвучно произнесли три слова: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одинокая душа, неприкаянный призрак, мог молить о помощи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Сюэлянь начали свою игру, пешка остаётся пешкой, где бы ты ни оказался. Сожаления бесполезны. Лишь отрубив ту руку, ты сможешь положить этому конец, — зловеще произнёс Се Хунъи. — Клятву Чанлю нельзя нарушать, и ты скоро снова всё забудешь. Но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градоначальник! — прерывисто дыша, с почтением поклонился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Благодаришь меня? Я делаю это ради того, чего желаю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холодно блеснули. Он посмотрел поверх крыш,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Белого Облака тонула в холодном тумане. То, чего он желал, было абсолютно недопустимо в этом мире, и ради этого он был готов заплатить в тысячи раз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смотрел на него, и ему казалось, что в ресницах Се Хунъи, словно в челноке, проносятся события прошлого. Великая скорбь, безграничная нежность и сожаление, всё то, что они когда-то разделяли, теперь было скрыто в тумане, но в душе остался порыв, желание сжать кулаки, от которого на глаза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лишь одного — крепко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заслонить его от ветра и снега, стать ему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сделал ли я это? Почему, глядя в глаза Се Хунъи, я чувствую, что мы идём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Хунъи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Дань Фэна пересохло, и он снова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произнёс он. — Я здесь недавно, просто… очень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окинул его тёмным,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Се развернулся и взмахом рукава удалился. Тень последовала за ним, неся в руках что-то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почувствовал неладное, и тут же ему в лицо прилетела чёрная железная подушка в форме Дракона-факела. Чувство, будто его вышвырнули за дверь,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подушка! — воскликнул он. — Я так глубоко её спрятал, как ты её нашёл? А где мои усы? На них были два тигрёнка-слуги,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едва заметно качнулась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заметил её смущение и беззвучно усмехнулся. Пара тигрят-слуг, наспех сделанных в Мастерской Небесных Одежд, была невероятно милой. Неудивительно, что тень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 его волосах тихо звякнул медный колокольчик. Один из тигрят зацепился за ленту, и Дань Фэн тут же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переспросил Дань Фэн и, дёрнув Се Хунъи за руку, в несколько прыжков взобрался на крышу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стремительными, что даже Се Хунъи на мгновение опешил, прежде чем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струну поменяю, — сказал Дань Фэн, держа в руках оборванную струну, и залез в окно. — Ты же хотел посмотреть вдаль? С этой крыши всё прекрасно видно. Подожди меня немного. Скоро я всё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не знал, какую игру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башни донеслось несколько пробных звуков струн, а затем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крыши и смотрел вдаль. Весь Город Блуждающих Теней был окутан снежной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снежных пустошах был коротким. В сгущающихся сумерках прохожие возвращались домой, словно стаи птиц, устремляясь к тусклому оранжевому свету заходящего солнца. Эта картина вызвала у него смутное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Чанлю редко шёл снег. Во дворце, окружённом Изумрудной завесой и облачной ширмой, капли дождя, бьющие в окна, окрашивались в зеленоватый цвет. В юности, на Террасе Небесных Звуков, он смотрел на летящий пух, и он не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лотос Дань Фэна пролетел сквозь завесу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утонул в заснеженном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погрузиться в воспоминания о лице, освещённом пламенем красного лотоса, как почувствовал совсем рядом дыхание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резко обернулся и увидел, что Дань Фэн, неизвестно когда оказавшийся позади, качнулся и упал прямо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http://bllate.org/book/16978/1591392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