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 Хэнцю постепенно налаживалась. Удручало лишь одно: из-за «особой заботы» первого и четвёртого старших братьев ему пришлось всерьёз взяться за Искусство меча Сокрытого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сторонились, он мог днём оттачивать основы в каком-нибудь углу, а по ночам втайне практиковать Искусство меча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«дружеским надзором» старших братьев, ему не оставалось ничего другого, кроме как усердно заниматься техниками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 Хэнцю и был одарённым и физически сильным, одновременное изучение двух совершенно разных стилей меча создавало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достигнув определённого уровня совершенствования, он вовсе отказался от таких мирских дел, как еда и сон, чтобы выкроить больше времени на тренировки и… чтение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готов был отказаться от еды и сна, лишь бы выкроить время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 одержимость знаниями, чем не неутолимая жажда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любовь к бульварному чтиву и дурацким сюжетам — это не любовь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во-первых, не нравилось Искусство меча Сокрытого облака, а во-вторых, он хотел скрыть свою истинную силу, поэтому днём на тренировочной площадке его успехи в школьной технике были невелики, и он всегда плёлся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спасало его от лишних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ученик-чернорабочий, едва вступив во внутреннюю ступень, превзошёл бы старших братьев, это лишь добавило бы ему проблем. Нынешнее положение дел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Хэ Чуми, который занимался с ним, становился всё более придирчивым: «Секрет приёма „Облака сгущаются, облака рассеиваются“ — в том, чтобы „мягкостью одолевать твёрдость“. Я тебе сто раз говорил, даже обезьяна уже научилась бы этому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лети на гору Эмэйшань, брось меч какой-нибудь макаке и посмотри, зарубит она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принял самый простодушный вид: «Простите, я слишком глуп, но я буду очень стараться! Старший брат, вы, должно быть, устали, я потренируюсь ещё немного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Чуми досадливо скрипнул зубами и, развернувшись, сделал вид, что уходит. Однако, пройдя несколько шагов, он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Хэнцю сжалось. Он подумал, что Хэ Чуми сейчас выхватит меч, чтобы проучить его, и невольно вжал голову в плечи, внутренне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Хэ Чуми бросил ему флакон с Пилюлями для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уже прошёл ту стадию, когда он подозревал бы, что в тысячелетнем женьшене от Хэ Чуми окажется навоз. Теперь он с радостью принимал любые дары и с видом скромной невестки лепетал: «Это… это слишком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никогда ничего не видел, раз считаешь это ценностью? — презрительно хмыкнул Хэ Чуми. — Моя кошка такое есть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вас кошка с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отвернулся и, не пройдя и нескольких шагов, был остановлен Хай Цюншанем.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таинственным видом увёл Хэ Чуми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заметив это, тоже облегчил шаг, скрыл свою фигуру и незаметно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отвёл Хэ Чуми в безлюдное место и понизил голос: «Я смотрю, в последнее время ты очень заботишься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на мгновение растерялся: «Раз… раз уж он прошёл испытание, значит, он наш соученик. Если его навыки владения мечом будут слишком плохи, это бросит тень на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усмехнулся, но не стал развивать эту тему. «Я слышал, Юэ-цзунь забрал бронзовый колокольчик и собирается выяснить, почему туда прилетела Алая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Чуми напрягся: «Юэ-цзунь? Разве он не отстранился от мирских дел? Зачем ему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глядя на панику Хэ Чуми, усмехнулся: «Действия Юэ-цзуня всегда непредсказуемы. Если он что-то раскопает, боюсь… ты же знаешь, Юэ-цзунь ни с кем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конечно, знал, что Юэ-цзунь обычно ни во что не вмешивается, но если уж вмешается, то дело примет серьёзный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Юэ-цзунь… он что-нибудь найдёт?» — сердце Хэ Чуми забилось быстрее, он бессознательно сжал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страха, и от его обычной надменности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мягко улыбнулся, осторожно разжал его сведённые пальцы и медленно разгладил складки на рукаве. «Не волнуйся, я всё подчистил. В итоге Юэ-цзунь ничего не нашёл и вернул вещь в Зал Правосудия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наконец выдохнул, и его напряжённое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Хэнцю, прятавшийся неподалёку, всё видел и думал: «Хай Цюншань и впрямь тот ещё интриган. Так чисто сработал, что даже Юэ-цзунь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 Хэнцю надеялся, что Юэ-цзунь докопается до истины и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не вышло, он был даже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Хэ Чуми, он теперь каждый месяц получал столько первоклассных пилюль, сколько не было и в сокровищницах некоторых малых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Юэ-цзунь действительно что-то выяснил и срубил это денежное дерево с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Те Хэнцю, так называемая «справедливость» никогда не была важнее реальной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чуткий слух уловил тихий разговор Хай Цюншаня и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тут же сосредоточился,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нам пока нельзя расслабляться», — понизив голос, сказал Хай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успокоившийся Хэ Чуми снова напрягся: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глядя на его испуг, словно на красивую, пугливую птицу,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словно успокаивая, коснулся его плеча: «Скоро откроется Тайное царство Терновника, и на этот раз отряд возглавит Юэ-цзунь».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«Юэ-цзунь! — сердце Хэ Чуми пропустило удар, его голос задрожал. — Но он же всегда в уединении, не вмешивается в мирские дела. Почему он вдруг решил возглавить экспедицию? Неужели это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расправиться с такими мелкими сошками, как мы, зачем ему такие сложности? — тихо сказал Хай Цюншань. — Вероятно, он отправляется туда, потому что, по слухам, в этом царстве находятся реликвии Юэ Лофу. Не только он, но и несколько других великих мастеров, которые когда-то были влюблены в неё, тоже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немного успокоился: «Раз это не из-за нас, зачем ты так меня пугаешь? Нарочно?» — он сердито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тихо рассмеялся: «Ну что ты? Я просто хотел напомнить, чтобы ты был осторожен в его присутствии и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дурак!» — Хэ Чуми с обидой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 делано беспомощной улыбкой последовал за ним и мягко сказал: «Реликвия Юэ Лофу всего одна, боюсь, великие мастера устроят за неё битву. Когда боги дерутся, нам, простым смертным, лучше держаться подальше. Мы должны быть вместе и ни на шаг не отходить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 не маленький…» — рассеянно ответил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скрывавшийся в тени, всё видел, прикинул кое-что в уме 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был хорошо осведомлён, и всё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глава школы Юнь Сыгуй собрал своих личных учеников и объявил об открытии Тайного царства Терновника, которое на этот раз возглавит Юэ-цзунь.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царстве действительно собралось немало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глядя на их имена и сверяясь со списком персонажей из романа «Любимец Клана Сливового Пестика: миллион бессмертных любят твою матушку», наконец сопоставил их: «Ага, это тот злой и необузданный повелитель демонов… так, это тот аскетичный и холодный буддийский монах… о-о, а это, значит, тот милый юный король демонов-зверей… столько времени прошло, юный щенок уже превратился в старого пса. Поистине, как говорится, „сколько раз в мире ранят воспоминания о прошлом, а горы всё так же неподвижно лежат в холодных потоках“!»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столько лет одна загадка так и осталась неразгаданной: матушка в «Миллионе бессмертных» — это определённо Юэ Лофу, но кто же отец в «Богиня прекрасна в одиночестве: дорогое дитя, к чёрту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битвой великих мастеров за реликвию Юэ Лофу, втайне задавались тем же вопросом: кто же отец Юэ-цзуня?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и так и эдак, но приходили к одному выводу: никто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во внешнем 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что Юэ Бочжи взлетел и, не говоря ни слова, каждому из этих «старших» нанёс по удару мечом. С такой свирепостью, что становилось ясно: среди них нет его родного отца, а вот он для них — сущий праотец.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у Юэ-цзуня слабое здоровье? По-моему, он в прекрасной форме!» — шептались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с мечом в руке, сияя клинком, заставил всех этих повелителей демонов, буддийских монахов и королей демонов-зверей принять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осмеливались относиться к нему как к ребёнку, в их глазах читалась настороженность, но в словах всё ещё звучал покровительственный тон: «Ладно, в память о твоей матери мы не будем сердиться за твою внезапную атаку. Но тебе здесь не место,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в белом одеянии парил в воздухе, его фигура была лёгкой, как бумажный змей: «У меня слабое здоровье, я не могу долго сражаться.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повелители демонов, монахи и короли демонов-зверей изменились в лице: «Ты… слишком самонадеян!» — воскликнули они, но в их голосах было меньше гнева, а больше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«Характером ты пошёл в мать. В таком скучном месте, как Школа Сокрытого облака, тебе, должно быть, совсем тоскливо? — повелитель демонов злодейски улыбнулся, но тон его был таким, будто он уговаривал ребёнка съесть конфету. — Приходи в Царство Демонов, я научу тебя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 прервал его монах. — Юный благодетель, не слушай его! Излишняя жестокость лишь навредит тебе. Лучше приходи в нашу обитель и обрети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демонов-зверей рассмеялся: «Один — демон, другой — монах, что они понимают в воспитании детей? Посмотрите на него, совсем больной. У меня сердце кровью обливается. Пойдём со мной, я отдам тебе внутренние ядра десяти тысяч демонов! Гарантирую, через три года будешь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великие мастера наперебой предлагают усыновить «праотца», ученики внизу сглатывали слюну, готовые тут же упасть на колени и назвать их приёмными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честь им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задирали головы, с любопытством и нетерпением глядя на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какого же папу он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Бочжи молчал. Одним движением он взмыл вверх и ударил ногой в сапоге, расшитом облаками, прямо в темя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 лыком шит. Защитная демоническая ци взорвалась, отбросив Юэ Бочжи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было приготовились посмеяться над его юношеской горячностью, но Юэ Бочжи лишь сделал обманный манёвр. Лёгким прыжком он использовал защитную ци противника как трамплин и, развернувшись, нанёс удар по уязвимому месту буддийского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хлынул, словно лунный свет, и толпа наблюдателей ахнула: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же не мог издать ни звука, он лишь смотрел,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эту сокрушительную красоту и ненавидел себя за то, что, сколько бы ни тренировался, не сможет повторить и трети отблеска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бурлили, как кипяток, и эта белая фигура металась среди вспышек заклинаний, прекрасная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бутонов зимней сливы!» — узнал кто-то из учеников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конечно, тоже его узнал — тот самый, который он когда-то неумело пытался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парил в воздухе. Его меч двинулся, словно раскрывающаяся ветвь сливы, свет клинка стал подобен тычинке цветка. Движение — и холод пронзил воздух, тысячи лучей света меча расцвели серебряными тычинками. Куда бы ни доставало остриё, веяло леденящим холодом, словно с небес повалил густой снег, окутывая всё белой, торжественной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всех присутствующих мечников задрожали в ножнах, издавая благоговейный гул, волнами расходившийся вокруг, словно они преклонялись перед высшим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мёртвой хваткой сжимал вибрирующие ножны, тщетно пытаясь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уровня совершенствования не хватало даже на то, чтобы ясно разглядеть движения меча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заставил его опустить глаза, и его взгляд упал на перепачканные грязью носки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«Вот оно, „разница между облаком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следовать за ним, даже просто смотреть на него — больно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http://bllate.org/book/16975/1584465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