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из парка развлечений уже под вечер. Небо постепенно темнело, зажигались уличные фонари. Поток машин на дорогах не ослабевал, город и не думал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мегаполиса ночи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Чу Вэя не угасало. Всё вокруг казалось ему прекрасным, каждый уголок города выглядел по-своему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поесть? — спросил Хуа Жун, который всё так же был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поправился, и, похоже, это была правда. Целый день он носился вместе с Чу Вэем по парку, и тот не услышал от него ни единого кашля. Хотя его лицо по-прежнему хранило следы былой болезненной хрупкости, физически он был в отличной форме и за весь день ни разу не пожаловался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никогда не был привередлив в еде. Для него пища была лишь средством утолить голод. Сейчас ему больше всего хотелось домой, отдохнуть. Он-то не устал, но беспокоился за Хуа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 Жун, очевидно, не собирался возвращаться. Он направил машину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огляделся. Память у него была хорошая, и он понял, что они едут не той дорогой, по которой приехали. Это был не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склонив голову,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Отвезу тебя в одно вкусное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живот Чу Вэя предательски заурчал, и он проглотил готовое сорваться с губ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привёз его в ресторан, специализирующийся на жареном мясе. Заведение было популярным, а в час ужина — особенно. Посетители сновали туда-сюда, создавая оживлённый гул. Пряный аромат жарящегося мяса витал в воздухе, щекоча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который и так был голоден, почувствовал, как его желудок сжался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он. — Раньше я не считал еду чем-то особенным, но сегодня почему-то такой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провёл его в отдельную комнату на третьем этаже. Как только дверь закрылась, шум снаружи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нравится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никогда не пробовал барбекю в ресторане. Он сам жарил на костре кроликов и фазанов, которых ловил в лесу. Это, пожалуй, было его любимое блюдо, ведь в деревне мясо считалось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Хуа Жуну нравится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протянул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готовят отличное мясо. Заказывай, что хочешь. Нужно хорошо есть, чтобы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опять прозвучала так, будто он разговаривает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взглянул на сидящего рядом мужчину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намного меня старше, но почему говоришь,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 изяществом, присущим только ему, налил чашку чая. Его движения были плавными и завораживающими, а аура благородного господина притягивала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насколько. Я всё равно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возрасте неизбежно мог свернуть на скользкую дорожку, становясь всё более неловким. Чу Вэй решил сосредоточиться на меню. Он последует совету Хуа Жуна: поест побольше, чтобы стать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ещё молод, у него впереди много времени для роста. Рано или поздно он перерастёт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 ресторане и впрямь оказалось превосходным. Попробовав его, Чу Вэй осознал, какую же дрянь он ел раньше. Он невольно вспомнил, с каким отвращением Хуа Хайцзюнь смотрел на еду в школьной столовой. Сам Чу Вэй привык к такой пище и не находил её плохой, но для того, кто с детства привык к роскоши, оказаться в захолустном уезде Цин было настоящим испытанием. Теперь он думал, что молодой господин Хуа был на удивление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Чу Вэй потёр набитый живот и невольно опустил взгляд. Его плоский живот слегка округлился, образовав заметную дугу. Это показывало, как много он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проследил за его взглядом и с серьёзным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Месяца четыре,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тут же выпрямился и до упора застегнул молнию на пуховике.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 тут же возразил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сколько хочешь. Это лишь доказывает, какая у меня хорошая фигура. Сразу видно, что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Жун окинул его долгим взглядом с головы до ног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домой, перебрасываясь бессмысленными, ничего не значащими фразами, которые со стороны могли показаться донельзя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Чу Вэй всё ещё не мог избавиться от чувства нереальности происходящего, словно он парил на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провёл день вот так: без тренировок, без учёбы, без заданий. Просто веселился и ел в своё удовольствие, и этот день стал одним из самых прекрасных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достал телефон и открыл чат с Хуа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а затем медленно набрал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Я сегодня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разделяла всего лишь стена, но Чу Вэй не осмеливался сказать это вслух. Он боялся, что не сможет вымолвить ни слова или покраснеет до кончиков ушей. Телефон стал для него щитом, скрывающим все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смотрел на эти слова, и улыбка сама собой появилась на его губах. Он прижал телефон к груди и счастливо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когда за окном было ещё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рассвет наступает поздно. Если не считать вчерашнего дня, когда он проспал, его внутренние часы всегда работали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были короткими, а домашнего задания — ничуть не меньше. Вчера он весь день развлекался и не притронулся к урокам. В рюкзаке, который Чу Вэй взял с собой, кроме нескольких сменных вещей, лежали только тетради с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бывает никаких гениев от природы. Всё достигается упорным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спальне у окна стоял письменный стол. Чу Вэй взял свои задания, тихо сел у окна и, вооружившись ручкой, начал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светало. Со второго этажа было видно, как во дворе появляются дяди и тёти, занимающиеся уборкой, как заступают на пост охранники. Поместье постепенно наполнялось жизнью, и эта умиротворяющая картина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отложил ручку. Глядя на поместье, он почувствовал, как в его сердце зарождается надежда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рассвело,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Хуа Жун в белом спортивном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со мной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посмотрел на стопку тетрадей на столе, затем на мужчину в дверях. Раздумья заняли не более трёх секунд, после чего он решительно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Контрольные могут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это твой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протянул ему комплект одежды — белый спортивный костюм и пару новых кроссовок, точь-в-точь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Вэй вышел, мужчина, ждавший его у двери,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была светлая кожа, высокий рост и стройная фигура. Белый спортивный костюм идеально подчёркивал все его достоинства: тонкую талию, длинные ноги, изящную шею. Каждая черта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прекрасна, что хотелось спрятать его ото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смотрится? — спросил Чу Вэй, с непривычки теребя край кофты.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он носил школьную форму. Зимней одежды у него было немного — всего одна или две сменные куртки. Благодаря совершенствованию холод и жара почти не влияли на него, и тёплую одежду он носил скорее для вида, чтобы не выделяться среди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костюм он надел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приятной на ощупь, кроссовки — мягкими, и даже размер был подобран идеально. Он посмотрелся в зеркало и не заметил ничего необычного, но взгляд Хуа Жуна показался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помолчал мгновение,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Тебе очень идёт.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был свежим, особенно здесь, в горах. Каждый вдох наполнял лёгкие ароматом трав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побежали вниз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очень уверен в своей выносливости. К его удивлению, Хуа Жун не уступал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всего полгода назад страдал от приступов кашля, теперь бежал с ним наравне, не сбивая дыхания и не выказывая ни малейших признаков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 Вэе проснулся дух соперничества, и он незаметно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похоже, разгадал его намерения. Он усмехнулся, но ничего не сказал и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обычная утренняя пробежка превратилась в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быстро ни бежал Чу Вэй, Хуа Жун всегда держался в трёх шагах позади, не обгоняя, но и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силуэты мелькали, словно ветер. Водители, проезжавшие мимо по дороге в гору, замечали лишь какое-то размытое пятно, пронёсшееся мимо, а обернувшись, уже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больше не соревнуюсь.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стояла открытая беседка, предназначенная для отдыха гуляющих.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неё, Чу Вэй впервые в жизни почувствовал усталость. Но ребёнок внутри него не хотел признавать поражение. Как бы он ни устал, он не показал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Хуа Жун первым предложил отдохнуть, сказав, что он не соперник, и признал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каменную скамью в беседке,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сильный! А ведь полгода назад ещё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говорил это искренне. Его собственная выносливость была результатом многолетних тренировок, тело уже привыкло к нагрузкам. Но вот мужчина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изогнув губы в улыбке,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кивнул и с неподдельной искренностью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встретил достойного соперника. Ты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при их первой встрече этот человек обнаружил его в переулке. Уже тогда он понял, что Хуа Жун — один из «своих». Однако совершенствующиеся не спешат раскрывать все свои карты. Как и он сам: он мог сказать, что у него есть учитель, но никогда никому не говорил, кто его учитель, из какой он школы и чему обучается.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затрагивал эту тему с Хуа Жуном и никогда не спрашивал о его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телефона его знания о мире значительно расширились. Совершенствующихся в современном обществе было крайне мало, большинство — обычные люди. Многие практики постепенно приходили в упадок, ведь технологии могли решить множество проблем. Совершенствование и всё, что с ним связано, превратилось в легенды. Поэтому даже об Особом следственном бюро знали только его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Чу Вэе проснулось любопытство. Он, не мигая, посмотрел на него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давно возник один вопрос, не знаю, можно ли его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тихонько пододвинулся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обучаешься?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на мгновение замер, задумался,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что передали предки, — совершенствованию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был тем самым предком, так что, можно сказать, всё передалось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Вэя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совершенствующийся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увидев его горящий взгляд, сразу понял,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можем сразиться. Но сейчас… я немного проголодался. Лучше пойдём домой,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Спускались они бегом, а поднимались уже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торопились, медленно шли в гору, лениво перебрасываясь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они встретили женщину. Она, очевидно, была знакома с Хуа Жуном, и, похоже,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сегодня так рано закончили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резко остановился огненно-красный спорткар. Из окна высунулась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бросил взгляд и увидел очень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в тот момент, когда она появилась, Хуа Жун инстинктивно оттеснил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у тебя за спиной? Откуда такой милый мальчик? Я его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его не прятал. Этот жест, наоборот, привлёк внимание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выглядывая из-за спины Хуа Жуна,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Моё сердечко! До чего же хорошенький!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спорткар тут же припарковался у обочины. Красивая женщина на высоких каблуках выпорхнула из машины, и её красный пуховик, словно порыв ветра, устремился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Жуна помрачнело. Увидев, что она приближается, он заслонил Чу Вэя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очевидно, не возымели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откинула свои огненно-красные волосы и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а всё такой же властный. Что за сокровище ты там прячешь, даже посмотреть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 голову и с улыбкой обратилась к Чу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меня зовут Сян Цин. Я живу на полпути к вершине горы. Не хочешь зайти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впервые столкнулся с такой смелой женщиной, и ему стало любопытно. В их школе девушки, заговаривая с ним, краснели и мямлили, 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безжалостно оборвал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возрасту, он должен называть тебя «тётя». Хватит строить из себя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смерила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посмотрела на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как тебя зовут? Давай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знал, в каких отношениях состоят Сян Цин и Хуа Жун, но чувствовал странное напряжение. Не злость, но и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пользуясь своим ростом, по-прежнему загораживал её взгляд. Его глаза потемнели, и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тот, кого ты можешь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хмыкнула, но, увидев выражение лица Хуа Жуна, не решилась подойти ближе. Она помахала Чу Вэю рукой, села в машину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с рёвом умчался прочь. Перед тем как скрыться из виду,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живёт на полпути к вершине, заходи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выглянул из-за спины и, глядя вслед машине,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яркая и стремительная.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потянул его за руку, продолжая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Неприятная соседка. Просто не обращай на неё внимания. Она ест людей, особенно таких мальчиков,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 людей? Я довольно сильный, могу один десятерых уложить. Она не посмеет меня съесть. Но учитель говорил, что на женщин руку поднимать нельзя. Это не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растерялся, не зная, что ответить: то ли объяснить, что «есть» можно по-разному, то ли упрекнуть себя за то, что раньше не просветил его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он рядом, никто его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поднялись на гору, позавтракали, и Чу Вэй засел за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обещал заехать, но, вернувшись в объятия цивилизации, молодой господин, вероятно, был занят встречами с друзьями и жалобами на свою нелёгкую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от него не было ни весточки. Похоже, ждать, что он покажет ему Цзинду, придётся до конца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только рад этому. После целого семестра, проведённого в компании этого дурака, ему требовалось хорошенько проветрить голову и очистить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несколько дней до Нового года. Чу Вэй впервые отмечал его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Новый год всегда проходил шумно: взрывы петард, бой барабанов. Все дети с нетерпением ждали этого дня. Чу Вэй тоже когда-то ждал, но с возрастом перестал любить этот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девятый день старого года Хуа Жун повёз Чу Вэя по магазинам — покупать новогоднюю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наряд — давняя традиция в Хуаго. Он символизирует обновление и процветание в наступающем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вылазка Чу Вэя в город после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одежду можно было заказать на дом, но Хуа Жун решил, что Чу Вэю не стоит всё время сидеть взаперти, и захотел его немного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в восторге. Он с любопытством разглядывал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Нового года оставалось совсем немного, на улицах было полно людей. Вероятно, офисные работники, только что ушедшие на каникулы, спешили закупиться подарками и продуктами. Везде царила суета, люди шли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эскалатора, Хуа Жун схватил юношу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народу, держись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стал возражать и для удобства сам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всё равно дорогу не знаю, так что лучше держаться вместе. Людей и правда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Жуну всегда не нравился шум торговых центров, но сейчас он подумал, что в толпе есть и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тихо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подозревал, насколько он привлекает внимание. Он и так был красив, а рядом с Хуа Жуном они вдвоём выглядели как ходячая реклама. Куда бы они ни пошли, на них все оборачивались, а некоторые даже украдкой доставали телефоны, чтобы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 пара», — шептались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Вэя была отличная фигура, любая одежда сидела на нём идеально. Хуа Жун водил его из одного магазина в другой, и ни разу они не уходили с пустыми руками. Ему накупили всё: от нижнего белья до верхней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торгового центра, обе их руки были увешаны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впервые участвовал в таком масштабном шопинге, и это полностью перевернуло его представление о покупке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обе руки, демонстрируя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слишком много накупили? Я же не сношу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идёт, надо сразу покупать? — не понял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 купить, если идёт? — счёл Хуа Жун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было больше рук, он бы, наверное, скупил всю улицу. Ему хотелось принести к его ногам всё лучшее, что есть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Чу Вэя проносились лишь ценники, которые он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придётся всерьёз задуматься о том, как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Хуа Хайцзюнь, пропавший на несколько дней, наконец-то вспомнил о своём брошенном соседе и позвонил ему, приглашая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Вэй был поглощён решением задач и безжалостно отказал ему, добавив, что до конца каникул они могут и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Хуа, в очередной раз получив отказ, с горечью повесил трубку и поклялся, что больше никогда не позвонит ему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Вэю не хотелось никуда идти. Он смотрел на остаток денег на своей карте и раздумывал, что бы подарить Хуа Жуну. Он принял от него столько подарков, и если попытается отдать деньгами, тот, скорее всего, обидится. Единственный выход —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никому не покупал подарков и знал, что у Хуа Жуна всё есть, поэтому выбор был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ломал голову над подарком, незаметно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праздник был другим. Он впервые встречал его не дома, но, несмотря на это,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даже в первый день Нового года, отправившись поздравлять соседей, можно нарваться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Чу Вэй проснулся очень рано, когда за окном было ещё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днём не было времени на учёбу, он решил сделать все задания с утра пораньше. Он не только закончил с уроками, но и успел позаниматься в спальне, принять душ и надеть новую одежду, купленную Хуа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питал слабость к белому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наряд состоял из длинного белого пуховика, очень тёплого и элегантного. Под него достаточно было надеть лишь тонкую кофту.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посмотрел на себя в зеркало и, кажется, впервые осознал, что он довольно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Поговорка «встречают по одёжке»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Хуа Жун решил вывести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поместья и пошли вниз по горной дороге. На фонарных столбах через равные промежутки висели ярко-красные фонари, создавая праздничное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нашей деревне на Новый год было принято ходить по домам, поздравлять соседей. За это давали конфеты. Дети больше всего радовались именно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тоже когда-то ждал этого дня, но знал, что жители деревни его не любят, поэтому почти никуда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такие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неспешно идя рядом, внезапно протянул ему руку. На ладони лежала маленькая розовая конфетка, выглядевшая очень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удивлённо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её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хотел угадывать. Он развернул фантик, положил конфету в рот. Сладкий вкус медленно растекался по языку, отражая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тех пор, как он встретил Хуа Жуна, каждый его день был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проходите мимо дома и даже не зайдёте? Красавчик,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соседнего дома выглянула Сян Цин. Её взгляд тут же остановился на Чу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с головы до ног был в её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обернулся и увидел огненно-рыжую копну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ничего не успел сказать, как стоявший рядом Хуа 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в последнее время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кокетливо взмахнула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ты наконец-то разглядел мою красоту и решил вмешаться в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нахмурился,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Вэй остановил его, потянув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эта женщина. Судя по её лицу, она была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помедлил,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вы в последнее время не чувствуете себя плохо? Или, может, у вас были какие-то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замерла 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посмотрел на её лицо и доброжелательно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вас… нечистая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http://bllate.org/book/16969/1587078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