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Трепет сердца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Хайцзюню всю ночь снились кошмары. В них мелькали то лицо дяди, то лицо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улыбкой смотрел на него и просил называть кого-то «тётушкой».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зардевшегося Чу Вэя, который, словно пташка, доверчиво прижимался к дядиной груди. Но самое главное — на нём было платье, которое не только не выглядело на нём нелепо, но, наоборот, делало его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дядю, разве Чу Вэй не парень? Как он может быть его тётей?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Чу Вэй выхватил меч и с яростью бросился на него с криком, что никому не позволит их разлучить, а кто посмеет — того он зарубит.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Хуа Хайцзюнь бросился бежать, но перед глазами была лишь непроглядная тьма. В тот момент, когда меч уже почти достиг его, он услышал голос Чу Вэя, будившего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ещё не успели вернуться в реальность, и Хуа Хайцзюнь на автомате отказался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что, открыв глаза, обнаружит себя висящим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 оправившись ото сна, он решил, что Чу Вэй собирается его убить, и, пытаясь спасти свою жизнь, инстинктивно выпалил: «Тётушка!»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окончательно проснулся, то понял, что это слово было не спасением, а смертным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одной рукой опёрся о край кровати и, с любопытством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тётушкой?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посмотрел на раскинувшийся под ним газон и, не смея шевельнуться,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я думал, что это сон. Скорее… скорее затащи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он не соврал. Такое могло присниться только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пристально смотрел на него несколько секунд, а затем, слегка изменив положение руки, втащил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готов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посмотрел на Чу Вэя. Тот не выглядел злым или свирепым, наоборот, его лицо было красивым и даже привлекательным, но отчего-то по телу, от пяток до самого сердца, пробежал леденящий холодок, заставив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Встаю, конечно, встаю, уже встаю.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умывания Хуа Хайцзюнь начал понимать, что что-то не так. Ему всё казалось странным, но под угрозой расправы он думал лишь о спасении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до него дошло: откуда у Чу Вэя такая невероятная сила? Разве у обычного человека может быть такая 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вспомнил вчерашний инцидент с прыжком. Все одноклассники видели, как Чу Вэй спрыгнул с четвёртого этажа, не только не получив ни царапины, но и успешно спас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спрыгнув с высоты более десяти метров, если не разобьётся насмерть, то точно останется калекой. Как он мог остаться целым и невредимым, да ещё и спасти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Хуа Хайцзюнь думал об этом, тем больше убеждался, что Чу Вэй — не обычный человек. Он даже замедлил движения, чистя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ещё будешь зубы чистить? Скоро утренняя пробежка.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Ленивый, понукающий голос раздался от двери, и Хуа Хайцзюнь невольно ускорил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дождливых и ветреных дней, в их старшей школе каждый день была утренняя пробежка. Ученики, живущие в общежитии, должны были пробежать три круга по стадиону перед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график в старшей школе всегда был напряжённым, и у многих учеников страдала физическая форма. Утренняя пробежка была введена для укрепления их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не каждый мог пробежать три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круга Хуа Хайцзюнь уже чувствовал, как слабеют его руки и ноги, и он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Бежавший рядом с ним Чу Вэй не проронил ни капли пота. Он не только не задыхался, но даже его дыхание не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посмотрел на него и, задыхаясь на бегу,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я раскрыл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бросил на него недоумённый взгляд и продолжил бежать, даже ускорившись.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быстро? Не волнуйся… я никому…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серьёзное выражение лица, словно он действительно что-то обнаружил, Чу Вэй заинтересовался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огляделся по сторонам, ускорился, чтобы приблизиться к нему,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ты инопланетянин,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Хуа Хайцзюнь понял, что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в сериалах… огромная сила, мгновенное перемещение… поэтому ты и смог… смог спасти ту девушку. Ты с какой… с какой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мысли об этом становилось волнительно. Его сосед по комнате — инопланетянин со сверхспособностями. В таком случае, знакомство дяди с ним могло быть каким-то невероятным, вселенского масштаба событием. Раз уж инопланетяне существуют, то что ещё может быть невозможным?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 твоей планете… все такие же сильные, как ты? Не волнуйся, я никому…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поспевал, задыхался, но упорно продолжал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вздохнул. Ему было очень интересно, как устроен мозг этого нового одноклассника, раз он мог придумать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всё не унимался, с горящими глазами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тяжело вздохнул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угадал. Но смотри,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Хайцзюня заблестели. Теперь всё сходилось! Конечно, только инопланетянин мог совершать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торжественно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так же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тут же сменил тему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сказал, что приехал в эту школу из-за меня. Можешь объяснить? Мы ведь раньше никогда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и вырос в маленькой деревне, самое далёкое место, где он бывал — этот уезд. Людей, которых он знал,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приехал из далёкого Цзинду, между ними не было никакой связи. С чего бы ему приезжать сюда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думай, это было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Хуа Хайцзюня зазвонили тревожные колокольчики, и слова дяди зазвучали вновь 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вчера, просидев полдня в туалете, он придумал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великий мастер явился мне во сне и велел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уже не мог бежать, его шаги замедлились, и в конце концов он перешёл на медленный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остановился вместе с ним и с сомнением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при словах «великий мастер» он сразу подумал об учителе.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учителя, никто так о нём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многозначительно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очень суеверен. Он даже нашёл мастера, который составил мне гороскоп и сказал, что ты — мой благодетель. Вот он и отправил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посмотрел на него несколько секунд, не сказав ни слова, верит он или нет, и снова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уже почти поверил. Он не мог прочитать судьбу Хуа Хайцзюня, и объяснение этому было только одно: этот человек как-то связан с ним, поэтому многие вещи были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учитель явился ему во сне. Он беспокоился, что ученик живёт один, и поэтому послал этогоглупого мальчишку (простака), чтобы тот стал ему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они никогда не виделись, а Хуа Хайцзюнь, едва приехав, сразу нашёл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человек, посланный учителем, то почему бы и не подружиться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что, кроме того, что у него были некоторые проблемы с головой, он не любил спорт, плохо учился и любил поспать, других серьёзных недостатков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Чу Вэй составил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уставился на листок, который протянул ему Чу Вэй,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 в пять утра, отбой в одиннадцать вечера. Посещение всех уроков обязательно, плюс дополнительные занятия по всем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было заполнено до отказа, время расписано по минутам.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с дрожащей рукой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расписание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просил меня помочь с учёбой. До конца старшей школы остался всего год. С твоей базой это будет очень сложно, так что придётся работать вдвое усерднее,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тест по математике, который он решал, был просто ужасен. Даже если бы он писал ответы ногой, набрал бы больше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до этого лишь шутил, пытаясь наладить отношения, и вовсе не собирался заниматься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листок в руке, он словно увидел, как на него надвигается конец света. В душе он закричал: «Дядя, ты меня погубил!»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был человеком слова и дела и действительно всерьёз взялся за его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для молодого господина, никогда не знавшего трудностей, началась жизнь, полная мучений 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случая с прыжком Чжао Кэ, Чу Вэй, и без того бывший в центре внимания всей школы, стал известен всем и каждому. О нём знали не только в школе, но и многие в уезде прослышали об отважном юноше, спасшем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стали интересоваться и судьбой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инцидента учительница Цзи забрала Чжао Кэ к себе, и та временно жила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Школа, узнав о её ситуации, освободила её от всех платежей и даже выделила стипендию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уездном городке интернет был не так развит, но местное телевидение всё же приехало для съёмки репортажа. Правда, им удалось поговорить только с учителями. И Чжао Кэ, и Чу Вэй отказались от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Приехавшие репортёры —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опытным журналистом, проработавшим на местном телеканале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же была молоденькой девушкой, лет двадцати с небольшим, только что окончившей университет, — видимо, стажёрка.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ужасная история у этой девушки. Она же ещё несовершеннолетняя. Как её родные могли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Лили, вспоминая слова учительницы, до сих пор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что. Ты, городская девочка, не знаешь. В маленьких уездных городках такое случается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Цзяньго опустил камеру с плеча, достал из кармана сигарету, но, взглянув на стоявшую рядом девушку, убрал зажигалку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Экономика в маленьких городках отсталая, многие семьи живут бедно. Предпочтение отдаётся мальчикам, это обычное дело. Девочки становятся разменной монетой. Продажа дочерей — не единичный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работы журналистом Чжан Цзяньго насмотрелся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Лили выросла в большом городе и приехала в уезд лишь на практику. Когда стажировка закончится, её переведут.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детства не знала нужды. Она была единственным ребёнком в семье, её баловали и любили. Когда у неё было плохое настроение, она могла и покапризничать перед родителями. Она и представить не могла, что другие девушки живут в таком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девушка, Ван Лили прониклась огромным сочувствием к этой незнакомой ей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что бы то ни стало должна помочь ей добиться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Цзяньго посмотрел на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этого добиться? Это их семейное дело. Как говорится, даже самый честный судья не разберётся в семейных дрязгах.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об этом в репортаже, — сказала Ван Лили. — Чтобы как можно больше людей узнали о положении Чжао Кэ. Под давлением общественности её семья наверняка не посмеет снова заставлять её выходить замуж за того старика. Может быть, это привлечёт внимание общественности, и ей соберут пожертвования, чтобы хоть как-то помочь на первых 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Цзяньго считал мысли девушки наивными. Это всего лишь маленький уездный городок, и в таких бедных местах подобные истории происходят постоянно. Что может изменить её слабенький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огонь в её глазах, он вдруг вспомнил себя в начале своего пути журналиста, полного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быть тем, кто сообщает правду, служит народу и стране. Но со временем всё это постепенно исчезло, осталась лишь рутина, скука и жизнь, идущая по накатанной.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острые углы были стёрты.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 в глазах этой девушки зажёг в его сердце угасший было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дядя Чжан поможет тебе в этом. Но одних слов учителей недостаточно. Поедем к ней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Лили радостно запрыгнула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со школьной дороги и направилась к дому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жизнь была однообразной, но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молодого господина Хуа она была чересчур насыщенной. Телефон, который раньше приходилось заряжать дважды в день, теперь с утра до вечера сохранял больше половины заряда.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чём-то другом, а в том, что у него просто не было времени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тридцать слов я спрошу у тебя, когда вернусь. Выучишь — можешь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протянул ему тетрадь, исписанную словами, и, повернувшись,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протёр глаза, посмотрел на эти английские буквы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небеса, убейте меня!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английском главное — словарный запас. А твоего запаса не хватит даже чтобы поздороваться с иностранцем.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Вэй переобулся в лёгкую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куда-то собрался? Скоро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склонил голову набок и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Вершить правосудие от имени небес, помогать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Хайцзюня заблестели. Когда он обернулся, Чу Вэй уже вышел. Он открыл дверь на балкон и увидел лишь смутный силуэт, соскользнувший вниз со здания. Обычный человек, если не приглядываться, ничего бы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Инопланетяне всё-таки крутые. Как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снова отправился в тот парк. Это было его излюбленное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здесь было малолюдно, а глубокой ночью и вовсе никого. Во-вторых, здесь было просторно. Ещё во время учёбы он часто сбегал сюда, чтобы практиковаться. Правда, раньше ему приходилось оставлять на двери талисман, чтобы обмануть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этом не было нужды. Он ведь стал всемогущим инопланетянином.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прошёл сильный дождь, и парк был чистым, а воздух —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размялся, подобрал ветку и начал упражняться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своего пути совершенствования искусство меча было первым, с чем познакомился Чу Вэй. Поскольку его учитель был мечником, он, можно сказать, вошёл на этот путь через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словам учителя, в современном мире духовной энергии было мало, и совершенствующихся почти не осталось. Достаточно было овладеть основами. Если же упорно продолжать, то можно было достичь и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талисманов и заклинаний, то это были вещи, которые Чу Вэй осваивал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магические искусства связаны между собой. Хотя у каждого своя область специализации, освоив одно, можно по аналогии постичь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говорил, что у Чу Вэя высокий талант, он прирождённый совершенствующийся. Если бы не нынешние ограниченные условия, он мог бы достичь гораздо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хвалил Чу Вэя в лицо. В совершенствовании самое главное — избегать легкомыслия и нетерпеливости. Только упорный труд ведёт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 детства был трудолюбивым. Что учитель говорил, то он 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 играли в грязи — он учился. Другие бегали по деревне — он учился. Он почти впечатал усердие в свои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его статус гения даётся ему легко, но только он сам знал, что всё это — результат его упорного труда,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один комплекс упражнений, он опустил ветку в руке. Но не успел он её бросить, как она рассыпалась в пыль, которая развеялась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нахмурился. Опять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постоянно так: после тренировки его «оружие» рассыпается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 — вещь непростая. Ты действуешь слишком грубо. Ветка не выдерживает духовной энергии и, естественно,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неизвестно когда появился за спиной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Чу Вэя изогнулись в улыбке, и он радостно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его воображением, но ему казалось, что фигура учителя становится всё чётче. Он уже мог разглядеть волосы у него на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медленно подошёл. Его фигура была высокой и стройной. Хотя Чу Вэй уже видел его истинное лицо вчера, но, увидев снова, он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не двигаясь, смотрел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остановился перед ним, слегка поднял руку, и обломок ветки упал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духовную энергию для контроля над оружием. Оружие контролирует твоя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фигура в тёмно-пурпурном халате закружилась в танце в пустом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Чу Вэй видел, как учитель действует. За десять с лишним лет знакомства голос учителя почти впечатался в его мозг, врос в его душу, но он никогда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его, он понял, что за все эти годы учёбы не смог найти ни одного слова, чтобы описать мужчину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Вэй почувствовал, как его сердце забилось необычайно быстро. Словно что-то коснулось струн его души — легко, щекотно, но так, что это невозможно было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http://bllate.org/book/16969/1585594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