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выключил телефон и ткнул пальцем в потемневший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если бы он выложил своё фото, то точно привлек бы кучу подписчиков!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полчаса в Вэйбо, Яо Цзи наконец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так много увлечений: он не любит спорт и не увлекается играми. Просмотр Вэйбо — это его самое большое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любил потихоньку постить свои саркастичные комментарии, но однажды его пост был репостнут известным блогером, и он внезапно стал популярным. Постепенно у него появилось такое количество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популярность приносит и проблемы, и волны хейтеров, Яо Цзи всё равно наслаждается этим. Вначале он мог вступать в споры, но сейчас, увидев хейтера, он просто не обращает внимания и даже находит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ты прав, то нечего бояться теней. Его принцип — не следовать трендам, не заниматься пиаром и не причинять вреда другим. Иногда он помогает спасению животных. Он не делал ничего плохого, так что хейтеры и клевета его не 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чём он чувствует себя виноватым, — это то, что он глупо поссорился с Су Баем. Но он уже получил заслуженное наказание — должен помогать Су Баю с экспериментами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уверен, что сможет хорошо поладить с этим школьным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Гуань Минмин не здесь, иначе он бы точно смотрел на него с осуждением,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Яо Цзи, как же так вышло, что всего за несколько дней твоё мнение о Су Бае так кардинально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ты незаметно «попал под его влияние».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Вэйбо пришло время идти в школу. Хотя вчерашний вечер был насыщенным, он всё ещё чувствовал себя полным энергии, готовым выдержать восемь уроков без перерыва!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 дороге в школу он не встретил Су Бая и Ян Юй. Яо Цзи сразу направился в класс и занял место на задней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самый нелюбимый урок — высшая математика. Он совсем не хотел слушать. Если не слушать, то не сдашь, и это превратится в замкнутый круг, но он упорно не желал исправляться.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на место, он заметил, что к нему подошёл неприятный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Ван Инхуэй, тот самый, кто публично выкрикнул его имя в день признания. Он любил подшучивать и унижать других. Это был самый нелюбимый одноклассник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Яо Цзи с самого начала учебы жил в отдельной квартире, он никогда не жил в общежитии и не ходил с одноклассниками на вечеринки или караоке. Его отношения с одноклассниками были довольно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успеваемость была средней, а математика «завалилась». Некоторые одноклассники даже считали его тупым иждивенцем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обычно не обращал на это внимания и игнорировал их выходки. Из-за его равнодушия они теряли интерес, и в итоге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недавно, после его неудачного признания, эти недоброжелатели, во главе с Ван Инхуэем, снова начали его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Инхуэй подошёл к Яо Цзи и с ехидной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ты добился расположения богини Ян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смотрел в телефон, не обращая внимания на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Ван Инхуэй решил, что нашёл слабое место Яо Цзи, и продолжил издеваться: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получилось? Ну да, каждый год тысячи парней пытаются завоевать богиню, как она могла обратить внимание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всё ещё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точно выделился! Твой кульбит в торте наверняка оставил у богини неизгладимое впечатление. — Ван Инхуэй закончил свою фразу и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мысленно показал ему средний палец, а затем заметил входящего в класс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повернулся к Ван Инхуэю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Инхуэй не ожидал, что Яо Цзи ответит, и, услышав оскорбление,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идиотом!?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садись на место, разве ты не знаешь, что урок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раздался строгий голос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Инхуэй сразу замолчал. Преподаватель высшей математики был одновременно их куратором, и ссориться с ним было крайне нежелательно.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Инхуэй с недовольством извинился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радуясь тому, что Ван Инхуэй попал в неловкое положение, вдруг услышал, как преподаватель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здесь! — Он быстро встал, нервно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семестре он завалил математику, и, вероятно, преподаватель сейчас его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преподаватель не стал говорить о его успеваемости: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Цзи, я слышал, что вчера вечером ты вместе с Су Баем, студентом третьего курса, поймал серийного вора, который совершил более десятка краж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удивился, не ожидая, что преподаватель заговорит об этом, и не зная, что эти глупые воры успели совершить столько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это заслуга сенсея Су Бая, я мало чем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общественной безопасности уже прислало тебе наградное знамя, а ты говоришь, что не помог. После урока зайди ко мне в кабинет, чтобы забрать его. Кстати, честно говоря, мой дом тоже был ограблен. Спасибо тебе и Су Баю за поимку воров, я добавлю тебе три балла за поведение в качестве поощрения. Студенты, если вы столкнётесь с преступлением, не убегайте и не бросайтесь в бой, а действуйте с умом, как Яо Цзи,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Яо Цзи был не очень близок с одноклассниками, большинство из них не были такими злыми, как Ван Инхуэй. Видя, как Яо Цзи подвергается насмешкам, они тоже чувствовали неловкость. Теперь, когда Яо Цзи получил похвалу от преподавателя и дополнительные баллы, они искренне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одноклассники улыбались ему и аплодировали. Яо Цзи покраснел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преподавателю, спасибо всем. На самом деле, это в основном заслуга сенсея Су Бая, он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в классе, наблюдая за его милой реакцией, тихо засмеялись и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обычно Яо Цзи сразу уходит после уроков, и я никогда не обращала на него внимания. Он действительно симпатичный, у него даже ямочки на щеках!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милые парни встречаются редко, он симпатичнее большинства наших одноклассников. Он влюблён в Ян Юй, верно? Иначе я бы тоже подумала о том, чтобы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он слишком милый, не в моём вкусе. Думаю, ему нужен парень,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Инхуэй, слыша разговоры девушек, просто вышел из себя. Как можно считать Яо Цзи симпатичным? Он такой бледнолицый и женоподобный, разве это повод для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девушкой, то ещё куда ни шло, но парень с такой внешностью —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Инхуэй повернулся к своему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сказал, что это заслуга Су Бая, наверняка он просто наблюдал со стороны. И за это ему дают баллы за поведение?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ещё не успел ответить, как одна из девушек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дружит с Су Баем, то он уже лучше большинства парней в нашем классе. Попробуй сам подружиться с кумиром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с восхищением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кумира, наверное, высокие требования к друзьям, я тоже хотела бы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Инхуэй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девчонки, просто помешаны на парнях.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на себя в зеркало,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Начинаем урок! Яо Цзи, садись, и слушай внимательно! — Преподаватель стучал указкой по доске, успокаивая класс и начинал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быстро кивнул, сел и достал учебник по высшей математике, впервые решив внимательно слушать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преподаватель ему сегодня очень помог, и чувство удовлетворения от того, что он публично поставил Ван Инхуэя на место, было просто потрясающим! Не выучить этот предмет и не сдать его было бы просто несправедливо по отношению к преподавателю!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действительно много скрытой борьбы,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однажды косвенно оскорбил одноклассник, если это можно назвать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младшекурсник ухаживал за мной, и мой болтливый староста разболтал об этом. На уроке один одноклассник сказал мне: «Даже такой затворник, как ты, нашёл парня, а я никак не 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