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ощущая подергивание в уголке глаза, смотрел на содержание смс. Ему совершенно не хотелось, чтобы наступил завтрашний день. Этот человек даже прислал напоминание и проверил его расписание! Теперь притвориться, что забыл и сбежать, не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откуда он узнал его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поспешил отправить ответное сообщение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сосед по комнате Гуань Минмин сказал мне. Он не сможет прийти несколько дней и попросил меня присмотреть за твоими заданиями. Разве ты, младший, уже взрослый, а за домашкой нужен присмотр? (^ ^)]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я не вижу, что ты смеешься надо мной, просто добавив смайлик в скобках!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в ярости швырнул телефон на диван, схватил подушку и впился зубами, чтобы стереть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Минмин, этот козёл! Не возвращайся! Если вернешься, я тебя изобью! Как он мог предать товарища!!!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уведомления, и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испытывая раздражение, всё же взял телефон и увидел, что это снова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Бай]: Младший, для удобства общения добавь меня в WeChat [xxxxx]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добавлю,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сделал вид, что ничего не видел, и нажал кнопку выключения. Перевернувшись на кровати, он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его разбудил стук в дверь. Яо Цзи, протирая глаза, открыл дверь и увидел Су Бая, стоящего перед ним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открыл, Су Бай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Цзи было плохое настроение с утра, но теперь он уже немного побаивался этого старшекурсника.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доброе утро, старшекурсник. Что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ты снова как позавчера.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тут же вспомнил свой слабый и глупый вид позавчера и ему стало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впервые проспал весь день, не буду так делать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опустил взгляд на пижаму Яо Цзи, затем посмотрел на свои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одиннадцать часов, ты только что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очевиден: если бы я тебя не разбудил, ты бы, наверное, снова проспал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случайно выключил телефон и забыл поставить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Су Бай, казалось, задумался, а затем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 изобрести кое-что для твоего подъема. Так ты не забудешь поставить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...Купи будильник! Не стоит так усложнять! Он действительно не понимал логику изобретений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кивнул, не выражая своего мнения,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прийти утром на эксперимент, но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Яо Цзи почесал затылок. — Я случайно проспал! Прошу прощения. Подожди меня немного, я умоюсь, оденусь и сразу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одиннадцать часов, ты даже не позавтракал, йогой заниматься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Яо Цзи почувствовал легкую благодарность и стыд. Су Бай заботится о нем? А он зря думал о нем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следующая фраза Су Бая тут же разрушила мысли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утром не пришел, компенсируй это днем. После еды помоги мне перевезти аппарат в школьную лабораторию, а после занятий побудь моим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умойся и приходи ко мне есть, — сказал Су Бай и, выходя из двери Яо Цзи,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не ожидал приглашения на дом и снова почувствовал странную благодарность, смущенно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К, к тебе домой? Это слишком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робота для жарки риса, помоги мне протестировать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же снова я морская свинка! Если я снова почувствую благодарность, я себя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приведя себя в порядок, Яо Цзи выбрал свою лучшую одежду и даже аккуратно уложил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чего-то иного, хотя он решил больше не противостоять Су Баю, но он не должен выглядеть слишком слабо перед ним! Например, сейчас, нужно выглядеть хорошо, чтобы не уступать своему сопернику!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Бай открыл дверь, он увидел тщательно одетого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Пушистая короткая стрижка, милое и солнечное лицо, изящная одежда подчеркивала стройную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приподнял бровь, очень удивленный тем, что младшекурсник так нарядился ради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младший к нему неравнодушен? Он тоже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пора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Яо Цзи войти, прищурившись и глядя на его упругие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Яо Цзи выпрямился, стараясь изобразить зрелую и утонченную манеру. Увидев, как Су Бай прищурился, он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действия заставили Су Бая почувствовать давление?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 уверенно улыбнулся и слегка задрал подбородок в сторону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Это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спокойно вошел в гостиную. Хотя он был геем от природы, всё это время он полностью отдавал себя изобретениям и исследованиям, а его личная жизнь была пуста. Он также не хотел искать кого попало просто для решения физиологических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всерьез задуматься об отношениях, этот младшекурсник ему очень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скрывали свои мысли, сидя за столом в гостиной и глядя друг на друга, каждый неправильно понимая намерения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них не собирался высказывать свои мысли вслух. Яо Цзи ни за что не стал бы общаться с соперником, а Су Бай не стал бы действовать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оба сидели с вежливыми улыбками,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столе не запустился странный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 Су Бая стоял странный аппарат, похожий на перевернутое большое яйцо, с полостью внутри и двумя длинными руками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механизма лежала куча чего-то похожего на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Механизм, видимо, был на таймере и внезапно запустился, когда они смотрели друг на друга. Руки механизма вдруг замахались, схватив нож с соседнего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взлетел в воздух, сверкнув холодным блеском, от чего у Яо Цзи мурашки пробежали по коже, и он поспешно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дорогая, он что, хочет меня убить!?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тоже сильно удивился и тут же встал, подошел к Яо Цзи и потянул его назад, увлекая от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потерял равновесие и упал на грудь Су Бая. Руки упали на его грудные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растерянно посмотрел на Су Бая, а затем резко осознал, насколько двусмысленной выглядит его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мягко держал плечи младшекурсника, с наслаждением разглядывая его ключицы, как вдруг его грудь сильно сжали, а затем грубо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будучи оттолкнутым, он совсем не рассердился. Отступив на два шага, он с интересом наблюдал за покрасневшим лицом младшекурсника.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не понимал смысл его взгляда, но невольно почувствовал смущение и поспешил сменить тему, глядя на механическую руку, в которой уже был нож, начинавшую резать картофель внутри механизма: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механизм разве не опасен?!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в следующий раз продумаю размещение лезвия внутри корпуса. Он не должен был держать нож и ранить, не думал, что это тебя напугает, — Су Бай осмотрел конструкцию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он... начал резать овощи? — Яо Цзи с интересом приблизился, наблюдая, как манипулятор аккуратно нарезал картофель тонкими ломтиками.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снова сел за стол, наблюдая за работой механизма: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хотел делать обычный кухонный комбайн. Этот механизм полностью имитирует человеческие действия: резка, мытье, готовка, добавление приправ — всё это он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Су Бая, Яо Цзи с удивлением восхитился.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наблюдал, как механизм нагревал картофель, жарил и постоянно перемешивал... целых десять минут мощной жарки, пока ломтики не начали исходить запахом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тут что-то не так? — Яо Цзи указал на механизм, из которого начал валить черный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поспешно выключил механизм, подошел ближе и увидел, что картофель сгорел.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долго жарил. Картофель такие тонкие ломтики, достаточно нескольких минут, — Яо Цзи подался вперед, чтобы рассмотреть, и проанализировал.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нахмурился, задумавшись,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этого механизма есть самый большой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недостаток? — спросил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 Хочешь заняться этим? Младший?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Цзи: Нет,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http://bllate.org/book/16931/1559699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