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тоже боятся холода, и Чан Сы не исключение. В прошлой жизни Пэй Шанцин всегда, когда наступали заморозки или поднимался ветер, брал его, которого тогда звали Чжэ'эр, на руки и крепко прижимал к себе. Возможно, из-за горячей крови Пэй Шанцина его ладони всегда были тёплыми, и просто находясь в его объятиях, Чжэ'эр чувствовал, как рассеивается весь холод. Только в такие моменты он не пытался вырваться. В то время Чжэ'эр не понимал, что даёт ему защиту от непогоды не просто человек, а его сердце. Когда он это осознал, трава на могиле Пэй Шанцина уже успела вырасти сезон за сезоном.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Чжэ'эр, ты, наверное, не будешь скучать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робкая попытка прощупать почву. Это был один из двух вопросов, которые Пэй Шанцин задал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он, чьё сознание уже угасало, слабо улыбнулся. В этой улыбке смешались облегчение и едва заметная горечь. Произнося свои последние слова в этой жизни, и последние, обращённые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 был заточён Пэй Шанцином в этом замкнутом мире, и после его смерти он, естественно, покинул поместье семьи Пэй. Он странствовал по горам и рекам, слушал утренние колокола и вечерние барабаны. Но, несмотря на бескрайность мира, он часто вспоминал самый обычный полдень — всего лишь полдень, когда Пэй Шанцин, подняв голову от утомительных бумаг, встретил его взгляд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за столом — и эта картина затмила все пейзажи, которые он когда-либо видел. Тогда он понял, что Пэй Шанцин — его дом. Но он понял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Пэй Шанцином он вольно странствовал по свету; после смерти Пэй Шанцина он стал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пересёк Жёлтые источники, ворвался в мир мёртвых, чтобы найти реинкарнацию Пэй Шанцина. Владыка мира мёртвых, не ведающий чувств, узнав о его намерении, указал на надпись на воротах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значит «некуда вернуться, пути назад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на самом деле не регистрируются, найти прошлое невозможно, найти обратную дорогу нельзя. Это и есть истинное избавление от прошлой жизни. Поэтому никто не может сказать, переродился ли он и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 на мгновение задумался, затем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искать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мёртвых: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найдёшь ты его или нет, но даже если найдёшь,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его, защищать его, делать то же, что он делал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мёртвых: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обманывать себя? Путь реинкарнации пройден, он не помнит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мёртвых: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демон. Когда Бессмертный владыка Бодхи наставлял тебя, ему нравилась твоя отчуждённость. Как же ты, прожив столько лет среди людей, заразился человеческой страстью и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и отсутствие самообладания — это и есть демонская природа, скрытая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мёртвых: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есть способ, который поможет тебе скорее исполнить желание. Ты — то, к чему привязано его сердце. Возьми каплю крови со своего сердца, напитай её духовной силой и создай Фонарь знакомства. Он загорится, когда встретишь его реинкарнацию. Однако я не добрый самаритянин и не буду попусту тратить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мёртвых: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Обменяй свою духовную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мёртвых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 тебе сохранить человеческий облик, а также прикажу Проводнику душ мира живых носить Фонарь знакомства Пэй Шанцина, когда он будет проходить между мирами. Как только появятся новости,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отказался от тысячелетней практики, взял человеческое имя и смешался с толпой людей. Он слушал песни, которые любил Пэй Шанцин, и занимался тем, что Пэй Шанцин так почитал — «спасением нации через индустриализацию».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свидетелем войн и хаоса, участвовал в изгнании захватчиков и возрождении Китая, видел сияние неонов и поток машин. В наше время в семье Пэй остался только Пэй Юйчэн. Наблюдая, как растут небоскрёбы, Чан Сы боролся в лесу из бетона и арматуры, но тот фонарь так и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интервью он не получил звонок от Проводника душ мира живых и не узнал, что Чэнь Мо — это реинкарнация Пэй Шанцина. В ту секунду струна в его сердце, долгое время молчавшая, снова была задета, словно приросшая к плоти,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 раз за разом, он не смог удержаться от фразы «Я скучал по тебе». Для Чэнь Мо это были пустые слова, но для Чан Сы они были пронзительными, и в конце концов он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он отвёз Чэнь Мо домой. В эти три дня Чан Сы заперся в тёмной комнате, пил перед портретом Пэй Шанцина, пока не потерял сознание от опьянения, и даже превратился обратно в исходную форму, снова отправившись к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вспоминая своё пьяное безумие и реакцию Чэнь Мо, выражение лица Чан Сы, скрытого во тьме, было трудночитаемым.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обнаружив кота в доме, Чэнь Мо обыскал всю комнату. Осознав, что окно, закрытое накануне вечером, теперь открыто, он накинул одежду и побежал искать его по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Мо описывал внешность кота охраннику, позвонил Ся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вчера владелец кота приходил в компанию. Было поздно, так что я не связалась с тобой. Сегодня утром он снова позвонил и сказал, что кот сам вернулся домой. Я вижу, что тебе он понравился, но ничего страшного, ладно? Через несколько дней брат Ли купит тебе другого. Какого цвета хочешь, такого и куплю, сколько хочешь, столько и возьмём...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пропавший кот был чёрным, так? Мы обратим внимание, — поинтересовался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постоял у входа, глядя на кучу кошачьего лотка и других вещей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генерального директора корпорации «Чанши» секретарь сказал 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поручили вчера вечером, уже сделано. Хотя я и удивляюсь, зачем нужно было заставлять сотрудника притворяться владельцем кота, но я знаю, что указания босса нужно просто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отозвался, его голос был хриплым от похмелья: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расследование дела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потерял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как можно скорее. Проверка данных, которые Чэнь Мо указал при поступлении, действительно не выявила проблем, это слишком безупречно, словно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секретаря Чан Сы посмотрел на фотографию семнадцатилетнего Чэнь Мо в анкете. В то время у Чэнь Мо ещё не было такой отточенной актёрской игры, но между бровями уже исчезла юношеская незрелость, а улыбка, обращённая к объективу, не достигала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семнадцать лет, откуда такая взрослость? Чан Сы невольно провёл подушечкой пальца по снимку.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 сказать, чтобы ты меня полюбил? Сколько песен мне спеть, чтобы поймать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медиа-компании «Синъюй» Пэй Юйчэн и Чэнь Мо, которые выжили под высоким давлением Ханнин, были почти доведены до самоубийства пронзительным пением Ся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спасение одной жизни лучше строительства семи пагод,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поспешно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нам жизнь, чтобы мы могли встретиться снова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сняла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 плохо? Мне кажется,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фыркнула, снова надела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Привыкание — вторая натура. Жизнь 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девяносто девять роз, я спою тебе слова из сердца, я люблю тебя, я согласен, тебе не нужно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 безнадёжностью прикрыл уши и невольно подумал: хотя песни, которые слушает Чан Сы, тоже выглядят сомнительно, он по крайней мере не поёт их, чтобы мучить других, в отличие от Ся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думаешь, то и появляется: Чан Сы встал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первым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Чан, где ты пропадал эти дни? Я звонил, но ты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поймал его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немного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медленно подвинулась к Чэнь Мо, подмигнула ему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почувствовала, что игра в «воспитание» тоже неплохая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задержал взгляд на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съёмка «Идола и актёрского мастерства» предварительно назначена на третий уик-энд после того, как группы войдут в тренировочный лагерь. У каждой команды и каждого участника 60-процентный шанс прохода. Каждая команда и участник свободно показывают свои таланты, зрители на месте оценивают выступление, это составляет 70% от общего балла, остальные 30% оценки дают приглашённые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Лили подпрыгнула, обнимая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вау, вау, зрители дают большую часть баллов, вы точно будете первыми, судя по внешности группы Ciao, это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http://bllate.org/book/16929/1558993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