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Русалкам не слишком удобно выходить в люди, почти все они используют специальные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кто-то внезапно бросается к русалке, ей очень сложно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 одна русалка, выходящая в люди, не остается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люди всегда проявляют внимание к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внезапно бросился к русалке, заметившие это люди тут же устремились к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стала крайне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на которую напали, не пострадала, но была сильно напугана, а нападавший, несмотря на окружение толпой, несколько раз успешно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«Напоминаем всем гражданам защищать русалок рядом с вами. Ниже приведена информация о нападавшем, известная на данный момент…»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 нападавшем было немного, даже фотография была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долго вглядывался в фото нападавшего. Хотя лицо было полностью скрыто, чем дольше он смотрел, тем больше ему казалось, что это знакомый человек…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сумасшедший, который хотел съесть его печень?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еще не умер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заслонила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моргнул, увидев Цзи Пэйлиня, который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 Цзи Пэйлинь. —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редко покидал свою комнату, но сегодня он вышел во двор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приятной, а вода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лежал на бортике бассейна в тени дерева, наслаждаясь освежающим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личного терминала, по сравнению с ежедневным сидением в четырех стенах, на улице было явно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с которым Бай Юй теперь хорошо ладил, по-прежнему был одет безупречно и сидел на стуле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находился домашний робот, помогавший с разными мелочами, и выглядел очень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кружился в воде, глядя на Цзи Пэйлиня, который, опустив глаза, был чем-то занят, и начал думать, как бы дать понять Цзи Пэйлиню, что ему интересен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проявить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сердце Бай Юя вдруг екнуло, и он повернул голову в сторону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ничего разглядеть, он услышал доносящийся издалека лай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нарушил прежнюю тишину, и несколько людей, которых Бай Юй никогда раньше не видел, появились неизвестно откуда и быстро побежали в сторону, откуда доносился лай. Даже Цзи Пэйлинь поднял голову и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становился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одна собака, а целая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этих собак, появившихся неизвестно откуда, быстро прорвалась сквозь толпу и с огромной скоростью устремилась к месту, где находился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крайне агрессивно, их глаза слегка светились красным, из пасти текла слюна, и их поведение явно было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перекачаны мышцы, а размеры превышали обычных крупных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пришел в ужас, увидев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признавал, что будь это его прошлой жизнью, и ворвись такая стая собак в его дом, его первой реакцией было бы как можно быстрее найти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Убегать было бессмысленно — его две ноги не смогли бы обогнать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несколько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став русалкой и имея опыт жизни в глубоком море, Бай Юй смотрел на этих агрессивных собак, которые, казалось, готовы были разорвать его на части, с полным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 хищными рыбами в глубинах, эти собаки казались не такими уж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способности дикой русалки в воде несравнимы с возможностями искусственно выведенных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справиться с теми хищными рыбами в глубинах, он все же сумел выбраться на берег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Бай Юй заметил, что движения несущихся на него собак в его глазах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хвост Бай Юя уже готовились к прыжку, и план, как справиться с этой стаей,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спокойный взгляд на собак в глазах окружающих выглядел не как «спокойствие», а как «оцепенение от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нынешний внешний вид Бай Юя действительно был обманчив.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сложение у него было очень хрупким, а общее впечатление —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он дикая русалка, никто не мог бы связать его со словом «жестокость».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Бай Юй успел что-то сделать с этими собаками, его внезапно вытащили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которого внезапно подняли: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произошло: «…» Даже если он выглядит хрупким, он все же довольно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поднял его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он вылезал из аквариума, Цзи Пэйлинь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Цзи Пэйлинь будет так его держать, они наверняка будут настигнуты этими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Пэйлинь не только поднял его, но и прижал голову Бай Юя к своей груди, ограничив его обзор, и тот мог лишь смотреть на грудь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стоит ли оттолкнуть Цзи Пэйлиня, он вдруг почувствовал, как движения последнего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бежал, держа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 это с поразительной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почувствовал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собак быстро удалялся, и когда Цзи Пэйлинь ослабил хватку, Бай Юй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теперь они находятся не у бассейна, 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чтобы добраться от бассейна до второго этажа, нужно потратить какое-то время,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 Пэйлинь смог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на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не просто более технологически развит, биологическое разнообразие в нем тоже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есть что-то, о чем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пристально смотрел на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собак снова приблизился, а вместе с ним и люди, появившиеся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 постепенно усмиряли.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из них прорвалась и бросилась на Цзи Пэйлиня и Бай Юя, стоявших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прыжок был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тоже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уже почти чувствовал зловоние из ее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ахнули и бросились вперед, но не смогли догнать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держа Бай Юя на руках, Цзи Пэйлинь повернул голову, и их взгляды встретились с глазами бросающейся на них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собака, казалось, готова была разорвать Бай Юя, в ее глазах появился страх, и она вдруг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прыжок стал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этот момент она больше хотела убежать, чем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уже была совсем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сделал ни одного движения, но Цзи Пэйлинь протянул руку, легонько толкнул собаку, и та отлетела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на землю, испуганно смотря на двоих наверху, и не смела пошевелиться, пока ее не усмирили.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внезапно появился и усмирил собак, так же быстро ушли, как 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они действительно знали, как «максимально снизить свое присутствие».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появления Бай Юй думал, что в этом большом месте были только он и Цзи Пэйлинь.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требовалось, домашний робот мог оказать неплохую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Цзи Пэйлинем появился мужчина в костюме, который, не отводя глаз, кратко объяснил ситуацию с этими внезапно напавшими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подверглись крайне опасной генной модификации.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Генная модификация?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ключевое слово, Бай Юй нахмурился. Эти собаки действительно были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который все еще держал Бай Юя, стараясь его успокоить, явно неправильно понял его мысли и снова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маленькая рыбка,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рыбка» — так Цзи Пэйлинь называл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несколько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«маленьким Бай», Бай Юй считал, что имя «рыбка» он воспринимает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многие называли его «маленький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решил, что Цзи Пэйлинь называет его «маленький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образ в глазах Цзи Пэйлиня — пугливой, ранимой и ничего не понимающей в человеческом мире русалки, Бай Юй тут же обнял руку Цзи Пэйлиня, когда тот, видя, что время подходит к концу, собирался уйти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понял: маленькая рыбка явно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встретил Бай Юя, и то, как тот впоследствии проявлял страх перед «людьми», а также о том, как ему удалось завоевать доверие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http://bllate.org/book/16928/1558965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