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возвышались заснеженные горы, окруженные клубящимися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Бай Минси увидел перед собой кирпично-красную лестницу, ведущую прямо вглубь земли. Эта странная конструкция словно поддерживала каменную платформу, на которой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платформы стояли огромные водяные зеркала. Вода из них стекала вниз, заполняя круговые канавки, окружающие площадку. В некоторых местах канавки были украшены львиными головами, из которых вода низвергалась вниз,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изо всех сил пытался вспомнить: кажется, он уже бывал здесь, но где же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осмотрелся: вокруг были заснеженные горы, а среди них — процветающий город, полный жизни, словно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же родной дом Мо Чжисюаня — Терраса Водных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он вдруг услышал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сзади. Бай Минси вздрогнул и обернулся. Перед ним стоял мужчина в мягких парчовых туфлях, с белой лентой в волосах, одетый в длинный белый плащ. В правой руке он держал меч, излучающий мощную духовную энергию. За ним стояла стая снежных волков, а у ног лежал распадающийся дух злого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замер на месте, пораженный красотой и безупречностью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сделал шаг вперед, и вода в канавках вокруг внезапно остановилась. Он поднял меч и приставил его к шее Бай Минси, застигнув того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сюда попал? Неужели ты тоже пришел, чтобы убить снежных волков и украсть их духовные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оглянулся на исчезающий труп злого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Похоже, Мо Чжисюань не только не узнал его, но и принял за охотника за духами!»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Минси сжалось, и он, не раздумывая, схватил Мо Чжисюаня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не злой дух! Я просто ищу друга и заблудился. Не прогоняй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посмотрел на схваченный рукав и нахмурился, но впервые не стал сразу же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этого человека, но почему-то почувствовал странное успокоение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Мо Чжисюань отстранился и, повернувшись спиной, указал на здание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Терраса Водных Облаков, место, где культиваторы и бессмертные совершенствуют свои навыки. Ты случайно попал в наш мир. Если ты не нарушишь наши правила, я разрешу тебе остаться здесь и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сидя на земле, моргнул и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ищу друга! Мне нужно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Чжисюань с удивлением посмотрел на Бай Минси. Кто-то осмелился просить разрешения искать кого-то на Террасе Водных Облаков? Такого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убрал руку, и его лицо озарилось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оставаться рядом со мной и искать тихо, не мешая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Минси оказался в Черте Лошуй Мо Чжисюаня, не имея никакого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 увидел несколько величественных дворцов, а в другом направлении — бескрайние заснеженные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дворцов была величественной и необычной. Крыши по бокам поднимались вверх, на каждом конце висели медные колокола. Когда дул ветер, колокола звенели, разнося звук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Минси остался в Черте Лошуй, культиваторы и ученики относились к нему с уважением, заботились о нем и не допускали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мало с ним разговаривали, возможно, из-за его неопределенного статуса или строгих правил Врат Бессмертных на Террасе Водных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казалось, был постоянно занят. После первой встречи Бай Минси не видел его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и не встретил тех «многих Мо Чжисюань», о которых говорил Фан Лин. До сих пор он видел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Фан Лин ошибся из-за множества заклинаний?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провел здесь десять или пятнадцать дней, но дело не двигалось. Ему даже трудно было увидеть Мо Чжисюаня, не говоря уже о том, чтобы уговорить его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Бай Минси издалека увидел Мо Чжисюаня, летящего на мече. Не раздумывая, он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Чжисюань,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стоявшие рядом, помрачнели, услышав, как Бай Минси называет Мо Чжисюаня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Разве можно так обращаться к Бессмертному?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убрал Меч Плывущих Облаков и спросил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оглядел окружающих и, встретившись взглядом с Мо Чжисюанем,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поговорить!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понял его намек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я буду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 с остальными, но Бай Минси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удивился: у него что-то срочное? Но, оглянувшись на ждущих его бессмертных, он все же выдернул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бессмертные закончили обсуждение, уже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заснул у каменного фонаря перед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Чжисюань как раз провожал последнего бессмертного и, собираясь идти в боковой зал, обернулся и увидел Бай Минси, растянувшегося у фонаря и мирно храпящего.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чмокал губами, и из уголка рта даже стекала тонкая струйка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стоял под лунным светом, несколько прядей волос спускались с его висков, мягко колыхаясь на ветру.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слегка тряхнул Бай Минси, но тот не только не проснулся, но и обнял руку Мо Чжисюаня, что-то бормоча во сне. Слова были почти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Чжисюань услышал их и с изумлением уставился на лицо Бай Минси, пытаясь вспомнить что-то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Бай Минси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Сюань, Мо Янь, почему ты не пришел за мной? Почему бросил меня?! Я так по тебе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Мо Янь было известно лишь нескольким старшим в их семье. Откуда же Бай Минси 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братец Сюань? Это он его так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его ног крепко спал, а ночной ветер приносил на Террасу Водных Облаков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медленно наклонился, поднял юношу с земли и понес его в свою спальню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аккуратно положил Бай Минси на кровать, снял с него обувь, носки и верхнюю одежду, укрыл одеялом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лицо и безмятежный сон Бай Минси, Мо Чжисюань все больше задавался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Зачем пришел на Террасу Водных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всех учеников, но никто не знал этого человека. Сам Бай Минси говорил, что ищет кого-то, но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узнал его имя? 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сегодняшнее обсуждение с бессмертными тоже вызывало головную боль. Защитный барьер Террасы Водных Облаков внезапно сломался. Несколько учеников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барьер извне невозможно, это можно сделать только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могли разрушить защиту, и теперь все подозрения пали на этого внезапно появившегося человека с неясным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ты? Первый человек, который заставил меня почувствовать успокоение?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Минси проснулся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чуть не упав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осмотрел комнату. Интерьер был простым и элегантным: на письменном столе лежала чернильница, подставка для кисти и несколько аккуратных книг. Похоже, это была спальня какого-то утонченного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