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 Когда мы доберёмся до Страны Хао, ведите себя прилично, не создавайте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считал, что в большинстве случаев его характер был довольно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был тем, кто мог бы утонуть в своей доброте и нежности, он точно не был тем, кто легко выходит из себя. В конце концов, из-за своего имени в прошлой жизни он уже много лет занимался самосовершенствованием.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идиотов с листьями капусты и бамбука на головах, которые с наивными или похабными выражениями лиц пускали слюни на различные вещи на рыночных прилавках, он действительно чувствовал, что должен немного разозлиться, чтобы другие не подумали, что они с сумасшедшими!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всё зайдёт так далеко, он бы просто оглушил этих двоих и выкинул в браслет!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Жэнь Шэн бросил полный негодования взгляд на Бай Чжи,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хозяин, Бай Цай и Чжу Яо точно не будут узнаны практикующими, не волнуйтесь. Они просто немного странные, но посмотрите, вокруг тоже полно странных.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подумал, что Жэнь Шэн смотрит с недовольством из-за опасений за безопасность их человеческих форм, и поспешил с улыбкой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ответ, который он получил, был следующим: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глазом ты увидел, что я волнуюсь? Я просто думаю, что бамбук и капуста, пускающие слюни перед дверями борделя и ресторана, — это очень...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мгновенно застыл и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заинтересовались, они не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они увидели, как Бай Цай с размахом ворвался в Терем Первого Ранга, а Чжу Яо без колебаний шагнул в Павильон Благоухания.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верну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мгновенно исчез, оставив Жэнь Шэна с кривой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Му, я не волнуюсь. Лань Хуа, не выкидывай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Хуа, мальчик-подросток, фыркнул с гордым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я не из тех, кто не видел мир! Тебе лучше волноваться за этого чурбана, у него склонность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понять, о чём идёт речь, Жэнь Шэн увидел, как Хэй Му, с обычно хмурым выражением лица, вдруг вспыхнул глазами и появился перед проходящим практикующим: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сразимся. Если я выиграю, отдашь мне своё духовное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 трудом удержали Хэй Му, вернули Бай Цай и Чжу Яо, Жэнь Шэн, сидя в Тереме Первого Ранга, устало смотрел на своих младших братьев, которые с жадностью поедали еду,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есть ли ещё более раздражительные младшие братья, чем они? А? Есть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 гневом откусил кусок духовного мяса, его взгляд был полон негодования. Однако он не заметил, как Цзинь Сяо, вместо того чтобы посмеяться, вдруг побледнел, словно вспомнил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На самом деле, они ещё держатся в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медленно произнёс эти слова,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Редька, услышав это, мгновенно взорвался 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шутка! Нет ничего хуже, чем они! Покажи мне, если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сегодняшний день можно было бы назвать «Днём Сбывшихся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большом магазине духовного оружия Страны Хао внезапно вспыхнул яркий свет, и по мере того, как он приближался, становились слышны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посмел обмануть наш Павильон Десяти Тысяч Сокровищ? Ты не хочешь жить,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 духовное оружие пятого ранга без оплаты! Бейте его,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служащий, несущий блюдо с духовной свиной рулькой, увидел происходящее и покачал головой, обратившись к Жэнь Шэну и его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друзья, вы, наверное, не знаете! Этот парень появился здесь месяц назад, сказал, что ищет старшего брата, чтобы разделить духовные камни, но за этот месяц он так и не нашёл его, зато обобрал все магазины в Императорском Городе! Ел у нас бесплатно, каждый день крал духовное оружие и пилюли без оплаты, чёрт, он просто ищет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скривил губы. Этот парень не младший брат, а враг своего старшего брата,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сильный? Иначе как он дожил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не знаете. Сначала он писал долговые расписки, и, так как они были закреплены договором, мы верили ему. Но прошёл уже месяц, а его старший брат так и не появился. Этот парень — просто мошенник, и его нужно отправить в Мир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служащего едва закончились, как Цзинь Сяо сломал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недоуменными взглядами Жэнь Шэна, Бай Цай, Чжу Яо, Хэй Му, Лань Хуа и Бай Чжи, он начал излучать мощную ауру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Старший брат, ооооо! Старший брат, я чувствую твой запах,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нижнего этажа раздался взволнованный голос, и через мгновение перед ними появился молодой человек с хитрым и неприятным лицом, который схватил Цзинь Сяо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так по тебе скучал!!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Цзинь Сяо тут же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на этот раз задолжал?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произнёс это сквозь зубы. Это был один из его первых последователей, чья преданность не вызывала сомнений, а его уровень был на середине стадии Золотого Ядра. Но его привычка жить в долг и пользоваться чужими благами была просто катастрофой. Он не мог понять, как его люди могли отправить этого парня встречать их. Лиса, что ли, сошла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много, не много! Я просто пообедал двадцать раз и написал двадцать расписок, это совсем не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 и затем на Бай Цай, который просто продолжал есть, Жэнь Шэн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младшие братья действительно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его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ваш уровень высок, но как старший вы не должны оставлять долги!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Бесплатная еда не подходит для практикующих, это вредит карме и может вызвать гнев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потоком критики, терпение Цзинь Сяо подошло к концу. Он резко ударил по столу, разбив его, и, ко всеобщему удивлению, без эмоций достал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золотая цепь с языками пламени, излучающая опасную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Цепь Летящих Небес шестого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оружие шестого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уважаемый, вы щедры! Мы принимаем эту цепь в счёт долгов вашего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Павильона Десяти Тысяч Сокровищ протянул руку, чтобы забрать оружие, но прежде чем он успел это сделать, его рука была отброшена другой золотой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до этого плакал у ног Цзинь Сяо, вдруг изменил своё выражение лица с хитрого на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ненавижу, когда кто-то пытается нажиться на других. Эта цепь стоит всех моих расходов за месяц. Вы хотите сравнить духовное оружие пятого ранга с шестым? У вас в голове Взрывная Духовная Свинья поселилась?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почувствовал, что это совсем не похоже на мир совершенствования, а скорее на какую-то абсурдную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знаем, как всё обстоит. Я просто хотел сделать подарок своему благодетелю, поэтому терпел вас. Но если вы будете мне мешать, я сделаю так, что вы никогда не увидите солнца завтрашнего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молодого человека стало зловещим и грозным, что заставило всех вокруг замереть. Жэнь Шэн и его компания тоже удивились — какой же он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практикующие начали было что-то сказать, в зале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друзья, вам лучше остановиться. Духовное оружие шестого ранга — это ценная вещь даже в Императорском Городе. Не стоит из-за мелкой выгоды ссориться с четырьмя существами выше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воцарилась тишина. Затем все отступили на три шага назад, и служащий, чей уровень был лишь на седьмой ступени Ци, крикнул, выражая общее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Практикующие стадии Золотого Ядра едят духовную еду?! И их четверо!!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был чернее тучи, глядя на редьку. Тот открыл рот,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ресторан не для того, чтобы есть? Разве практикующие стадии Золотого Ядра не могут быть гурманами? Тогда что насчёт этих ребят?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http://bllate.org/book/16919/1557819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